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87218" w14:textId="70F65069" w:rsidR="000F40E8" w:rsidRPr="00E73921" w:rsidRDefault="00D71E3B" w:rsidP="00E73921">
      <w:pPr>
        <w:jc w:val="center"/>
        <w:rPr>
          <w:b/>
          <w:i/>
          <w:sz w:val="24"/>
          <w:szCs w:val="24"/>
        </w:rPr>
      </w:pPr>
      <w:bookmarkStart w:id="0" w:name="_GoBack"/>
      <w:r w:rsidRPr="00E73921">
        <w:rPr>
          <w:b/>
          <w:i/>
          <w:sz w:val="24"/>
          <w:szCs w:val="24"/>
        </w:rPr>
        <w:t xml:space="preserve">Планирование безопасного поведения в быту, социуме, на природе у </w:t>
      </w:r>
      <w:proofErr w:type="gramStart"/>
      <w:r w:rsidRPr="00E73921">
        <w:rPr>
          <w:b/>
          <w:i/>
          <w:sz w:val="24"/>
          <w:szCs w:val="24"/>
        </w:rPr>
        <w:t>о</w:t>
      </w:r>
      <w:r w:rsidR="00E73921">
        <w:rPr>
          <w:b/>
          <w:i/>
          <w:sz w:val="24"/>
          <w:szCs w:val="24"/>
        </w:rPr>
        <w:t>бучающихся</w:t>
      </w:r>
      <w:proofErr w:type="gramEnd"/>
      <w:r w:rsidR="00E73921">
        <w:rPr>
          <w:b/>
          <w:i/>
          <w:sz w:val="24"/>
          <w:szCs w:val="24"/>
        </w:rPr>
        <w:t xml:space="preserve"> дошкольного возраста</w:t>
      </w:r>
      <w:bookmarkEnd w:id="0"/>
      <w:r w:rsidR="00E73921">
        <w:rPr>
          <w:b/>
          <w:i/>
          <w:sz w:val="24"/>
          <w:szCs w:val="24"/>
        </w:rPr>
        <w:t xml:space="preserve">. </w:t>
      </w:r>
      <w:r w:rsidR="00E73921">
        <w:rPr>
          <w:rFonts w:eastAsia="Times New Roman"/>
          <w:b/>
          <w:bCs/>
          <w:i/>
          <w:sz w:val="24"/>
          <w:szCs w:val="24"/>
        </w:rPr>
        <w:t xml:space="preserve">  </w:t>
      </w:r>
      <w:r w:rsidR="00CC3047" w:rsidRPr="00E73921">
        <w:rPr>
          <w:rFonts w:eastAsia="Times New Roman"/>
          <w:b/>
          <w:bCs/>
          <w:i/>
          <w:sz w:val="24"/>
          <w:szCs w:val="24"/>
        </w:rPr>
        <w:t>М</w:t>
      </w:r>
      <w:r w:rsidR="007C7E8E" w:rsidRPr="00E73921">
        <w:rPr>
          <w:rFonts w:eastAsia="Times New Roman"/>
          <w:b/>
          <w:bCs/>
          <w:i/>
          <w:sz w:val="24"/>
          <w:szCs w:val="24"/>
        </w:rPr>
        <w:t>ладшая группа (3 – 4 года)</w:t>
      </w:r>
    </w:p>
    <w:tbl>
      <w:tblPr>
        <w:tblW w:w="5490" w:type="pct"/>
        <w:tblInd w:w="-5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2128"/>
        <w:gridCol w:w="7937"/>
      </w:tblGrid>
      <w:tr w:rsidR="00714281" w:rsidRPr="00E73921" w14:paraId="522FC0D8" w14:textId="77777777" w:rsidTr="00E73921">
        <w:trPr>
          <w:trHeight w:val="283"/>
        </w:trPr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DF3A2" w14:textId="77777777" w:rsidR="00714281" w:rsidRPr="00E73921" w:rsidRDefault="00714281" w:rsidP="00E73921">
            <w:pPr>
              <w:spacing w:line="0" w:lineRule="atLeast"/>
              <w:ind w:right="-1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shd w:val="clear" w:color="auto" w:fill="auto"/>
          </w:tcPr>
          <w:p w14:paraId="360883CA" w14:textId="21D2EE40" w:rsidR="00714281" w:rsidRPr="00E73921" w:rsidRDefault="00714281" w:rsidP="00D71E3B">
            <w:pPr>
              <w:spacing w:line="0" w:lineRule="atLeast"/>
              <w:jc w:val="center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</w:rPr>
              <w:t>Раздел</w:t>
            </w:r>
            <w:r w:rsidRPr="00E73921"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3636" w:type="pct"/>
            <w:tcBorders>
              <w:bottom w:val="single" w:sz="4" w:space="0" w:color="auto"/>
            </w:tcBorders>
          </w:tcPr>
          <w:p w14:paraId="7FB4B279" w14:textId="77777777" w:rsidR="00714281" w:rsidRPr="00E73921" w:rsidRDefault="00714281" w:rsidP="007C7E8E">
            <w:pPr>
              <w:spacing w:line="0" w:lineRule="atLeast"/>
              <w:jc w:val="center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Совместная деятельность</w:t>
            </w:r>
          </w:p>
        </w:tc>
      </w:tr>
      <w:tr w:rsidR="00974096" w:rsidRPr="00E73921" w14:paraId="3B24A893" w14:textId="77777777" w:rsidTr="00E73921">
        <w:trPr>
          <w:trHeight w:val="15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060619" w14:textId="77777777" w:rsidR="00974096" w:rsidRPr="00E73921" w:rsidRDefault="00530895" w:rsidP="00530895">
            <w:pPr>
              <w:ind w:left="57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Мониторинг</w:t>
            </w:r>
          </w:p>
        </w:tc>
      </w:tr>
      <w:tr w:rsidR="00714281" w:rsidRPr="00E73921" w14:paraId="37207441" w14:textId="77777777" w:rsidTr="00E73921">
        <w:trPr>
          <w:trHeight w:val="371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0863F1C9" w14:textId="77777777" w:rsidR="00B435CC" w:rsidRPr="00E73921" w:rsidRDefault="00B435CC" w:rsidP="00B435CC">
            <w:pPr>
              <w:ind w:left="57" w:right="113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  <w:t>Сентябрь</w:t>
            </w:r>
          </w:p>
          <w:p w14:paraId="7D3F7273" w14:textId="77777777" w:rsidR="00714281" w:rsidRPr="00E73921" w:rsidRDefault="00714281" w:rsidP="00B435CC">
            <w:pPr>
              <w:spacing w:line="252" w:lineRule="exact"/>
              <w:ind w:left="113"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69C18" w14:textId="77777777" w:rsidR="00714281" w:rsidRPr="00E73921" w:rsidRDefault="00150DF3" w:rsidP="007C7E8E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C6EF101" w14:textId="085E64CA" w:rsidR="00714281" w:rsidRPr="00E73921" w:rsidRDefault="00D04688" w:rsidP="00714281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«О несовпадении приятной внешности и добрых намерений». Цель: </w:t>
            </w: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>Объяснить ребёнку, что приятная внешность незнакомого человека не всегда означает его добрые намерения. Рассмотреть и обсудить типичные опасные ситуации возможных контактов с незнакомыми людьми, научить правильно вести себя в таких ситуациях.</w:t>
            </w:r>
          </w:p>
        </w:tc>
      </w:tr>
      <w:tr w:rsidR="00714281" w:rsidRPr="00E73921" w14:paraId="3BFF5C47" w14:textId="77777777" w:rsidTr="00E73921">
        <w:trPr>
          <w:trHeight w:val="356"/>
        </w:trPr>
        <w:tc>
          <w:tcPr>
            <w:tcW w:w="389" w:type="pct"/>
            <w:vMerge/>
            <w:shd w:val="clear" w:color="auto" w:fill="auto"/>
          </w:tcPr>
          <w:p w14:paraId="7318A0A0" w14:textId="77777777" w:rsidR="00714281" w:rsidRPr="00E73921" w:rsidRDefault="00714281" w:rsidP="007C7E8E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D7111D" w14:textId="77777777" w:rsidR="00714281" w:rsidRPr="00E73921" w:rsidRDefault="00714281" w:rsidP="007C7E8E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C9A6C65" w14:textId="77777777" w:rsidR="00D04688" w:rsidRPr="00E73921" w:rsidRDefault="00D04688" w:rsidP="00D04688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«Насекомые». </w:t>
            </w:r>
          </w:p>
          <w:p w14:paraId="5FB84A18" w14:textId="3B3D1F0E" w:rsidR="00714281" w:rsidRPr="00E73921" w:rsidRDefault="00D04688" w:rsidP="00D04688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>Дать знания о правилах поведения при встрече с разными насекомыми, формировать представления о разнообразных насекомых.</w:t>
            </w:r>
          </w:p>
        </w:tc>
      </w:tr>
      <w:tr w:rsidR="00714281" w:rsidRPr="00E73921" w14:paraId="42E48773" w14:textId="77777777" w:rsidTr="00E73921">
        <w:trPr>
          <w:trHeight w:val="265"/>
        </w:trPr>
        <w:tc>
          <w:tcPr>
            <w:tcW w:w="389" w:type="pct"/>
            <w:vMerge/>
            <w:shd w:val="clear" w:color="auto" w:fill="auto"/>
          </w:tcPr>
          <w:p w14:paraId="4E83D64D" w14:textId="77777777" w:rsidR="00714281" w:rsidRPr="00E73921" w:rsidRDefault="00714281" w:rsidP="007C7E8E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C11EE4" w14:textId="77777777" w:rsidR="00714281" w:rsidRPr="00E73921" w:rsidRDefault="00714281" w:rsidP="007C7E8E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266EF11" w14:textId="77777777" w:rsidR="00D04688" w:rsidRPr="00E73921" w:rsidRDefault="00D04688" w:rsidP="00D04688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«Электроприборы» </w:t>
            </w:r>
          </w:p>
          <w:p w14:paraId="35CADF47" w14:textId="61EE241C" w:rsidR="00714281" w:rsidRPr="00E73921" w:rsidRDefault="00D04688" w:rsidP="00D04688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>Помочь детям хорошо запомнить основные группы пожароопасных предметов, которыми нельзя самостоятельно пользоваться. Дать детям элементарные знания о необходимости безопасного обращения с огнём.</w:t>
            </w:r>
          </w:p>
        </w:tc>
      </w:tr>
      <w:tr w:rsidR="00714281" w:rsidRPr="00E73921" w14:paraId="1D0F0F89" w14:textId="77777777" w:rsidTr="00E73921">
        <w:trPr>
          <w:trHeight w:val="247"/>
        </w:trPr>
        <w:tc>
          <w:tcPr>
            <w:tcW w:w="389" w:type="pct"/>
            <w:vMerge/>
            <w:shd w:val="clear" w:color="auto" w:fill="auto"/>
          </w:tcPr>
          <w:p w14:paraId="542D2CC1" w14:textId="77777777" w:rsidR="00714281" w:rsidRPr="00E73921" w:rsidRDefault="00714281" w:rsidP="007C7E8E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1ACA1E" w14:textId="77777777" w:rsidR="00714281" w:rsidRPr="00E73921" w:rsidRDefault="00714281" w:rsidP="007C7E8E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8C8AA73" w14:textId="77777777" w:rsidR="00714281" w:rsidRPr="00E73921" w:rsidRDefault="00D04688" w:rsidP="00714281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«Для чего нужна зарядка».</w:t>
            </w:r>
          </w:p>
          <w:p w14:paraId="72C8D137" w14:textId="4C8D0033" w:rsidR="00D04688" w:rsidRPr="00E73921" w:rsidRDefault="00D04688" w:rsidP="00714281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>познакомить с пользой зарядки, ее влиянием на здоровье и эмоциональное состояние человека.</w:t>
            </w:r>
          </w:p>
        </w:tc>
      </w:tr>
      <w:tr w:rsidR="00714281" w:rsidRPr="00E73921" w14:paraId="5238AA50" w14:textId="77777777" w:rsidTr="00E73921">
        <w:trPr>
          <w:trHeight w:val="585"/>
        </w:trPr>
        <w:tc>
          <w:tcPr>
            <w:tcW w:w="389" w:type="pct"/>
            <w:vMerge/>
            <w:shd w:val="clear" w:color="auto" w:fill="auto"/>
          </w:tcPr>
          <w:p w14:paraId="65D3CB9D" w14:textId="77777777" w:rsidR="00714281" w:rsidRPr="00E73921" w:rsidRDefault="00714281" w:rsidP="007C7E8E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3745DE" w14:textId="77777777" w:rsidR="00714281" w:rsidRPr="00E73921" w:rsidRDefault="00714281" w:rsidP="007C7E8E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087BFCBE" w14:textId="77777777" w:rsidR="00D04688" w:rsidRPr="00E73921" w:rsidRDefault="00D04688" w:rsidP="00D04688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«Обучение правилам поведения на воде». </w:t>
            </w:r>
          </w:p>
          <w:p w14:paraId="2880047B" w14:textId="179BBDAC" w:rsidR="00714281" w:rsidRPr="00E73921" w:rsidRDefault="00D04688" w:rsidP="00D04688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>Познакомить детей с правилами поведения на воде и через игровые ситуации отработать их применение.</w:t>
            </w:r>
          </w:p>
        </w:tc>
      </w:tr>
      <w:tr w:rsidR="00714281" w:rsidRPr="00E73921" w14:paraId="74AE534D" w14:textId="77777777" w:rsidTr="00E73921">
        <w:trPr>
          <w:trHeight w:val="420"/>
        </w:trPr>
        <w:tc>
          <w:tcPr>
            <w:tcW w:w="389" w:type="pct"/>
            <w:vMerge/>
            <w:shd w:val="clear" w:color="auto" w:fill="auto"/>
          </w:tcPr>
          <w:p w14:paraId="62EAB1C7" w14:textId="77777777" w:rsidR="00714281" w:rsidRPr="00E73921" w:rsidRDefault="00714281" w:rsidP="007C7E8E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60B2FCA7" w14:textId="77777777" w:rsidR="00714281" w:rsidRPr="00E73921" w:rsidRDefault="00714281" w:rsidP="007C7E8E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5D9FD638" w14:textId="77777777" w:rsidR="00062445" w:rsidRPr="00E73921" w:rsidRDefault="00150DF3" w:rsidP="00062445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Беседа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«Не попади в беду на дороге»</w:t>
            </w:r>
            <w:r w:rsidR="00062445" w:rsidRPr="00E73921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  <w:p w14:paraId="4E60DA95" w14:textId="09C28AF4" w:rsidR="00714281" w:rsidRPr="00E73921" w:rsidRDefault="00062445" w:rsidP="00701AA5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="00150DF3" w:rsidRPr="00E73921">
              <w:rPr>
                <w:rFonts w:eastAsia="Times New Roman"/>
                <w:sz w:val="20"/>
                <w:szCs w:val="20"/>
                <w:lang w:eastAsia="ru-RU"/>
              </w:rPr>
              <w:t>закреплять правило «не гуляй на дороге» и «будь внимателен при переходе улицы».</w:t>
            </w:r>
            <w:r w:rsidR="00150DF3"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74096" w:rsidRPr="00E73921" w14:paraId="55241725" w14:textId="77777777" w:rsidTr="00E73921">
        <w:trPr>
          <w:trHeight w:val="6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EBEB49F" w14:textId="4BA10F12" w:rsidR="00974096" w:rsidRPr="00E73921" w:rsidRDefault="00974096" w:rsidP="00974096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</w:p>
        </w:tc>
      </w:tr>
      <w:tr w:rsidR="00B435CC" w:rsidRPr="00E73921" w14:paraId="2AE8AFA7" w14:textId="77777777" w:rsidTr="00E73921">
        <w:trPr>
          <w:trHeight w:val="510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6498C90C" w14:textId="77777777" w:rsidR="00B435CC" w:rsidRPr="00E73921" w:rsidRDefault="00B435CC" w:rsidP="00E73921">
            <w:pPr>
              <w:spacing w:after="160" w:line="252" w:lineRule="exact"/>
              <w:ind w:left="113" w:right="22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65ACB2" w14:textId="77777777" w:rsidR="00B435CC" w:rsidRPr="00E73921" w:rsidRDefault="00B435CC" w:rsidP="00150DF3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54A7C604" w14:textId="1A16CF89" w:rsidR="00062445" w:rsidRPr="00E73921" w:rsidRDefault="00B435CC" w:rsidP="00150DF3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Моделирование ситуации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: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="00062445"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«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Незнакомый человек угощает конфетой</w:t>
            </w:r>
            <w:r w:rsidR="00062445" w:rsidRPr="00E73921">
              <w:rPr>
                <w:rFonts w:eastAsia="Times New Roman"/>
                <w:sz w:val="20"/>
                <w:szCs w:val="20"/>
                <w:lang w:eastAsia="en-US"/>
              </w:rPr>
              <w:t>»</w:t>
            </w:r>
          </w:p>
          <w:p w14:paraId="5B9F129C" w14:textId="4AC87022" w:rsidR="00B435CC" w:rsidRPr="00E73921" w:rsidRDefault="00062445" w:rsidP="00150DF3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: </w:t>
            </w:r>
            <w:r w:rsidR="00B435CC" w:rsidRPr="00E73921">
              <w:rPr>
                <w:rFonts w:eastAsia="Times New Roman"/>
                <w:sz w:val="20"/>
                <w:szCs w:val="20"/>
                <w:lang w:eastAsia="en-US"/>
              </w:rPr>
              <w:t>учить отказываться от угощения.</w:t>
            </w:r>
          </w:p>
          <w:p w14:paraId="0099E4BC" w14:textId="77777777" w:rsidR="00B435CC" w:rsidRPr="00E73921" w:rsidRDefault="00B435CC" w:rsidP="00530895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Просмотр </w:t>
            </w:r>
            <w:proofErr w:type="gramStart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м</w:t>
            </w:r>
            <w:proofErr w:type="gramEnd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/ф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«Волк и семеро козлят»</w:t>
            </w:r>
          </w:p>
        </w:tc>
      </w:tr>
      <w:tr w:rsidR="00B435CC" w:rsidRPr="00E73921" w14:paraId="670C8655" w14:textId="77777777" w:rsidTr="00E73921">
        <w:trPr>
          <w:trHeight w:val="255"/>
        </w:trPr>
        <w:tc>
          <w:tcPr>
            <w:tcW w:w="389" w:type="pct"/>
            <w:vMerge/>
            <w:shd w:val="clear" w:color="auto" w:fill="auto"/>
          </w:tcPr>
          <w:p w14:paraId="3BA76BB7" w14:textId="77777777" w:rsidR="00B435CC" w:rsidRPr="00E73921" w:rsidRDefault="00B435CC" w:rsidP="00B435CC">
            <w:pPr>
              <w:spacing w:after="160" w:line="252" w:lineRule="exact"/>
              <w:ind w:left="113"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DC2CDA" w14:textId="77777777" w:rsidR="00B435CC" w:rsidRPr="00E73921" w:rsidRDefault="00B435CC" w:rsidP="00150DF3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42F30412" w14:textId="77777777" w:rsidR="00062445" w:rsidRPr="00E73921" w:rsidRDefault="00062445" w:rsidP="00062445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«Лекарственные растения». </w:t>
            </w:r>
          </w:p>
          <w:p w14:paraId="39B16F6D" w14:textId="7FF01129" w:rsidR="00B435CC" w:rsidRPr="00E73921" w:rsidRDefault="00062445" w:rsidP="00062445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Познакомить детей с лекарственными растениями, дать знания о простейших способах использования некоторых лекарственных растений для лечения.</w:t>
            </w:r>
          </w:p>
        </w:tc>
      </w:tr>
      <w:tr w:rsidR="00B435CC" w:rsidRPr="00E73921" w14:paraId="14220E16" w14:textId="77777777" w:rsidTr="00E73921">
        <w:trPr>
          <w:cantSplit/>
          <w:trHeight w:val="706"/>
        </w:trPr>
        <w:tc>
          <w:tcPr>
            <w:tcW w:w="389" w:type="pct"/>
            <w:vMerge/>
            <w:shd w:val="clear" w:color="auto" w:fill="auto"/>
            <w:textDirection w:val="btLr"/>
          </w:tcPr>
          <w:p w14:paraId="668A4DA2" w14:textId="77777777" w:rsidR="00B435CC" w:rsidRPr="00E73921" w:rsidRDefault="00B435CC" w:rsidP="00B435CC">
            <w:pPr>
              <w:spacing w:after="160" w:line="252" w:lineRule="exact"/>
              <w:ind w:left="113"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D12920" w14:textId="77777777" w:rsidR="00B435CC" w:rsidRPr="00E73921" w:rsidRDefault="00B435CC" w:rsidP="00150DF3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0D239256" w14:textId="77777777" w:rsidR="00B435CC" w:rsidRPr="00E73921" w:rsidRDefault="00B435CC" w:rsidP="00150DF3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Рассматривание картинок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«Как избежать неприятностей дома?»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знакомить с правилами безопасного поведения дома.</w:t>
            </w:r>
          </w:p>
          <w:p w14:paraId="26C5FA5A" w14:textId="77777777" w:rsidR="00B435CC" w:rsidRPr="00E73921" w:rsidRDefault="00B435CC" w:rsidP="00150DF3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«Каждой вещи - своё место» (с макетом) - знакомить с правилами хранения предметов.</w:t>
            </w:r>
          </w:p>
        </w:tc>
      </w:tr>
      <w:tr w:rsidR="00B435CC" w:rsidRPr="00E73921" w14:paraId="585D8C4A" w14:textId="77777777" w:rsidTr="00E73921">
        <w:trPr>
          <w:trHeight w:val="510"/>
        </w:trPr>
        <w:tc>
          <w:tcPr>
            <w:tcW w:w="389" w:type="pct"/>
            <w:vMerge/>
            <w:shd w:val="clear" w:color="auto" w:fill="auto"/>
          </w:tcPr>
          <w:p w14:paraId="79832F17" w14:textId="77777777" w:rsidR="00B435CC" w:rsidRPr="00E73921" w:rsidRDefault="00B435CC" w:rsidP="00150DF3">
            <w:pPr>
              <w:spacing w:after="160" w:line="252" w:lineRule="exact"/>
              <w:ind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B28209" w14:textId="77777777" w:rsidR="00B435CC" w:rsidRPr="00E73921" w:rsidRDefault="00B435CC" w:rsidP="00150DF3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33376B3" w14:textId="77777777" w:rsidR="00B435CC" w:rsidRPr="00E73921" w:rsidRDefault="00B435CC" w:rsidP="00150DF3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Беседы «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Наши детки кружочком сидят, а в кармашках платочки лежат»  - учить соблюдать правила личной гигиены.</w:t>
            </w:r>
          </w:p>
        </w:tc>
      </w:tr>
      <w:tr w:rsidR="00B435CC" w:rsidRPr="00E73921" w14:paraId="7E6B83BF" w14:textId="77777777" w:rsidTr="00E73921">
        <w:trPr>
          <w:trHeight w:val="426"/>
        </w:trPr>
        <w:tc>
          <w:tcPr>
            <w:tcW w:w="389" w:type="pct"/>
            <w:vMerge/>
            <w:shd w:val="clear" w:color="auto" w:fill="auto"/>
          </w:tcPr>
          <w:p w14:paraId="17DBD5DE" w14:textId="77777777" w:rsidR="00B435CC" w:rsidRPr="00E73921" w:rsidRDefault="00B435CC" w:rsidP="00150DF3">
            <w:pPr>
              <w:spacing w:after="160" w:line="252" w:lineRule="exact"/>
              <w:ind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A85719" w14:textId="77777777" w:rsidR="00B435CC" w:rsidRPr="00E73921" w:rsidRDefault="00B435CC" w:rsidP="00150DF3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  <w:p w14:paraId="402255CA" w14:textId="387AB00C" w:rsidR="00B435CC" w:rsidRPr="00E73921" w:rsidRDefault="00B435CC" w:rsidP="00150DF3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4034C464" w14:textId="2F06F80E" w:rsidR="00062445" w:rsidRPr="00E73921" w:rsidRDefault="00062445" w:rsidP="00062445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Чтение стихов к картинкам</w:t>
            </w: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«Как избежать неприятностей дома»</w:t>
            </w:r>
          </w:p>
          <w:p w14:paraId="0041FBF5" w14:textId="6CAE6A0B" w:rsidR="00B435CC" w:rsidRPr="00E73921" w:rsidRDefault="00062445" w:rsidP="00062445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познакомиться с правилами поведения дома, с вежливыми манерами.</w:t>
            </w:r>
          </w:p>
        </w:tc>
      </w:tr>
      <w:tr w:rsidR="00062445" w:rsidRPr="00E73921" w14:paraId="5BF425D4" w14:textId="77777777" w:rsidTr="00E73921"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AA3ADC" w14:textId="77777777" w:rsidR="00062445" w:rsidRPr="00E73921" w:rsidRDefault="00062445" w:rsidP="00150DF3">
            <w:pPr>
              <w:spacing w:after="160" w:line="252" w:lineRule="exact"/>
              <w:ind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A0F78C" w14:textId="55C09466" w:rsidR="00062445" w:rsidRPr="00E73921" w:rsidRDefault="00062445" w:rsidP="00150DF3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962A23E" w14:textId="77777777" w:rsidR="00062445" w:rsidRPr="00E73921" w:rsidRDefault="00062445" w:rsidP="00062445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Прогулка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«Знакомство с улицей»</w:t>
            </w:r>
          </w:p>
          <w:p w14:paraId="486B6AFC" w14:textId="696E4E7A" w:rsidR="00062445" w:rsidRPr="00E73921" w:rsidRDefault="00062445" w:rsidP="00062445">
            <w:pPr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уточнять представление об улице, дороге, тротуаре. Знакомить с элементарными правилами поведения на улице.</w:t>
            </w:r>
          </w:p>
        </w:tc>
      </w:tr>
      <w:tr w:rsidR="00D71E3B" w:rsidRPr="00E73921" w14:paraId="2931DB34" w14:textId="77777777" w:rsidTr="00E73921">
        <w:trPr>
          <w:trHeight w:val="238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5C1F84" w14:textId="2B80D97E" w:rsidR="00D71E3B" w:rsidRPr="00E73921" w:rsidRDefault="00D71E3B" w:rsidP="00D71E3B">
            <w:pPr>
              <w:ind w:left="57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Итоговое мероприятие: Приглашение сотрудников ГИБДД, МЧС, Полиции, больницы</w:t>
            </w:r>
          </w:p>
        </w:tc>
      </w:tr>
      <w:tr w:rsidR="00D71E3B" w:rsidRPr="00E73921" w14:paraId="7507EAE1" w14:textId="77777777" w:rsidTr="00E73921">
        <w:trPr>
          <w:trHeight w:val="390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78B321F8" w14:textId="77777777" w:rsidR="00D71E3B" w:rsidRPr="00E73921" w:rsidRDefault="00D71E3B" w:rsidP="00D71E3B">
            <w:pPr>
              <w:spacing w:after="160" w:line="252" w:lineRule="exact"/>
              <w:ind w:left="113" w:right="97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2B1D42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29030C9F" w14:textId="38E67BAC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Моделирование ситуации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«Тебя взяли на руки и несут в машину» </w:t>
            </w: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обучать правилам самообороны,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согласно обстановке (вырваться, закричать, убежать)</w:t>
            </w:r>
          </w:p>
        </w:tc>
      </w:tr>
      <w:tr w:rsidR="00D71E3B" w:rsidRPr="00E73921" w14:paraId="3A682E23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4BCA9FA4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5B319E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4F5434D9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Д/и «Что где растёт» </w:t>
            </w:r>
          </w:p>
          <w:p w14:paraId="408B4879" w14:textId="020613D2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дать представление детям о фруктах и овощах, развивать внимание, мышление.</w:t>
            </w:r>
          </w:p>
        </w:tc>
      </w:tr>
      <w:tr w:rsidR="00D71E3B" w:rsidRPr="00E73921" w14:paraId="4FBD47F9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49BEC8EF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2F58F5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4FFA4887" w14:textId="34E4496D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Игр</w:t>
            </w:r>
            <w:proofErr w:type="gramStart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а-</w:t>
            </w:r>
            <w:proofErr w:type="gramEnd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инсценировка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по </w:t>
            </w:r>
            <w:proofErr w:type="spellStart"/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потешке</w:t>
            </w:r>
            <w:proofErr w:type="spellEnd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«Тили-бом!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Тили-бом!» </w:t>
            </w:r>
            <w:proofErr w:type="gramStart"/>
            <w:r w:rsidRPr="00E73921">
              <w:rPr>
                <w:rFonts w:eastAsia="Times New Roman"/>
                <w:sz w:val="20"/>
                <w:szCs w:val="20"/>
                <w:lang w:eastAsia="en-US"/>
              </w:rPr>
              <w:t>-у</w:t>
            </w:r>
            <w:proofErr w:type="gramEnd"/>
            <w:r w:rsidRPr="00E73921">
              <w:rPr>
                <w:rFonts w:eastAsia="Times New Roman"/>
                <w:sz w:val="20"/>
                <w:szCs w:val="20"/>
                <w:lang w:eastAsia="en-US"/>
              </w:rPr>
              <w:t>чимся принимать участие в драматизации.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D71E3B" w:rsidRPr="00E73921" w14:paraId="6F8E73D0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2B7EE8A2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AF6C23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5C4C6CA3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Д/и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«</w:t>
            </w:r>
            <w:proofErr w:type="gramStart"/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Вредно-полезно</w:t>
            </w:r>
            <w:proofErr w:type="gramEnd"/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  <w:p w14:paraId="6AD45A05" w14:textId="473F0D9B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знакомить с продуктами питания, приносящими вред и пользу организму человека.</w:t>
            </w:r>
          </w:p>
        </w:tc>
      </w:tr>
      <w:tr w:rsidR="00D71E3B" w:rsidRPr="00E73921" w14:paraId="5EF258B7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46FDF876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319120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40992C53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Просмотр </w:t>
            </w:r>
            <w:proofErr w:type="gramStart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м</w:t>
            </w:r>
            <w:proofErr w:type="gramEnd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/ф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«Варежка»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-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обсудить поведение героев.</w:t>
            </w:r>
          </w:p>
          <w:p w14:paraId="57E09CF5" w14:textId="0273BA2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Рассматривание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иллюстраций из серии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«Уроки безопасности»: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как избежать неприятностей.</w:t>
            </w:r>
          </w:p>
        </w:tc>
      </w:tr>
      <w:tr w:rsidR="00D71E3B" w:rsidRPr="00E73921" w14:paraId="0FB6222C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12424C09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146BA9CC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034BD850" w14:textId="58F9CE7F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Игры </w:t>
            </w:r>
            <w:proofErr w:type="gramStart"/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E73921">
              <w:rPr>
                <w:rFonts w:eastAsia="Times New Roman"/>
                <w:sz w:val="20"/>
                <w:szCs w:val="20"/>
                <w:lang w:eastAsia="en-US"/>
              </w:rPr>
              <w:t>/и «Найди свой цвет»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.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Д/и «Правильно - неправильно» - обучать правильному поведению на улице.</w:t>
            </w:r>
          </w:p>
        </w:tc>
      </w:tr>
      <w:tr w:rsidR="00D71E3B" w:rsidRPr="00E73921" w14:paraId="7D163FA9" w14:textId="77777777" w:rsidTr="00E73921">
        <w:trPr>
          <w:trHeight w:val="11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949BE4C" w14:textId="2199F859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D71E3B" w:rsidRPr="00E73921" w14:paraId="73FD2455" w14:textId="77777777" w:rsidTr="00E73921">
        <w:trPr>
          <w:trHeight w:val="375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59953B04" w14:textId="77777777" w:rsidR="00D71E3B" w:rsidRPr="00E73921" w:rsidRDefault="00D71E3B" w:rsidP="00D71E3B">
            <w:pPr>
              <w:ind w:left="57" w:right="113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05F5C6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78B2874A" w14:textId="550390FE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Моделирование ситуации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: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Незнакомый человек угощает конфетой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-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учить отказываться от угощения.</w:t>
            </w:r>
          </w:p>
        </w:tc>
      </w:tr>
      <w:tr w:rsidR="00D71E3B" w:rsidRPr="00E73921" w14:paraId="40DFF3D3" w14:textId="77777777" w:rsidTr="00E73921">
        <w:trPr>
          <w:trHeight w:val="375"/>
        </w:trPr>
        <w:tc>
          <w:tcPr>
            <w:tcW w:w="389" w:type="pct"/>
            <w:vMerge/>
            <w:shd w:val="clear" w:color="auto" w:fill="auto"/>
          </w:tcPr>
          <w:p w14:paraId="5167B3DC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6BD6D1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424B9875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Ситуация «Собак</w:t>
            </w:r>
            <w:proofErr w:type="gramStart"/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а-</w:t>
            </w:r>
            <w:proofErr w:type="gramEnd"/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друг?»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</w:p>
          <w:p w14:paraId="4E1CC5E0" w14:textId="34E1B8A2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учить детей правильному обращению с домашними животными.</w:t>
            </w:r>
          </w:p>
        </w:tc>
      </w:tr>
      <w:tr w:rsidR="00D71E3B" w:rsidRPr="00E73921" w14:paraId="038D7A02" w14:textId="77777777" w:rsidTr="00E73921">
        <w:trPr>
          <w:trHeight w:val="375"/>
        </w:trPr>
        <w:tc>
          <w:tcPr>
            <w:tcW w:w="389" w:type="pct"/>
            <w:vMerge/>
            <w:shd w:val="clear" w:color="auto" w:fill="auto"/>
          </w:tcPr>
          <w:p w14:paraId="6A99AA22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20DB4E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21959267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Чтение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«Путаница»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К. Чуковский,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чтение потешки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«Тил</w:t>
            </w:r>
            <w:proofErr w:type="gramStart"/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бом,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тили-бом...»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уточнить,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как героям удалось потушить пожар.</w:t>
            </w:r>
          </w:p>
          <w:p w14:paraId="67B0C549" w14:textId="5274F71E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«Ты мороз, мороз» - учить выполнять простые движения, соответствующие словам стихотворения</w:t>
            </w:r>
          </w:p>
        </w:tc>
      </w:tr>
      <w:tr w:rsidR="00D71E3B" w:rsidRPr="00E73921" w14:paraId="36F5FEBA" w14:textId="77777777" w:rsidTr="00E73921">
        <w:trPr>
          <w:trHeight w:val="375"/>
        </w:trPr>
        <w:tc>
          <w:tcPr>
            <w:tcW w:w="389" w:type="pct"/>
            <w:vMerge/>
            <w:shd w:val="clear" w:color="auto" w:fill="auto"/>
          </w:tcPr>
          <w:p w14:paraId="658E5533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676164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9100754" w14:textId="65276163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Беседа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«В мире опасных предметов» (друзья и недруги) -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продолжать учить правила безопасности в быту</w:t>
            </w:r>
          </w:p>
        </w:tc>
      </w:tr>
      <w:tr w:rsidR="00D71E3B" w:rsidRPr="00E73921" w14:paraId="426DFC99" w14:textId="77777777" w:rsidTr="00E73921">
        <w:trPr>
          <w:trHeight w:val="375"/>
        </w:trPr>
        <w:tc>
          <w:tcPr>
            <w:tcW w:w="389" w:type="pct"/>
            <w:vMerge/>
            <w:shd w:val="clear" w:color="auto" w:fill="auto"/>
          </w:tcPr>
          <w:p w14:paraId="1639FDEA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CEB36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19C55581" w14:textId="6C3912B0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Экскурсия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по территории детского сад</w:t>
            </w:r>
            <w:proofErr w:type="gramStart"/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учить избегать опасностей во дворе.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71E3B" w:rsidRPr="00E73921" w14:paraId="3ACA058F" w14:textId="77777777" w:rsidTr="00E73921">
        <w:trPr>
          <w:trHeight w:val="375"/>
        </w:trPr>
        <w:tc>
          <w:tcPr>
            <w:tcW w:w="389" w:type="pct"/>
            <w:vMerge/>
            <w:shd w:val="clear" w:color="auto" w:fill="auto"/>
          </w:tcPr>
          <w:p w14:paraId="10803F0B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22FF4B16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6F04669" w14:textId="648ECD24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Рассматривание картинок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на тему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«Как избежать неприятностей»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- учить правильному поведению зимой на улице.</w:t>
            </w:r>
          </w:p>
        </w:tc>
      </w:tr>
      <w:tr w:rsidR="00D71E3B" w:rsidRPr="00E73921" w14:paraId="2D32C3EE" w14:textId="77777777" w:rsidTr="00E73921">
        <w:trPr>
          <w:trHeight w:val="104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142D6971" w14:textId="2AD940D4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D71E3B" w:rsidRPr="00E73921" w14:paraId="13482334" w14:textId="77777777" w:rsidTr="00E73921">
        <w:trPr>
          <w:trHeight w:val="300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4FA11140" w14:textId="77777777" w:rsidR="00D71E3B" w:rsidRPr="00E73921" w:rsidRDefault="00D71E3B" w:rsidP="00D71E3B">
            <w:pPr>
              <w:ind w:left="57" w:right="113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Январь</w:t>
            </w:r>
          </w:p>
          <w:p w14:paraId="0F935DED" w14:textId="77777777" w:rsidR="00D71E3B" w:rsidRPr="00E73921" w:rsidRDefault="00D71E3B" w:rsidP="00D71E3B">
            <w:pPr>
              <w:ind w:left="57" w:right="113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87061F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119ACB59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Показ настольного театра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«Красная Шапочка»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Ш.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Перро,</w:t>
            </w:r>
          </w:p>
          <w:p w14:paraId="0E028F82" w14:textId="6E01E854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Беседы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«Опасные ситуации контактов с незнакомыми людьми» (с использованием иллюстративного материала)</w:t>
            </w:r>
          </w:p>
        </w:tc>
      </w:tr>
      <w:tr w:rsidR="00D71E3B" w:rsidRPr="00E73921" w14:paraId="58D81208" w14:textId="77777777" w:rsidTr="00E73921">
        <w:trPr>
          <w:trHeight w:val="300"/>
        </w:trPr>
        <w:tc>
          <w:tcPr>
            <w:tcW w:w="389" w:type="pct"/>
            <w:vMerge/>
            <w:shd w:val="clear" w:color="auto" w:fill="auto"/>
          </w:tcPr>
          <w:p w14:paraId="517B457A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52D05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D5F9569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Беседа «Собака бывает кусачей»</w:t>
            </w:r>
          </w:p>
          <w:p w14:paraId="0A3CC82D" w14:textId="2E215E88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учим правилам обращения с животными.</w:t>
            </w:r>
          </w:p>
        </w:tc>
      </w:tr>
      <w:tr w:rsidR="00D71E3B" w:rsidRPr="00E73921" w14:paraId="3F0C9E1D" w14:textId="77777777" w:rsidTr="00E73921">
        <w:trPr>
          <w:trHeight w:val="300"/>
        </w:trPr>
        <w:tc>
          <w:tcPr>
            <w:tcW w:w="389" w:type="pct"/>
            <w:vMerge/>
            <w:shd w:val="clear" w:color="auto" w:fill="auto"/>
          </w:tcPr>
          <w:p w14:paraId="74389E46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1CD206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C9655C2" w14:textId="2FB280BF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Д\и «</w:t>
            </w:r>
            <w:proofErr w:type="gramStart"/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Правильно-неправильно</w:t>
            </w:r>
            <w:proofErr w:type="gramEnd"/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» </w:t>
            </w:r>
          </w:p>
          <w:p w14:paraId="58CCACC3" w14:textId="5A3AC4E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обучать правильному поведению быту.</w:t>
            </w:r>
          </w:p>
        </w:tc>
      </w:tr>
      <w:tr w:rsidR="00D71E3B" w:rsidRPr="00E73921" w14:paraId="74923A34" w14:textId="77777777" w:rsidTr="00E73921">
        <w:trPr>
          <w:trHeight w:val="300"/>
        </w:trPr>
        <w:tc>
          <w:tcPr>
            <w:tcW w:w="389" w:type="pct"/>
            <w:vMerge/>
            <w:shd w:val="clear" w:color="auto" w:fill="auto"/>
          </w:tcPr>
          <w:p w14:paraId="621AA03D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823EF8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0F2BF4C6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/и «Бегают ножки по разным дорожкам»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14:paraId="019CB9D8" w14:textId="44098B5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Цель: профилактика плоскостопия.</w:t>
            </w:r>
          </w:p>
        </w:tc>
      </w:tr>
      <w:tr w:rsidR="00D71E3B" w:rsidRPr="00E73921" w14:paraId="475D2C2D" w14:textId="77777777" w:rsidTr="00E73921">
        <w:trPr>
          <w:trHeight w:val="499"/>
        </w:trPr>
        <w:tc>
          <w:tcPr>
            <w:tcW w:w="389" w:type="pct"/>
            <w:vMerge/>
            <w:shd w:val="clear" w:color="auto" w:fill="auto"/>
          </w:tcPr>
          <w:p w14:paraId="28CFD993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DAA502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1D1846B4" w14:textId="3D33689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Игры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д\и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«Парные картинки»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развивать способность сравнивать предметы.</w:t>
            </w:r>
          </w:p>
        </w:tc>
      </w:tr>
      <w:tr w:rsidR="00D71E3B" w:rsidRPr="00E73921" w14:paraId="199886D2" w14:textId="77777777" w:rsidTr="00E73921">
        <w:trPr>
          <w:trHeight w:val="300"/>
        </w:trPr>
        <w:tc>
          <w:tcPr>
            <w:tcW w:w="38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C748A72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7DF017EB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517B571" w14:textId="7840367A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Экскурсия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- наблюдение за пешеходами,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оценивание поведения пешеходов на улице.</w:t>
            </w:r>
          </w:p>
        </w:tc>
      </w:tr>
      <w:tr w:rsidR="00D71E3B" w:rsidRPr="00E73921" w14:paraId="383B2F60" w14:textId="77777777" w:rsidTr="00E73921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78E6CE" w14:textId="353EE964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Итоговое мероприятие: Приглашение сотрудников ГИБДД, МЧС, Полиции, больницы</w:t>
            </w:r>
          </w:p>
        </w:tc>
      </w:tr>
      <w:tr w:rsidR="00D71E3B" w:rsidRPr="00E73921" w14:paraId="1D1149AA" w14:textId="77777777" w:rsidTr="00E73921">
        <w:trPr>
          <w:trHeight w:val="315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519534BD" w14:textId="77777777" w:rsidR="00D71E3B" w:rsidRPr="00E73921" w:rsidRDefault="00D71E3B" w:rsidP="00D71E3B">
            <w:pPr>
              <w:ind w:left="57" w:right="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Февраль</w:t>
            </w:r>
          </w:p>
          <w:p w14:paraId="64151FB5" w14:textId="77777777" w:rsidR="00D71E3B" w:rsidRPr="00E73921" w:rsidRDefault="00D71E3B" w:rsidP="00D71E3B">
            <w:pPr>
              <w:ind w:left="57" w:right="113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6E55EC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CBDA8C3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Ситуация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«Кто стучится в дверь ко мне?» </w:t>
            </w:r>
          </w:p>
          <w:p w14:paraId="60B50F1A" w14:textId="28A8D5A5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учить правильному поведению,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если кто-то просится войти в дом.</w:t>
            </w:r>
          </w:p>
        </w:tc>
      </w:tr>
      <w:tr w:rsidR="00D71E3B" w:rsidRPr="00E73921" w14:paraId="2040366D" w14:textId="77777777" w:rsidTr="00E73921">
        <w:trPr>
          <w:trHeight w:val="315"/>
        </w:trPr>
        <w:tc>
          <w:tcPr>
            <w:tcW w:w="389" w:type="pct"/>
            <w:vMerge/>
            <w:shd w:val="clear" w:color="auto" w:fill="auto"/>
          </w:tcPr>
          <w:p w14:paraId="3B43C3D8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BCFB14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2F228BD2" w14:textId="212F3E8E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Чтение «Маленький Мук» (как он поел незнакомых ягод)</w:t>
            </w:r>
          </w:p>
          <w:p w14:paraId="39F8FE4A" w14:textId="5826B60E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рассказать детям о ядовитых ягодах</w:t>
            </w:r>
          </w:p>
        </w:tc>
      </w:tr>
      <w:tr w:rsidR="00D71E3B" w:rsidRPr="00E73921" w14:paraId="3BE20D42" w14:textId="77777777" w:rsidTr="00E73921">
        <w:trPr>
          <w:trHeight w:val="315"/>
        </w:trPr>
        <w:tc>
          <w:tcPr>
            <w:tcW w:w="389" w:type="pct"/>
            <w:vMerge/>
            <w:shd w:val="clear" w:color="auto" w:fill="auto"/>
          </w:tcPr>
          <w:p w14:paraId="5A74A965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937191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5B789467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Беседа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«В мире опасных предметов»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закрепление правил пользования столовыми приборами.</w:t>
            </w:r>
          </w:p>
        </w:tc>
      </w:tr>
      <w:tr w:rsidR="00D71E3B" w:rsidRPr="00E73921" w14:paraId="7076AF94" w14:textId="77777777" w:rsidTr="00E73921">
        <w:trPr>
          <w:trHeight w:val="315"/>
        </w:trPr>
        <w:tc>
          <w:tcPr>
            <w:tcW w:w="389" w:type="pct"/>
            <w:vMerge/>
            <w:shd w:val="clear" w:color="auto" w:fill="auto"/>
          </w:tcPr>
          <w:p w14:paraId="6A236EA5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58AFB1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21590DE4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Рассматривание картинок на тему «Что нельзя делать в морозную погоду».</w:t>
            </w:r>
          </w:p>
        </w:tc>
      </w:tr>
      <w:tr w:rsidR="00D71E3B" w:rsidRPr="00E73921" w14:paraId="48E39EB7" w14:textId="77777777" w:rsidTr="00E73921">
        <w:trPr>
          <w:trHeight w:val="315"/>
        </w:trPr>
        <w:tc>
          <w:tcPr>
            <w:tcW w:w="389" w:type="pct"/>
            <w:vMerge/>
            <w:shd w:val="clear" w:color="auto" w:fill="auto"/>
          </w:tcPr>
          <w:p w14:paraId="143AB31C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5F3D8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0CE3403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Чтение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«Волк и семеро козлят», «Красная Шапочка» </w:t>
            </w:r>
          </w:p>
          <w:p w14:paraId="38986190" w14:textId="22466908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обсудить поведение персонажей.</w:t>
            </w:r>
          </w:p>
        </w:tc>
      </w:tr>
      <w:tr w:rsidR="00D71E3B" w:rsidRPr="00E73921" w14:paraId="5304A9A4" w14:textId="77777777" w:rsidTr="00E73921">
        <w:trPr>
          <w:trHeight w:val="315"/>
        </w:trPr>
        <w:tc>
          <w:tcPr>
            <w:tcW w:w="389" w:type="pct"/>
            <w:vMerge/>
            <w:shd w:val="clear" w:color="auto" w:fill="auto"/>
          </w:tcPr>
          <w:p w14:paraId="5F4C9E4E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19620FA6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1024134A" w14:textId="0238107B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Игра </w:t>
            </w:r>
            <w:proofErr w:type="gramStart"/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73921">
              <w:rPr>
                <w:rFonts w:eastAsia="Times New Roman"/>
                <w:sz w:val="20"/>
                <w:szCs w:val="20"/>
                <w:lang w:eastAsia="ru-RU"/>
              </w:rPr>
              <w:t>/и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«Трамвай» -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развитие ориентировки в пространстве.</w:t>
            </w:r>
          </w:p>
        </w:tc>
      </w:tr>
      <w:tr w:rsidR="00D71E3B" w:rsidRPr="00E73921" w14:paraId="3CC41F5F" w14:textId="77777777" w:rsidTr="00E73921">
        <w:trPr>
          <w:trHeight w:val="258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ECD569" w14:textId="6B98DE54" w:rsidR="00BB636E" w:rsidRPr="00E73921" w:rsidRDefault="00BB636E" w:rsidP="00BB636E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D71E3B" w:rsidRPr="00E73921" w14:paraId="0D6E6ABB" w14:textId="77777777" w:rsidTr="00E73921">
        <w:trPr>
          <w:trHeight w:val="345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4AF44DA9" w14:textId="77777777" w:rsidR="00D71E3B" w:rsidRPr="00E73921" w:rsidRDefault="00D71E3B" w:rsidP="00D71E3B">
            <w:pPr>
              <w:spacing w:after="160" w:line="0" w:lineRule="atLeast"/>
              <w:ind w:left="113" w:right="113"/>
              <w:jc w:val="center"/>
              <w:rPr>
                <w:rFonts w:eastAsia="Times New Roman" w:cstheme="minorBidi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54378B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56D087E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«Если чужой приходит в дом». </w:t>
            </w:r>
          </w:p>
          <w:p w14:paraId="4EE39F98" w14:textId="0435694F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Научить детей правильно себя вести в случае, если в дом приходит незнакомец.</w:t>
            </w:r>
          </w:p>
        </w:tc>
      </w:tr>
      <w:tr w:rsidR="00D71E3B" w:rsidRPr="00E73921" w14:paraId="17673DDE" w14:textId="77777777" w:rsidTr="00E73921">
        <w:trPr>
          <w:trHeight w:val="345"/>
        </w:trPr>
        <w:tc>
          <w:tcPr>
            <w:tcW w:w="389" w:type="pct"/>
            <w:vMerge/>
            <w:shd w:val="clear" w:color="auto" w:fill="auto"/>
          </w:tcPr>
          <w:p w14:paraId="6001399C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0BFFEC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1A188F80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Игры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д/и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«Парные картинки» </w:t>
            </w:r>
          </w:p>
          <w:p w14:paraId="0BD221CC" w14:textId="6AAD2780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развивать способности сравнивать предметы.</w:t>
            </w:r>
          </w:p>
        </w:tc>
      </w:tr>
      <w:tr w:rsidR="00D71E3B" w:rsidRPr="00E73921" w14:paraId="539CC4A7" w14:textId="77777777" w:rsidTr="00E73921">
        <w:trPr>
          <w:trHeight w:val="345"/>
        </w:trPr>
        <w:tc>
          <w:tcPr>
            <w:tcW w:w="389" w:type="pct"/>
            <w:vMerge/>
            <w:shd w:val="clear" w:color="auto" w:fill="auto"/>
          </w:tcPr>
          <w:p w14:paraId="6EBD2E4F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A68389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7337F682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Рассматривание иллюстраций на тему «Пожар» </w:t>
            </w:r>
          </w:p>
          <w:p w14:paraId="1110FBE9" w14:textId="7C317D5A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закрепить знания о причинах возникновения пожара и его последствиях.</w:t>
            </w:r>
          </w:p>
        </w:tc>
      </w:tr>
      <w:tr w:rsidR="00D71E3B" w:rsidRPr="00E73921" w14:paraId="2DBE6ED2" w14:textId="77777777" w:rsidTr="00E73921">
        <w:trPr>
          <w:trHeight w:val="345"/>
        </w:trPr>
        <w:tc>
          <w:tcPr>
            <w:tcW w:w="389" w:type="pct"/>
            <w:vMerge/>
            <w:shd w:val="clear" w:color="auto" w:fill="auto"/>
          </w:tcPr>
          <w:p w14:paraId="40311E8C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6DBF92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41171647" w14:textId="786474B6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«Таблетки растут на ветке, таблетки растут на грядке»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- познакомить детей с понятием витамины. Закрепить знания об овощах и фруктах, об их значении в питании. Воспитывать культуру еды, чувство меры, развивать логическое мышление, внимание.</w:t>
            </w:r>
          </w:p>
        </w:tc>
      </w:tr>
      <w:tr w:rsidR="00D71E3B" w:rsidRPr="00E73921" w14:paraId="246B4F9A" w14:textId="77777777" w:rsidTr="00E73921">
        <w:trPr>
          <w:trHeight w:val="345"/>
        </w:trPr>
        <w:tc>
          <w:tcPr>
            <w:tcW w:w="389" w:type="pct"/>
            <w:vMerge/>
            <w:shd w:val="clear" w:color="auto" w:fill="auto"/>
          </w:tcPr>
          <w:p w14:paraId="7DAE3DA2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7F7DC5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7D9DC35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Ситуации «Зайка боится дождя и грома» </w:t>
            </w:r>
          </w:p>
          <w:p w14:paraId="482FF258" w14:textId="65BA04D8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вызвать сочувствие </w:t>
            </w:r>
            <w:proofErr w:type="gramStart"/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к</w:t>
            </w:r>
            <w:proofErr w:type="gramEnd"/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попавшему в беду, помочь ему поступить правильно.</w:t>
            </w:r>
          </w:p>
          <w:p w14:paraId="630D6AE4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Игры д/и «Парные картинки» </w:t>
            </w:r>
          </w:p>
          <w:p w14:paraId="5608A33D" w14:textId="6BF2C2E3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Цель: развивать умение подбирать к изображению неправильного поступка, поступок правильный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.</w:t>
            </w:r>
          </w:p>
        </w:tc>
      </w:tr>
      <w:tr w:rsidR="00D71E3B" w:rsidRPr="00E73921" w14:paraId="3B56CDCB" w14:textId="77777777" w:rsidTr="00E73921">
        <w:trPr>
          <w:trHeight w:val="345"/>
        </w:trPr>
        <w:tc>
          <w:tcPr>
            <w:tcW w:w="389" w:type="pct"/>
            <w:vMerge/>
            <w:shd w:val="clear" w:color="auto" w:fill="auto"/>
          </w:tcPr>
          <w:p w14:paraId="43D984C3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0AC70110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19AD299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Экскурсия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«Опасности во дворе и на улице»</w:t>
            </w:r>
          </w:p>
          <w:p w14:paraId="4F383BB1" w14:textId="17730340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обучение правилам безопасного поведения во дворе дома</w:t>
            </w:r>
          </w:p>
        </w:tc>
      </w:tr>
      <w:tr w:rsidR="00D71E3B" w:rsidRPr="00E73921" w14:paraId="02D3521D" w14:textId="77777777" w:rsidTr="00E73921">
        <w:trPr>
          <w:trHeight w:val="154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C21AC15" w14:textId="62962A22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</w:p>
        </w:tc>
      </w:tr>
      <w:tr w:rsidR="00D71E3B" w:rsidRPr="00E73921" w14:paraId="294B4122" w14:textId="77777777" w:rsidTr="00E73921">
        <w:trPr>
          <w:trHeight w:val="390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0001C3A8" w14:textId="77777777" w:rsidR="00D71E3B" w:rsidRPr="00E73921" w:rsidRDefault="00D71E3B" w:rsidP="00D71E3B">
            <w:pPr>
              <w:ind w:left="57" w:right="113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BC273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01D3736A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Игра ситуация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«Если ты потерялся» </w:t>
            </w:r>
          </w:p>
          <w:p w14:paraId="641F8C03" w14:textId="0D4A4003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учимся называть свой домашний адрес. </w:t>
            </w:r>
          </w:p>
        </w:tc>
      </w:tr>
      <w:tr w:rsidR="00D71E3B" w:rsidRPr="00E73921" w14:paraId="55D83730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470E7A5C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9006E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6C8D5E6D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Игры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д/и «Правильно - неправильно» </w:t>
            </w:r>
          </w:p>
          <w:p w14:paraId="6A1229BD" w14:textId="73B70AAB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обучать правильному поведению на улице.</w:t>
            </w:r>
          </w:p>
        </w:tc>
      </w:tr>
      <w:tr w:rsidR="00D71E3B" w:rsidRPr="00E73921" w14:paraId="292E7E51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62CA0C1E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3FD960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2C135434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Беседы «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Вещи вокруг нас»</w:t>
            </w:r>
          </w:p>
          <w:p w14:paraId="1ACC42E1" w14:textId="43297D5E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учить осторожному обращению с приборами.</w:t>
            </w:r>
          </w:p>
        </w:tc>
      </w:tr>
      <w:tr w:rsidR="00D71E3B" w:rsidRPr="00E73921" w14:paraId="2FFDC8A9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77B0B553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29316E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4F0D20DD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Досуг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«Встреча с </w:t>
            </w:r>
            <w:proofErr w:type="spellStart"/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Мойдодыром</w:t>
            </w:r>
            <w:proofErr w:type="spellEnd"/>
            <w:r w:rsidRPr="00E73921">
              <w:rPr>
                <w:rFonts w:eastAsia="Times New Roman"/>
                <w:sz w:val="20"/>
                <w:szCs w:val="20"/>
                <w:lang w:eastAsia="en-US"/>
              </w:rPr>
              <w:t>»</w:t>
            </w:r>
          </w:p>
          <w:p w14:paraId="5D520E5C" w14:textId="668C79AD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Цель: закреплять знания о пользе воды, прививать первоначальные навыки личной гигиены, развивать двигательную активность; доставить радость от встречи с любимыми героями сказок.</w:t>
            </w:r>
          </w:p>
        </w:tc>
      </w:tr>
      <w:tr w:rsidR="00D71E3B" w:rsidRPr="00E73921" w14:paraId="09A58DD5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3607C679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55E9F2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2599AF61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Беседа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«Солнце, воздух и вода - наши лучшие друзья!»</w:t>
            </w:r>
          </w:p>
          <w:p w14:paraId="71FCC885" w14:textId="4B4E9985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Цель: знакомство с правилами поведения, безопасности у водоёмов</w:t>
            </w:r>
          </w:p>
        </w:tc>
      </w:tr>
      <w:tr w:rsidR="00D71E3B" w:rsidRPr="00E73921" w14:paraId="2D9E6DAE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2F3ECD11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174DD0DB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7BD818F7" w14:textId="219C5F0F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Ситуация «Как Мишутка играл»</w:t>
            </w:r>
          </w:p>
          <w:p w14:paraId="1F522692" w14:textId="6EBE9D10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развивать умение оценивать в ситуацию правильного/неправильного поведения на улице.</w:t>
            </w:r>
          </w:p>
        </w:tc>
      </w:tr>
      <w:tr w:rsidR="00D71E3B" w:rsidRPr="00E73921" w14:paraId="5962FC39" w14:textId="77777777" w:rsidTr="00E73921">
        <w:trPr>
          <w:trHeight w:val="16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E2805B" w14:textId="39B25C54" w:rsidR="00D71E3B" w:rsidRPr="00E73921" w:rsidRDefault="00D71E3B" w:rsidP="00BB636E">
            <w:pPr>
              <w:rPr>
                <w:rFonts w:eastAsia="Times New Roman"/>
                <w:b/>
                <w:sz w:val="20"/>
                <w:szCs w:val="20"/>
                <w:lang w:eastAsia="en-US"/>
              </w:rPr>
            </w:pPr>
          </w:p>
        </w:tc>
      </w:tr>
      <w:tr w:rsidR="00D71E3B" w:rsidRPr="00E73921" w14:paraId="51FDBE26" w14:textId="77777777" w:rsidTr="00E73921">
        <w:trPr>
          <w:trHeight w:val="345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4572F664" w14:textId="77777777" w:rsidR="00D71E3B" w:rsidRPr="00E73921" w:rsidRDefault="00D71E3B" w:rsidP="00D71E3B">
            <w:pPr>
              <w:spacing w:line="0" w:lineRule="atLeast"/>
              <w:ind w:left="57" w:right="113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633271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603CE49D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«Опасные ситуации контактов с незнакомыми людьми». </w:t>
            </w:r>
          </w:p>
          <w:p w14:paraId="06930A45" w14:textId="1B1B4B35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proofErr w:type="gramStart"/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Предостеречь детей от контактов с незнакомыми людьми; способствовать развитию осторожности, осмотрительности в общении с незнакомыми.</w:t>
            </w:r>
            <w:proofErr w:type="gramEnd"/>
          </w:p>
        </w:tc>
      </w:tr>
      <w:tr w:rsidR="00D71E3B" w:rsidRPr="00E73921" w14:paraId="056BD046" w14:textId="77777777" w:rsidTr="00E73921">
        <w:trPr>
          <w:trHeight w:val="345"/>
        </w:trPr>
        <w:tc>
          <w:tcPr>
            <w:tcW w:w="38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E74A3C8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BBD951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42F1E3FA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Минутка безопасности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«Не купайся ты на речке вместе с уткой и овечкой»</w:t>
            </w:r>
          </w:p>
          <w:p w14:paraId="155FCCE5" w14:textId="3F19417F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рассказать о последствиях от купания в грязной воде.</w:t>
            </w:r>
          </w:p>
          <w:p w14:paraId="36C38255" w14:textId="46F2850B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Экскурсия в парк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- </w:t>
            </w:r>
            <w:proofErr w:type="gramStart"/>
            <w:r w:rsidRPr="00E73921">
              <w:rPr>
                <w:rFonts w:eastAsia="Times New Roman"/>
                <w:sz w:val="20"/>
                <w:szCs w:val="20"/>
                <w:lang w:eastAsia="en-US"/>
              </w:rPr>
              <w:t>учить на практике применять</w:t>
            </w:r>
            <w:proofErr w:type="gramEnd"/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правила поведения на природе, полученные ранее.</w:t>
            </w:r>
          </w:p>
        </w:tc>
      </w:tr>
      <w:tr w:rsidR="00D71E3B" w:rsidRPr="00E73921" w14:paraId="798EB0D9" w14:textId="77777777" w:rsidTr="00E73921">
        <w:trPr>
          <w:trHeight w:val="345"/>
        </w:trPr>
        <w:tc>
          <w:tcPr>
            <w:tcW w:w="389" w:type="pct"/>
            <w:vMerge w:val="restart"/>
            <w:tcBorders>
              <w:top w:val="nil"/>
            </w:tcBorders>
            <w:shd w:val="clear" w:color="auto" w:fill="auto"/>
          </w:tcPr>
          <w:p w14:paraId="1421B54B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34C9FF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F14246A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Д/и «Подбери игрушку Танюшке» </w:t>
            </w:r>
          </w:p>
          <w:p w14:paraId="40362DFA" w14:textId="63658AB5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знакомить предметами быта, с которыми можно / нельзя играть.</w:t>
            </w:r>
          </w:p>
        </w:tc>
      </w:tr>
      <w:tr w:rsidR="00D71E3B" w:rsidRPr="00E73921" w14:paraId="7E9047BE" w14:textId="77777777" w:rsidTr="00E73921">
        <w:trPr>
          <w:trHeight w:val="345"/>
        </w:trPr>
        <w:tc>
          <w:tcPr>
            <w:tcW w:w="389" w:type="pct"/>
            <w:vMerge/>
            <w:tcBorders>
              <w:top w:val="nil"/>
            </w:tcBorders>
            <w:shd w:val="clear" w:color="auto" w:fill="auto"/>
          </w:tcPr>
          <w:p w14:paraId="72237DA6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983D38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51A533B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Игра ситуация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«Вызываем доктора» </w:t>
            </w:r>
          </w:p>
          <w:p w14:paraId="2971672F" w14:textId="60E6E404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обучение детей вести диалог.</w:t>
            </w:r>
          </w:p>
        </w:tc>
      </w:tr>
      <w:tr w:rsidR="00D71E3B" w:rsidRPr="00E73921" w14:paraId="6DAC3BC9" w14:textId="77777777" w:rsidTr="00E73921">
        <w:trPr>
          <w:trHeight w:val="345"/>
        </w:trPr>
        <w:tc>
          <w:tcPr>
            <w:tcW w:w="389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1D43C8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BDF79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4DAAA9B2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Рассматривание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картин из серии «Уроки безопасности» </w:t>
            </w:r>
          </w:p>
          <w:p w14:paraId="19084783" w14:textId="14C6524F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учить </w:t>
            </w:r>
            <w:proofErr w:type="gramStart"/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правильно</w:t>
            </w:r>
            <w:proofErr w:type="gramEnd"/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поступать при возникновении ЧС.</w:t>
            </w:r>
          </w:p>
        </w:tc>
      </w:tr>
      <w:tr w:rsidR="00D71E3B" w:rsidRPr="00E73921" w14:paraId="21D89A1B" w14:textId="77777777" w:rsidTr="00E73921">
        <w:trPr>
          <w:trHeight w:val="345"/>
        </w:trPr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7E8E00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291A52C5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C23919A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Наблюдение «Машины на нашей улице» </w:t>
            </w:r>
          </w:p>
          <w:p w14:paraId="71E60EF4" w14:textId="0288B3B1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 з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накомить с видами транспорта.</w:t>
            </w:r>
          </w:p>
        </w:tc>
      </w:tr>
      <w:tr w:rsidR="00D71E3B" w:rsidRPr="00E73921" w14:paraId="10D2B885" w14:textId="77777777" w:rsidTr="00E73921">
        <w:trPr>
          <w:trHeight w:val="345"/>
        </w:trPr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9CD434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8592ED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362653E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Мониторинг</w:t>
            </w:r>
          </w:p>
        </w:tc>
      </w:tr>
    </w:tbl>
    <w:p w14:paraId="5C617BFD" w14:textId="77777777" w:rsidR="007C7E8E" w:rsidRPr="00E73921" w:rsidRDefault="007C7E8E" w:rsidP="00E73921">
      <w:pPr>
        <w:spacing w:line="360" w:lineRule="auto"/>
        <w:jc w:val="both"/>
        <w:rPr>
          <w:sz w:val="20"/>
          <w:szCs w:val="20"/>
        </w:rPr>
      </w:pPr>
    </w:p>
    <w:p w14:paraId="4DD26536" w14:textId="1B81B916" w:rsidR="00E73921" w:rsidRPr="00E73921" w:rsidRDefault="00D71E3B" w:rsidP="00E73921">
      <w:pPr>
        <w:jc w:val="center"/>
        <w:rPr>
          <w:rFonts w:eastAsia="Arial"/>
          <w:b/>
          <w:i/>
          <w:sz w:val="24"/>
          <w:szCs w:val="24"/>
          <w:lang w:eastAsia="ru-RU"/>
        </w:rPr>
      </w:pPr>
      <w:r w:rsidRPr="00E73921">
        <w:rPr>
          <w:b/>
          <w:i/>
          <w:sz w:val="24"/>
          <w:szCs w:val="24"/>
        </w:rPr>
        <w:t xml:space="preserve">Планирование безопасного поведения в быту, социуме, на природе у </w:t>
      </w:r>
      <w:proofErr w:type="gramStart"/>
      <w:r w:rsidRPr="00E73921">
        <w:rPr>
          <w:b/>
          <w:i/>
          <w:sz w:val="24"/>
          <w:szCs w:val="24"/>
        </w:rPr>
        <w:t>обучающихся</w:t>
      </w:r>
      <w:proofErr w:type="gramEnd"/>
      <w:r w:rsidRPr="00E73921">
        <w:rPr>
          <w:b/>
          <w:i/>
          <w:sz w:val="24"/>
          <w:szCs w:val="24"/>
        </w:rPr>
        <w:t xml:space="preserve"> дошкольного возраста.</w:t>
      </w:r>
      <w:r w:rsidR="00E73921">
        <w:rPr>
          <w:b/>
          <w:i/>
          <w:sz w:val="24"/>
          <w:szCs w:val="24"/>
        </w:rPr>
        <w:t xml:space="preserve"> </w:t>
      </w:r>
      <w:r w:rsidR="00CC3047" w:rsidRPr="00E73921">
        <w:rPr>
          <w:rFonts w:eastAsia="Arial"/>
          <w:b/>
          <w:i/>
          <w:sz w:val="24"/>
          <w:szCs w:val="24"/>
          <w:lang w:eastAsia="ru-RU"/>
        </w:rPr>
        <w:t>С</w:t>
      </w:r>
      <w:r w:rsidR="007C7E8E" w:rsidRPr="00E73921">
        <w:rPr>
          <w:rFonts w:eastAsia="Arial"/>
          <w:b/>
          <w:i/>
          <w:sz w:val="24"/>
          <w:szCs w:val="24"/>
          <w:lang w:eastAsia="ru-RU"/>
        </w:rPr>
        <w:t>редняя группа (4 – 5 лет)</w:t>
      </w:r>
    </w:p>
    <w:tbl>
      <w:tblPr>
        <w:tblW w:w="5490" w:type="pct"/>
        <w:tblInd w:w="-5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2128"/>
        <w:gridCol w:w="7937"/>
      </w:tblGrid>
      <w:tr w:rsidR="00D56415" w:rsidRPr="00E73921" w14:paraId="3348D3D3" w14:textId="77777777" w:rsidTr="00E73921">
        <w:trPr>
          <w:trHeight w:val="283"/>
        </w:trPr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A72920" w14:textId="77777777" w:rsidR="00D56415" w:rsidRPr="00E73921" w:rsidRDefault="00D56415" w:rsidP="00E73921">
            <w:pPr>
              <w:spacing w:line="0" w:lineRule="atLeast"/>
              <w:ind w:right="-1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shd w:val="clear" w:color="auto" w:fill="auto"/>
          </w:tcPr>
          <w:p w14:paraId="78E172DC" w14:textId="77777777" w:rsidR="00D56415" w:rsidRPr="00E73921" w:rsidRDefault="00D56415" w:rsidP="00D56415">
            <w:pPr>
              <w:spacing w:line="0" w:lineRule="atLeast"/>
              <w:jc w:val="center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</w:rPr>
              <w:t>Раздел</w:t>
            </w:r>
            <w:r w:rsidRPr="00E73921"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 программы</w:t>
            </w:r>
          </w:p>
        </w:tc>
        <w:tc>
          <w:tcPr>
            <w:tcW w:w="3636" w:type="pct"/>
            <w:tcBorders>
              <w:bottom w:val="single" w:sz="4" w:space="0" w:color="auto"/>
            </w:tcBorders>
          </w:tcPr>
          <w:p w14:paraId="7C0051A3" w14:textId="77777777" w:rsidR="00D56415" w:rsidRPr="00E73921" w:rsidRDefault="00D56415" w:rsidP="00D56415">
            <w:pPr>
              <w:spacing w:line="0" w:lineRule="atLeast"/>
              <w:jc w:val="center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Совместная деятельность</w:t>
            </w:r>
          </w:p>
        </w:tc>
      </w:tr>
      <w:tr w:rsidR="00D56415" w:rsidRPr="00E73921" w14:paraId="07EC8362" w14:textId="77777777" w:rsidTr="00E73921">
        <w:trPr>
          <w:trHeight w:val="159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F31801" w14:textId="77777777" w:rsidR="00D56415" w:rsidRPr="00E73921" w:rsidRDefault="00D56415" w:rsidP="00D56415">
            <w:pPr>
              <w:ind w:left="57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Мониторинг</w:t>
            </w:r>
          </w:p>
        </w:tc>
      </w:tr>
      <w:tr w:rsidR="00D56415" w:rsidRPr="00E73921" w14:paraId="10826C1C" w14:textId="77777777" w:rsidTr="00E73921">
        <w:trPr>
          <w:trHeight w:val="371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1778EFBD" w14:textId="77777777" w:rsidR="00D56415" w:rsidRPr="00E73921" w:rsidRDefault="00D56415" w:rsidP="00D56415">
            <w:pPr>
              <w:ind w:left="57" w:right="113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  <w:t>Сентябрь</w:t>
            </w:r>
          </w:p>
          <w:p w14:paraId="1591F4CA" w14:textId="77777777" w:rsidR="00D56415" w:rsidRPr="00E73921" w:rsidRDefault="00D56415" w:rsidP="00D56415">
            <w:pPr>
              <w:spacing w:line="252" w:lineRule="exact"/>
              <w:ind w:left="113"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6895AB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0915C43B" w14:textId="712D0F28" w:rsidR="006722E2" w:rsidRPr="00E73921" w:rsidRDefault="006722E2" w:rsidP="005D5CB9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Беседа </w:t>
            </w:r>
            <w:r w:rsidR="00B86B69"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«Люди вокруг нас»</w:t>
            </w:r>
          </w:p>
          <w:p w14:paraId="16428203" w14:textId="025CCE40" w:rsidR="00D56415" w:rsidRPr="00E73921" w:rsidRDefault="006722E2" w:rsidP="005D5CB9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r w:rsidR="00B86B69" w:rsidRPr="00E73921">
              <w:rPr>
                <w:rFonts w:eastAsia="Times New Roman"/>
                <w:sz w:val="20"/>
                <w:szCs w:val="20"/>
                <w:lang w:eastAsia="en-US"/>
              </w:rPr>
              <w:t>уточнять знания об окружающих людях (родные и близкие, знакомые и незнакомые). Объяснить разницу во взаимоотношениях с ними.</w:t>
            </w:r>
          </w:p>
        </w:tc>
      </w:tr>
      <w:tr w:rsidR="00D56415" w:rsidRPr="00E73921" w14:paraId="7F03EAC5" w14:textId="77777777" w:rsidTr="00E73921">
        <w:trPr>
          <w:trHeight w:val="356"/>
        </w:trPr>
        <w:tc>
          <w:tcPr>
            <w:tcW w:w="389" w:type="pct"/>
            <w:vMerge/>
            <w:shd w:val="clear" w:color="auto" w:fill="auto"/>
          </w:tcPr>
          <w:p w14:paraId="767A186E" w14:textId="77777777" w:rsidR="00D56415" w:rsidRPr="00E73921" w:rsidRDefault="00D56415" w:rsidP="00D56415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081EE2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3EB520A3" w14:textId="24346D2F" w:rsidR="006722E2" w:rsidRPr="00E73921" w:rsidRDefault="006722E2" w:rsidP="00B86B69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Д</w:t>
            </w:r>
            <w:r w:rsidR="00B86B69"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/и «Сложи картинку» </w:t>
            </w:r>
          </w:p>
          <w:p w14:paraId="6395A5BB" w14:textId="3C0DA65A" w:rsidR="00D56415" w:rsidRPr="00E73921" w:rsidRDefault="006722E2" w:rsidP="006722E2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Цель: </w:t>
            </w:r>
            <w:r w:rsidR="00B86B69"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>уточнять и расширять представления детей о домашних животных.</w:t>
            </w:r>
            <w:r w:rsidR="00B86B69"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56415" w:rsidRPr="00E73921" w14:paraId="13B2A50D" w14:textId="77777777" w:rsidTr="00E73921">
        <w:trPr>
          <w:trHeight w:val="265"/>
        </w:trPr>
        <w:tc>
          <w:tcPr>
            <w:tcW w:w="389" w:type="pct"/>
            <w:vMerge/>
            <w:shd w:val="clear" w:color="auto" w:fill="auto"/>
          </w:tcPr>
          <w:p w14:paraId="545280B9" w14:textId="77777777" w:rsidR="00D56415" w:rsidRPr="00E73921" w:rsidRDefault="00D56415" w:rsidP="00D56415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212E77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11F9519E" w14:textId="77777777" w:rsidR="006722E2" w:rsidRPr="00E73921" w:rsidRDefault="006722E2" w:rsidP="00D56415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>Ситуация</w:t>
            </w:r>
            <w:r w:rsidR="00747281"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747281"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«Чего не стало»</w:t>
            </w:r>
          </w:p>
          <w:p w14:paraId="517BC147" w14:textId="547D9F25" w:rsidR="00D56415" w:rsidRPr="00E73921" w:rsidRDefault="006722E2" w:rsidP="00D56415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Цель: </w:t>
            </w:r>
            <w:r w:rsidR="00747281"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 xml:space="preserve">развивать внимание, учить </w:t>
            </w:r>
            <w:proofErr w:type="gramStart"/>
            <w:r w:rsidR="00747281"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>правильно</w:t>
            </w:r>
            <w:proofErr w:type="gramEnd"/>
            <w:r w:rsidR="00747281"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 xml:space="preserve"> произносить название предмета, знакомит с тем, как он используется.</w:t>
            </w:r>
          </w:p>
        </w:tc>
      </w:tr>
      <w:tr w:rsidR="00D56415" w:rsidRPr="00E73921" w14:paraId="7FF0AB3E" w14:textId="77777777" w:rsidTr="00E73921">
        <w:trPr>
          <w:trHeight w:val="247"/>
        </w:trPr>
        <w:tc>
          <w:tcPr>
            <w:tcW w:w="389" w:type="pct"/>
            <w:vMerge/>
            <w:shd w:val="clear" w:color="auto" w:fill="auto"/>
          </w:tcPr>
          <w:p w14:paraId="4772988C" w14:textId="77777777" w:rsidR="00D56415" w:rsidRPr="00E73921" w:rsidRDefault="00D56415" w:rsidP="00D56415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530EE0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7FDF125" w14:textId="48DFFF7E" w:rsidR="00747281" w:rsidRPr="00E73921" w:rsidRDefault="00747281" w:rsidP="00747281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Чтение «Девочка чумазая» </w:t>
            </w: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>А. Барто, к иллюстрациям «Как избежать неприятностей».</w:t>
            </w:r>
          </w:p>
          <w:p w14:paraId="176E5CF4" w14:textId="757FF4D1" w:rsidR="00D56415" w:rsidRPr="00E73921" w:rsidRDefault="006722E2" w:rsidP="00747281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Цель: </w:t>
            </w:r>
            <w:r w:rsidR="00747281"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>развивать понимание необходимости гигиенических процедур.</w:t>
            </w:r>
          </w:p>
        </w:tc>
      </w:tr>
      <w:tr w:rsidR="00D56415" w:rsidRPr="00E73921" w14:paraId="0CDFE419" w14:textId="77777777" w:rsidTr="00E73921">
        <w:trPr>
          <w:trHeight w:val="585"/>
        </w:trPr>
        <w:tc>
          <w:tcPr>
            <w:tcW w:w="389" w:type="pct"/>
            <w:vMerge/>
            <w:shd w:val="clear" w:color="auto" w:fill="auto"/>
          </w:tcPr>
          <w:p w14:paraId="4EE668FA" w14:textId="77777777" w:rsidR="00D56415" w:rsidRPr="00E73921" w:rsidRDefault="00D56415" w:rsidP="00D56415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6179B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311D1E8B" w14:textId="77777777" w:rsidR="000E674C" w:rsidRPr="00E73921" w:rsidRDefault="000E674C" w:rsidP="00D56415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Просмотр и обсуждение мультфильма «</w:t>
            </w:r>
            <w:proofErr w:type="spellStart"/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Лунтик</w:t>
            </w:r>
            <w:proofErr w:type="spellEnd"/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: ссора»  </w:t>
            </w:r>
          </w:p>
          <w:p w14:paraId="19D49EE1" w14:textId="52CFB8DC" w:rsidR="00D56415" w:rsidRPr="00E73921" w:rsidRDefault="000E674C" w:rsidP="00D56415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Цель</w:t>
            </w:r>
            <w:r w:rsidR="006722E2"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: </w:t>
            </w: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>закрепление представлений о правилах поведения, осознание влияния своего поведения на безопасность</w:t>
            </w: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56415" w:rsidRPr="00E73921" w14:paraId="7D229D12" w14:textId="77777777" w:rsidTr="00E73921">
        <w:trPr>
          <w:trHeight w:val="230"/>
        </w:trPr>
        <w:tc>
          <w:tcPr>
            <w:tcW w:w="389" w:type="pct"/>
            <w:vMerge/>
            <w:shd w:val="clear" w:color="auto" w:fill="auto"/>
          </w:tcPr>
          <w:p w14:paraId="043E5C11" w14:textId="77777777" w:rsidR="00D56415" w:rsidRPr="00E73921" w:rsidRDefault="00D56415" w:rsidP="00D56415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675EA881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451ACC63" w14:textId="77777777" w:rsidR="008138CD" w:rsidRPr="00E73921" w:rsidRDefault="008138CD" w:rsidP="008138CD">
            <w:pPr>
              <w:ind w:left="57"/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>В. Клименко «Зайк</w:t>
            </w:r>
            <w:proofErr w:type="gramStart"/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>а-</w:t>
            </w:r>
            <w:proofErr w:type="gramEnd"/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 xml:space="preserve"> велосипедист»</w:t>
            </w:r>
          </w:p>
          <w:p w14:paraId="301FC237" w14:textId="77777777" w:rsidR="008138CD" w:rsidRPr="00E73921" w:rsidRDefault="008138CD" w:rsidP="008138CD">
            <w:pPr>
              <w:ind w:left="57"/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закреплять навыки правильного поведения на улице</w:t>
            </w:r>
          </w:p>
          <w:p w14:paraId="4D6A8010" w14:textId="77777777" w:rsidR="008138CD" w:rsidRPr="00E73921" w:rsidRDefault="008138CD" w:rsidP="008138CD">
            <w:pPr>
              <w:ind w:left="57"/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>Рассматривание иллюстраций «Как избежать неприятностей»</w:t>
            </w:r>
          </w:p>
          <w:p w14:paraId="47A0C140" w14:textId="72C8CB69" w:rsidR="00D56415" w:rsidRPr="00E73921" w:rsidRDefault="008138CD" w:rsidP="008138CD">
            <w:pPr>
              <w:ind w:left="57"/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формировать навыки безопасных игр с мячом, езде на велосипеде</w:t>
            </w:r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56415" w:rsidRPr="00E73921" w14:paraId="3608D237" w14:textId="77777777" w:rsidTr="00E73921">
        <w:trPr>
          <w:trHeight w:val="6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F0C02A" w14:textId="77777777" w:rsidR="00D56415" w:rsidRPr="00E73921" w:rsidRDefault="00D56415" w:rsidP="00D56415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</w:p>
        </w:tc>
      </w:tr>
      <w:tr w:rsidR="00D56415" w:rsidRPr="00E73921" w14:paraId="766590C3" w14:textId="77777777" w:rsidTr="00E73921">
        <w:trPr>
          <w:trHeight w:val="510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0B756259" w14:textId="77777777" w:rsidR="00D56415" w:rsidRPr="00E73921" w:rsidRDefault="00D56415" w:rsidP="00D56415">
            <w:pPr>
              <w:spacing w:after="160" w:line="252" w:lineRule="exact"/>
              <w:ind w:left="113" w:right="22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4AA60F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7C73B3B6" w14:textId="77777777" w:rsidR="006722E2" w:rsidRPr="00E73921" w:rsidRDefault="005D5CB9" w:rsidP="005D5CB9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Моделирование ситуации «Если ты потерялся»</w:t>
            </w:r>
          </w:p>
          <w:p w14:paraId="17D149FE" w14:textId="462F271D" w:rsidR="005D5CB9" w:rsidRPr="00E73921" w:rsidRDefault="006722E2" w:rsidP="005D5CB9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r w:rsidR="005D5CB9"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учить называть </w:t>
            </w:r>
            <w:proofErr w:type="gramStart"/>
            <w:r w:rsidR="005D5CB9" w:rsidRPr="00E73921">
              <w:rPr>
                <w:rFonts w:eastAsia="Times New Roman"/>
                <w:sz w:val="20"/>
                <w:szCs w:val="20"/>
                <w:lang w:eastAsia="en-US"/>
              </w:rPr>
              <w:t>свои</w:t>
            </w:r>
            <w:proofErr w:type="gramEnd"/>
            <w:r w:rsidR="005D5CB9"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5D5CB9" w:rsidRPr="00E73921">
              <w:rPr>
                <w:rFonts w:eastAsia="Times New Roman"/>
                <w:sz w:val="20"/>
                <w:szCs w:val="20"/>
                <w:lang w:eastAsia="en-US"/>
              </w:rPr>
              <w:t>ф.и</w:t>
            </w:r>
            <w:proofErr w:type="spellEnd"/>
            <w:r w:rsidR="005D5CB9" w:rsidRPr="00E73921">
              <w:rPr>
                <w:rFonts w:eastAsia="Times New Roman"/>
                <w:sz w:val="20"/>
                <w:szCs w:val="20"/>
                <w:lang w:eastAsia="en-US"/>
              </w:rPr>
              <w:t>., домашний адрес.</w:t>
            </w:r>
          </w:p>
          <w:p w14:paraId="51CA1FAA" w14:textId="77777777" w:rsidR="008138CD" w:rsidRPr="00E73921" w:rsidRDefault="005D5CB9" w:rsidP="005D5CB9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«Если дома я один»</w:t>
            </w:r>
          </w:p>
          <w:p w14:paraId="372A8CBA" w14:textId="06A30310" w:rsidR="00D56415" w:rsidRPr="00E73921" w:rsidRDefault="008138CD" w:rsidP="005D5CB9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r w:rsidR="005D5CB9"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учить как вести себя, если дома остался. </w:t>
            </w:r>
          </w:p>
        </w:tc>
      </w:tr>
      <w:tr w:rsidR="00D56415" w:rsidRPr="00E73921" w14:paraId="470C5F8B" w14:textId="77777777" w:rsidTr="00E73921">
        <w:trPr>
          <w:trHeight w:val="255"/>
        </w:trPr>
        <w:tc>
          <w:tcPr>
            <w:tcW w:w="389" w:type="pct"/>
            <w:vMerge/>
            <w:shd w:val="clear" w:color="auto" w:fill="auto"/>
          </w:tcPr>
          <w:p w14:paraId="316F76D6" w14:textId="77777777" w:rsidR="00D56415" w:rsidRPr="00E73921" w:rsidRDefault="00D56415" w:rsidP="00D56415">
            <w:pPr>
              <w:spacing w:after="160" w:line="252" w:lineRule="exact"/>
              <w:ind w:left="113"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2EBC19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1299760B" w14:textId="77777777" w:rsidR="008138CD" w:rsidRPr="00E73921" w:rsidRDefault="00B86B69" w:rsidP="00B86B69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С/</w:t>
            </w:r>
            <w:proofErr w:type="gramStart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р</w:t>
            </w:r>
            <w:proofErr w:type="gramEnd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игра «Ветеринарная лечебница» </w:t>
            </w:r>
          </w:p>
          <w:p w14:paraId="47F2C214" w14:textId="5CA850F3" w:rsidR="00D56415" w:rsidRPr="00E73921" w:rsidRDefault="008138CD" w:rsidP="008138CD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="00B86B69"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закреплять знания о профессиональных действиях ветеринара, учить объясняться в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</w:t>
            </w:r>
            <w:r w:rsidR="00B86B69"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игре, распределять роли.</w:t>
            </w:r>
          </w:p>
        </w:tc>
      </w:tr>
      <w:tr w:rsidR="00D56415" w:rsidRPr="00E73921" w14:paraId="48B0F1AB" w14:textId="77777777" w:rsidTr="00E73921">
        <w:trPr>
          <w:cantSplit/>
          <w:trHeight w:val="244"/>
        </w:trPr>
        <w:tc>
          <w:tcPr>
            <w:tcW w:w="389" w:type="pct"/>
            <w:vMerge/>
            <w:shd w:val="clear" w:color="auto" w:fill="auto"/>
            <w:textDirection w:val="btLr"/>
          </w:tcPr>
          <w:p w14:paraId="40BA2F03" w14:textId="77777777" w:rsidR="00D56415" w:rsidRPr="00E73921" w:rsidRDefault="00D56415" w:rsidP="00D56415">
            <w:pPr>
              <w:spacing w:after="160" w:line="252" w:lineRule="exact"/>
              <w:ind w:left="113"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A65EC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CDE96BC" w14:textId="7F7A6DF7" w:rsidR="008138CD" w:rsidRPr="00E73921" w:rsidRDefault="005D5CB9" w:rsidP="008138CD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Беседы «Каждый ребенок должен знать это с пелёнок»</w:t>
            </w:r>
          </w:p>
          <w:p w14:paraId="1501C86D" w14:textId="77777777" w:rsidR="008138CD" w:rsidRPr="00E73921" w:rsidRDefault="008138CD" w:rsidP="008138CD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r w:rsidR="005D5CB9"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обогащать знания детей о безопасном поведении в доме. </w:t>
            </w:r>
            <w:r w:rsidR="005D5CB9"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«Это не игрушки, это опасно»</w:t>
            </w:r>
          </w:p>
          <w:p w14:paraId="788CB2B6" w14:textId="2650A944" w:rsidR="00D56415" w:rsidRPr="00E73921" w:rsidRDefault="008138CD" w:rsidP="008138CD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="005D5CB9"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закреплять правило: не балуйся дома со спичками и зажигалками. </w:t>
            </w:r>
          </w:p>
        </w:tc>
      </w:tr>
      <w:tr w:rsidR="00D56415" w:rsidRPr="00E73921" w14:paraId="0754F47E" w14:textId="77777777" w:rsidTr="00E73921">
        <w:trPr>
          <w:trHeight w:val="234"/>
        </w:trPr>
        <w:tc>
          <w:tcPr>
            <w:tcW w:w="389" w:type="pct"/>
            <w:vMerge/>
            <w:shd w:val="clear" w:color="auto" w:fill="auto"/>
          </w:tcPr>
          <w:p w14:paraId="47340935" w14:textId="77777777" w:rsidR="00D56415" w:rsidRPr="00E73921" w:rsidRDefault="00D56415" w:rsidP="00D56415">
            <w:pPr>
              <w:spacing w:after="160" w:line="252" w:lineRule="exact"/>
              <w:ind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521929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181F0B53" w14:textId="77777777" w:rsidR="008138CD" w:rsidRPr="00E73921" w:rsidRDefault="00747281" w:rsidP="00747281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Беседы «О роли лекарств и витаминов»</w:t>
            </w:r>
          </w:p>
          <w:p w14:paraId="63879802" w14:textId="4DA8A460" w:rsidR="00747281" w:rsidRPr="00E73921" w:rsidRDefault="008138CD" w:rsidP="00747281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="00747281"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="00747281"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обогащение знаний детей о пользе витаминов.</w:t>
            </w:r>
          </w:p>
          <w:p w14:paraId="129C0ABF" w14:textId="63DF6708" w:rsidR="00747281" w:rsidRPr="00E73921" w:rsidRDefault="00747281" w:rsidP="00747281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Чтение стихов о пользе витаминов и полезных продуктов.</w:t>
            </w:r>
          </w:p>
        </w:tc>
      </w:tr>
      <w:tr w:rsidR="005D5CB9" w:rsidRPr="00E73921" w14:paraId="2C0BA339" w14:textId="77777777" w:rsidTr="00E73921">
        <w:trPr>
          <w:trHeight w:val="508"/>
        </w:trPr>
        <w:tc>
          <w:tcPr>
            <w:tcW w:w="38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134349A" w14:textId="77777777" w:rsidR="005D5CB9" w:rsidRPr="00E73921" w:rsidRDefault="005D5CB9" w:rsidP="005D5CB9">
            <w:pPr>
              <w:spacing w:after="160" w:line="252" w:lineRule="exact"/>
              <w:ind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D2E5F1" w14:textId="77777777" w:rsidR="005D5CB9" w:rsidRPr="00E73921" w:rsidRDefault="005D5CB9" w:rsidP="005D5CB9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774FCBFD" w14:textId="77777777" w:rsidR="008138CD" w:rsidRPr="00E73921" w:rsidRDefault="005D5CB9" w:rsidP="005D5CB9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«Путешествие по групповой комнате»</w:t>
            </w:r>
          </w:p>
          <w:p w14:paraId="6C30ED47" w14:textId="200646E4" w:rsidR="005D5CB9" w:rsidRPr="00E73921" w:rsidRDefault="008138CD" w:rsidP="008138CD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r w:rsidR="005D5CB9" w:rsidRPr="00E73921">
              <w:rPr>
                <w:rFonts w:eastAsia="Times New Roman"/>
                <w:sz w:val="20"/>
                <w:szCs w:val="20"/>
                <w:lang w:eastAsia="en-US"/>
              </w:rPr>
              <w:t>закрепить знания детей о своей группе, развивать умение детей ориентироваться в групповом пространстве. Воспитывать у детей аккуратность, умелое, бережное отношение к предметам.</w:t>
            </w:r>
          </w:p>
        </w:tc>
      </w:tr>
      <w:tr w:rsidR="005D5CB9" w:rsidRPr="00E73921" w14:paraId="348E20A2" w14:textId="77777777" w:rsidTr="00E73921">
        <w:trPr>
          <w:trHeight w:val="510"/>
        </w:trPr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</w:tcPr>
          <w:p w14:paraId="558180DF" w14:textId="77777777" w:rsidR="005D5CB9" w:rsidRPr="00E73921" w:rsidRDefault="005D5CB9" w:rsidP="005D5CB9">
            <w:pPr>
              <w:spacing w:after="160" w:line="252" w:lineRule="exact"/>
              <w:ind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6439C992" w14:textId="77777777" w:rsidR="005D5CB9" w:rsidRPr="00E73921" w:rsidRDefault="005D5CB9" w:rsidP="005D5CB9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72DEBF91" w14:textId="77777777" w:rsidR="006722E2" w:rsidRPr="00E73921" w:rsidRDefault="006722E2" w:rsidP="006722E2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Ситуации-загадки на развитие умения оценивать ситуацию правильного поведения на улице.</w:t>
            </w:r>
          </w:p>
          <w:p w14:paraId="0B9F46EE" w14:textId="77777777" w:rsidR="008138CD" w:rsidRPr="00E73921" w:rsidRDefault="006722E2" w:rsidP="006722E2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Моделирование ситуации «Играем на дороге»</w:t>
            </w:r>
          </w:p>
          <w:p w14:paraId="717F1D26" w14:textId="7BED8E2C" w:rsidR="005D5CB9" w:rsidRPr="00E73921" w:rsidRDefault="008138CD" w:rsidP="008138CD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="006722E2"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знакомить с тем, чем опасны игры на проезжей части дороги.</w:t>
            </w:r>
          </w:p>
        </w:tc>
      </w:tr>
      <w:tr w:rsidR="00D71E3B" w:rsidRPr="00E73921" w14:paraId="0AC0A1CE" w14:textId="77777777" w:rsidTr="00E73921">
        <w:trPr>
          <w:trHeight w:val="6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B86BAFF" w14:textId="15B892D1" w:rsidR="00D71E3B" w:rsidRPr="00E73921" w:rsidRDefault="00D71E3B" w:rsidP="00D71E3B">
            <w:pPr>
              <w:ind w:left="57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D71E3B" w:rsidRPr="00E73921" w14:paraId="5154131B" w14:textId="77777777" w:rsidTr="00E73921">
        <w:trPr>
          <w:trHeight w:val="390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1B0C1529" w14:textId="77777777" w:rsidR="00D71E3B" w:rsidRPr="00E73921" w:rsidRDefault="00D71E3B" w:rsidP="00D71E3B">
            <w:pPr>
              <w:spacing w:after="160" w:line="252" w:lineRule="exact"/>
              <w:ind w:left="113" w:right="97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9477A6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68DCDE64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Ситуация «Незнакомый человек приглашает покататься (угощает конфетой, яблоком и т.д.)»</w:t>
            </w:r>
          </w:p>
          <w:p w14:paraId="0A4D44C6" w14:textId="3882D46C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обучение приёмам самообороны: закричать, убежать и т.д. </w:t>
            </w:r>
          </w:p>
        </w:tc>
      </w:tr>
      <w:tr w:rsidR="00D71E3B" w:rsidRPr="00E73921" w14:paraId="2043A121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216DCEF9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A9E9F9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10732D1F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Сказка «Как собака друга искала»</w:t>
            </w:r>
          </w:p>
          <w:p w14:paraId="25919DF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Рассматривание альбомов (фото) «Собаки», «Кошки»</w:t>
            </w:r>
          </w:p>
          <w:p w14:paraId="6D819BD1" w14:textId="490A8B9E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знакомить с различными породами животных.</w:t>
            </w:r>
          </w:p>
        </w:tc>
      </w:tr>
      <w:tr w:rsidR="00D71E3B" w:rsidRPr="00E73921" w14:paraId="7D4B71EA" w14:textId="77777777" w:rsidTr="00E73921">
        <w:trPr>
          <w:trHeight w:val="257"/>
        </w:trPr>
        <w:tc>
          <w:tcPr>
            <w:tcW w:w="389" w:type="pct"/>
            <w:vMerge/>
            <w:shd w:val="clear" w:color="auto" w:fill="auto"/>
          </w:tcPr>
          <w:p w14:paraId="5D8940BC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854CA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6BE85436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Беседа «В мире опасных предметов»</w:t>
            </w:r>
          </w:p>
          <w:p w14:paraId="15DA9323" w14:textId="54565266" w:rsidR="00D71E3B" w:rsidRPr="00E73921" w:rsidRDefault="00D71E3B" w:rsidP="00E73921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закреплять </w:t>
            </w:r>
            <w:r w:rsidR="00E73921" w:rsidRPr="00E73921">
              <w:rPr>
                <w:rFonts w:eastAsia="Times New Roman"/>
                <w:sz w:val="20"/>
                <w:szCs w:val="20"/>
                <w:lang w:eastAsia="en-US"/>
              </w:rPr>
              <w:t>ПБ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использования разных предметов быта</w:t>
            </w:r>
          </w:p>
        </w:tc>
      </w:tr>
      <w:tr w:rsidR="00D71E3B" w:rsidRPr="00E73921" w14:paraId="1DB0769F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525E13CB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2A4143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67E66152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Беседа «Полезные продукты» </w:t>
            </w:r>
          </w:p>
          <w:p w14:paraId="3616A479" w14:textId="1100084B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рассказать о пользе полезных продуктах и их значении для здоровья человека.</w:t>
            </w:r>
          </w:p>
        </w:tc>
      </w:tr>
      <w:tr w:rsidR="00D71E3B" w:rsidRPr="00E73921" w14:paraId="05DB144E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15C3823D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814C9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7365FBCC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Игра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«Учим Мишутку правильно вести себя в группе»</w:t>
            </w:r>
          </w:p>
          <w:p w14:paraId="1BF22675" w14:textId="23259230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закрепление правил поведения в групповых помещениях</w:t>
            </w:r>
          </w:p>
          <w:p w14:paraId="33BA1C43" w14:textId="64A6B0A6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«Как мы играем с друзьями в игрушки»</w:t>
            </w:r>
          </w:p>
        </w:tc>
      </w:tr>
      <w:tr w:rsidR="00D71E3B" w:rsidRPr="00E73921" w14:paraId="3CB8453C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40A69F45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5338F6FA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6CD5965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«Зеленый огонек»</w:t>
            </w:r>
          </w:p>
          <w:p w14:paraId="64481771" w14:textId="7EEB445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расширять представления детей о правилах поведения на проезжей части улицы; закрепить умение применять полученные знания; воспитывать правильное поведение на улице, дороге.</w:t>
            </w:r>
          </w:p>
        </w:tc>
      </w:tr>
      <w:tr w:rsidR="00D71E3B" w:rsidRPr="00E73921" w14:paraId="606A203C" w14:textId="77777777" w:rsidTr="00E73921">
        <w:trPr>
          <w:trHeight w:val="13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444D9F4" w14:textId="46CB4334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D71E3B" w:rsidRPr="00E73921" w14:paraId="7F7DCE3E" w14:textId="77777777" w:rsidTr="00E73921">
        <w:trPr>
          <w:trHeight w:val="375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62637948" w14:textId="77777777" w:rsidR="00D71E3B" w:rsidRPr="00E73921" w:rsidRDefault="00D71E3B" w:rsidP="00D71E3B">
            <w:pPr>
              <w:ind w:left="57" w:right="113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30B70B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</w:tcPr>
          <w:p w14:paraId="75361986" w14:textId="2E8FBC4C" w:rsidR="00D71E3B" w:rsidRPr="00E73921" w:rsidRDefault="00D71E3B" w:rsidP="00D71E3B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</w:rPr>
              <w:t>Беседа «Зимние каникулы»</w:t>
            </w:r>
          </w:p>
          <w:p w14:paraId="70EAEC72" w14:textId="7A23CFF7" w:rsidR="00D71E3B" w:rsidRPr="00E73921" w:rsidRDefault="00D71E3B" w:rsidP="00D71E3B">
            <w:pPr>
              <w:rPr>
                <w:rFonts w:eastAsia="Times New Roman"/>
                <w:sz w:val="20"/>
                <w:szCs w:val="20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</w:rPr>
              <w:t xml:space="preserve"> учить детей правильному поведению на улице, а именно: зимой нельзя ходить под козырьком домов, на льду нельзя толкаться, воспитывать у детей внимание к находящимся рядом с ними людям.</w:t>
            </w:r>
          </w:p>
        </w:tc>
      </w:tr>
      <w:tr w:rsidR="00D71E3B" w:rsidRPr="00E73921" w14:paraId="72BC3187" w14:textId="77777777" w:rsidTr="00E73921">
        <w:trPr>
          <w:trHeight w:val="375"/>
        </w:trPr>
        <w:tc>
          <w:tcPr>
            <w:tcW w:w="389" w:type="pct"/>
            <w:vMerge/>
            <w:shd w:val="clear" w:color="auto" w:fill="auto"/>
          </w:tcPr>
          <w:p w14:paraId="185E120B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E6EAAA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53970ECA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«Съедобные ягоды и ядовитые растения» </w:t>
            </w:r>
          </w:p>
          <w:p w14:paraId="14C55E37" w14:textId="49D3F200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>Познакомить детей со съедобными ягодами и ядовитыми растениями. Научить различать их и правильно называть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.</w:t>
            </w:r>
          </w:p>
        </w:tc>
      </w:tr>
      <w:tr w:rsidR="00D71E3B" w:rsidRPr="00E73921" w14:paraId="714B0DEC" w14:textId="77777777" w:rsidTr="00E73921">
        <w:trPr>
          <w:trHeight w:val="375"/>
        </w:trPr>
        <w:tc>
          <w:tcPr>
            <w:tcW w:w="389" w:type="pct"/>
            <w:vMerge/>
            <w:shd w:val="clear" w:color="auto" w:fill="auto"/>
          </w:tcPr>
          <w:p w14:paraId="38C5082C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D74AD6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43138DDE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</w:rPr>
            </w:pPr>
            <w:r w:rsidRPr="00E73921">
              <w:rPr>
                <w:rFonts w:eastAsia="Times New Roman"/>
                <w:b/>
                <w:sz w:val="20"/>
                <w:szCs w:val="20"/>
              </w:rPr>
              <w:t xml:space="preserve">Беседы </w:t>
            </w:r>
            <w:r w:rsidRPr="00E73921">
              <w:rPr>
                <w:rFonts w:eastAsia="Times New Roman"/>
                <w:sz w:val="20"/>
                <w:szCs w:val="20"/>
              </w:rPr>
              <w:t>«Безопасность в нашей группе»</w:t>
            </w:r>
          </w:p>
          <w:p w14:paraId="24F9B05B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</w:rPr>
            </w:pPr>
            <w:r w:rsidRPr="00E73921">
              <w:rPr>
                <w:rFonts w:eastAsia="Times New Roman"/>
                <w:b/>
                <w:sz w:val="20"/>
                <w:szCs w:val="20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</w:rPr>
              <w:t>закрепление знаний о предметах,</w:t>
            </w:r>
            <w:r w:rsidRPr="00E73921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</w:rPr>
              <w:t xml:space="preserve">которые могут быть объектами возникновения опасности. </w:t>
            </w:r>
          </w:p>
          <w:p w14:paraId="27E3DB2A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</w:rPr>
              <w:t>«Спички в нашем доме»</w:t>
            </w:r>
          </w:p>
          <w:p w14:paraId="621F995A" w14:textId="6C2ACBD3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</w:rPr>
              <w:t xml:space="preserve"> закрепить знания о том, какую опасность представляет неосторожное обращение со спичками. «Что может испортить новогодний праздник».</w:t>
            </w:r>
          </w:p>
        </w:tc>
      </w:tr>
      <w:tr w:rsidR="00D71E3B" w:rsidRPr="00E73921" w14:paraId="218B48CF" w14:textId="77777777" w:rsidTr="00E73921">
        <w:trPr>
          <w:trHeight w:val="375"/>
        </w:trPr>
        <w:tc>
          <w:tcPr>
            <w:tcW w:w="389" w:type="pct"/>
            <w:vMerge/>
            <w:shd w:val="clear" w:color="auto" w:fill="auto"/>
          </w:tcPr>
          <w:p w14:paraId="67621D14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027C55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27CAF1D5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</w:rPr>
            </w:pPr>
            <w:r w:rsidRPr="00E73921">
              <w:rPr>
                <w:rFonts w:eastAsia="Times New Roman"/>
                <w:b/>
                <w:sz w:val="20"/>
                <w:szCs w:val="20"/>
              </w:rPr>
              <w:t xml:space="preserve">Игры </w:t>
            </w:r>
            <w:r w:rsidRPr="00E73921">
              <w:rPr>
                <w:rFonts w:eastAsia="Times New Roman"/>
                <w:sz w:val="20"/>
                <w:szCs w:val="20"/>
              </w:rPr>
              <w:t>С/</w:t>
            </w:r>
            <w:proofErr w:type="gramStart"/>
            <w:r w:rsidRPr="00E73921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E73921">
              <w:rPr>
                <w:rFonts w:eastAsia="Times New Roman"/>
                <w:sz w:val="20"/>
                <w:szCs w:val="20"/>
              </w:rPr>
              <w:t xml:space="preserve"> игра</w:t>
            </w:r>
            <w:r w:rsidRPr="00E73921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</w:rPr>
              <w:t>«Аптека»</w:t>
            </w:r>
            <w:r w:rsidRPr="00E73921">
              <w:rPr>
                <w:rFonts w:eastAsia="Times New Roman"/>
                <w:b/>
                <w:sz w:val="20"/>
                <w:szCs w:val="20"/>
              </w:rPr>
              <w:t xml:space="preserve"> </w:t>
            </w:r>
          </w:p>
          <w:p w14:paraId="0C688A38" w14:textId="6002638B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</w:rPr>
            </w:pPr>
            <w:r w:rsidRPr="00E73921">
              <w:rPr>
                <w:rFonts w:eastAsia="Times New Roman"/>
                <w:b/>
                <w:sz w:val="20"/>
                <w:szCs w:val="20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</w:rPr>
              <w:t>упражнять в проигрывании сюжета</w:t>
            </w:r>
            <w:r w:rsidRPr="00E73921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</w:rPr>
              <w:t>«Такие разные лекарства»</w:t>
            </w:r>
            <w:r w:rsidRPr="00E73921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</w:rPr>
              <w:t>продолжать учить ролевому диалогу.</w:t>
            </w:r>
            <w:r w:rsidRPr="00E73921">
              <w:rPr>
                <w:rFonts w:eastAsia="Times New Roman"/>
                <w:b/>
                <w:sz w:val="20"/>
                <w:szCs w:val="20"/>
              </w:rPr>
              <w:t xml:space="preserve"> </w:t>
            </w:r>
          </w:p>
        </w:tc>
      </w:tr>
      <w:tr w:rsidR="00D71E3B" w:rsidRPr="00E73921" w14:paraId="082D22D1" w14:textId="77777777" w:rsidTr="00E73921">
        <w:trPr>
          <w:trHeight w:val="375"/>
        </w:trPr>
        <w:tc>
          <w:tcPr>
            <w:tcW w:w="389" w:type="pct"/>
            <w:vMerge/>
            <w:shd w:val="clear" w:color="auto" w:fill="auto"/>
          </w:tcPr>
          <w:p w14:paraId="7774E518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85B6E3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41E9CDD9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Игра «Полет бабочек». </w:t>
            </w:r>
          </w:p>
          <w:p w14:paraId="56C61554" w14:textId="1D674FF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>снижение мышечного напряжения, усвоение правила три хлопка и тишина, повышение эмоционального фона, создание условия для самовыражения.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71E3B" w:rsidRPr="00E73921" w14:paraId="585F1BF7" w14:textId="77777777" w:rsidTr="00E73921">
        <w:trPr>
          <w:trHeight w:val="375"/>
        </w:trPr>
        <w:tc>
          <w:tcPr>
            <w:tcW w:w="389" w:type="pct"/>
            <w:vMerge/>
            <w:shd w:val="clear" w:color="auto" w:fill="auto"/>
          </w:tcPr>
          <w:p w14:paraId="469D6399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1F02BCDA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7C82F433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Д/и «Сложи машину» (2-3 части)</w:t>
            </w:r>
          </w:p>
          <w:p w14:paraId="4713A99F" w14:textId="0A356B1A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развивать интерес к технике, зрительное внимание</w:t>
            </w:r>
          </w:p>
        </w:tc>
      </w:tr>
      <w:tr w:rsidR="00D71E3B" w:rsidRPr="00E73921" w14:paraId="247D8E1F" w14:textId="77777777" w:rsidTr="00E73921">
        <w:trPr>
          <w:trHeight w:val="6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53C0BF73" w14:textId="64E52BB9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D71E3B" w:rsidRPr="00E73921" w14:paraId="0E21A96E" w14:textId="77777777" w:rsidTr="00E73921">
        <w:trPr>
          <w:trHeight w:val="300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7FC211F3" w14:textId="77777777" w:rsidR="00D71E3B" w:rsidRPr="00E73921" w:rsidRDefault="00D71E3B" w:rsidP="00D71E3B">
            <w:pPr>
              <w:ind w:left="57" w:right="113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Январь</w:t>
            </w:r>
          </w:p>
          <w:p w14:paraId="53379D8C" w14:textId="77777777" w:rsidR="00D71E3B" w:rsidRPr="00E73921" w:rsidRDefault="00D71E3B" w:rsidP="00D71E3B">
            <w:pPr>
              <w:ind w:left="57" w:right="113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A3F0E2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</w:tcPr>
          <w:p w14:paraId="2664834B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Беседа «Дорога к доброму здоровью». </w:t>
            </w:r>
          </w:p>
          <w:p w14:paraId="075CCC98" w14:textId="790D9C66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Учить детей заботиться о своём здоровье, избегать ситуаций, приносящих вред здоровью.</w:t>
            </w:r>
          </w:p>
        </w:tc>
      </w:tr>
      <w:tr w:rsidR="00D71E3B" w:rsidRPr="00E73921" w14:paraId="6FF88667" w14:textId="77777777" w:rsidTr="00E73921">
        <w:trPr>
          <w:trHeight w:val="300"/>
        </w:trPr>
        <w:tc>
          <w:tcPr>
            <w:tcW w:w="389" w:type="pct"/>
            <w:vMerge/>
            <w:shd w:val="clear" w:color="auto" w:fill="auto"/>
          </w:tcPr>
          <w:p w14:paraId="3C6D9C01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06B14C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C2539DC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Рассматривание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демонстрационных картин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«Как избежать неприятностей»</w:t>
            </w:r>
          </w:p>
          <w:p w14:paraId="05B44645" w14:textId="3141C819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учить правилам поведения во время стихийного бедствия.</w:t>
            </w:r>
          </w:p>
        </w:tc>
      </w:tr>
      <w:tr w:rsidR="00D71E3B" w:rsidRPr="00E73921" w14:paraId="528DAC98" w14:textId="77777777" w:rsidTr="00E73921">
        <w:trPr>
          <w:trHeight w:val="300"/>
        </w:trPr>
        <w:tc>
          <w:tcPr>
            <w:tcW w:w="389" w:type="pct"/>
            <w:vMerge/>
            <w:shd w:val="clear" w:color="auto" w:fill="auto"/>
          </w:tcPr>
          <w:p w14:paraId="2C49063F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8156DD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7F0E5B4D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Игры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д/и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«Игра-дело </w:t>
            </w:r>
            <w:proofErr w:type="gramStart"/>
            <w:r w:rsidRPr="00E73921">
              <w:rPr>
                <w:rFonts w:eastAsia="Times New Roman"/>
                <w:sz w:val="20"/>
                <w:szCs w:val="20"/>
                <w:lang w:eastAsia="ru-RU"/>
              </w:rPr>
              <w:t>серьезное</w:t>
            </w:r>
            <w:proofErr w:type="gramEnd"/>
            <w:r w:rsidRPr="00E73921">
              <w:rPr>
                <w:rFonts w:eastAsia="Times New Roman"/>
                <w:sz w:val="20"/>
                <w:szCs w:val="20"/>
                <w:lang w:eastAsia="ru-RU"/>
              </w:rPr>
              <w:t>»</w:t>
            </w:r>
          </w:p>
          <w:p w14:paraId="1A10B256" w14:textId="36B64CEF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упражнять в выборе безопасных предметов для игр по картинкам,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закреплять знания о том, какими можно играть.</w:t>
            </w:r>
          </w:p>
          <w:p w14:paraId="0CEC4133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Д/и «Чего не стало»</w:t>
            </w:r>
          </w:p>
          <w:p w14:paraId="0D964B96" w14:textId="457D084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развивать внимание, учить </w:t>
            </w:r>
            <w:proofErr w:type="gramStart"/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правильно</w:t>
            </w:r>
            <w:proofErr w:type="gramEnd"/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называть предмет, называть для чего он нужен.</w:t>
            </w:r>
          </w:p>
          <w:p w14:paraId="45BF2F7D" w14:textId="68B360D6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Чтение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стихов к картинкам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«Как избежать неприятностей».</w:t>
            </w:r>
          </w:p>
        </w:tc>
      </w:tr>
      <w:tr w:rsidR="00D71E3B" w:rsidRPr="00E73921" w14:paraId="54C0A092" w14:textId="77777777" w:rsidTr="00E73921">
        <w:trPr>
          <w:trHeight w:val="300"/>
        </w:trPr>
        <w:tc>
          <w:tcPr>
            <w:tcW w:w="389" w:type="pct"/>
            <w:vMerge/>
            <w:shd w:val="clear" w:color="auto" w:fill="auto"/>
          </w:tcPr>
          <w:p w14:paraId="2023296C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8E4C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69F49F9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Обсуждение этюдов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«Опасные предметы в руках ребенка»</w:t>
            </w:r>
          </w:p>
          <w:p w14:paraId="2D1D3680" w14:textId="32475305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знакомить детей с правилами безопасного поведения с различными предметами, эл. приборами.</w:t>
            </w:r>
          </w:p>
        </w:tc>
      </w:tr>
      <w:tr w:rsidR="00D71E3B" w:rsidRPr="00E73921" w14:paraId="7488554F" w14:textId="77777777" w:rsidTr="00E73921">
        <w:trPr>
          <w:trHeight w:val="300"/>
        </w:trPr>
        <w:tc>
          <w:tcPr>
            <w:tcW w:w="389" w:type="pct"/>
            <w:vMerge/>
            <w:shd w:val="clear" w:color="auto" w:fill="auto"/>
          </w:tcPr>
          <w:p w14:paraId="7CDCD33B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A0889A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565189EB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Игра «Паровоз». </w:t>
            </w:r>
          </w:p>
          <w:p w14:paraId="2FA553B0" w14:textId="008CBD50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>сформировать эмоциональный настрой группы после занятий, развивать дружеские отношения в коллективе.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71E3B" w:rsidRPr="00E73921" w14:paraId="732004C0" w14:textId="77777777" w:rsidTr="00E73921">
        <w:trPr>
          <w:trHeight w:val="300"/>
        </w:trPr>
        <w:tc>
          <w:tcPr>
            <w:tcW w:w="38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D3DB7C1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33BF2AED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3F211499" w14:textId="7548C00E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Ситуации-загадки на развитие умения оценивать ситуацию правильного и неправильного поведения на улице.</w:t>
            </w:r>
          </w:p>
        </w:tc>
      </w:tr>
      <w:tr w:rsidR="00D71E3B" w:rsidRPr="00E73921" w14:paraId="2D85707A" w14:textId="77777777" w:rsidTr="00E73921">
        <w:trPr>
          <w:trHeight w:val="6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32B6B" w14:textId="7EDE0A69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D71E3B" w:rsidRPr="00E73921" w14:paraId="4F50FFE8" w14:textId="77777777" w:rsidTr="00E73921">
        <w:trPr>
          <w:trHeight w:val="315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7338D288" w14:textId="77777777" w:rsidR="00D71E3B" w:rsidRPr="00E73921" w:rsidRDefault="00D71E3B" w:rsidP="00D71E3B">
            <w:pPr>
              <w:ind w:left="57" w:right="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Февраль</w:t>
            </w:r>
          </w:p>
          <w:p w14:paraId="65F19FEB" w14:textId="77777777" w:rsidR="00D71E3B" w:rsidRPr="00E73921" w:rsidRDefault="00D71E3B" w:rsidP="00D71E3B">
            <w:pPr>
              <w:ind w:left="57" w:right="113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90E599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55812912" w14:textId="56F462D9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Беседа «Конфликты между людьми». </w:t>
            </w:r>
          </w:p>
          <w:p w14:paraId="2EC4CF49" w14:textId="57117E0A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Учить детей самостоятельно разрешать межличностные конфликты, учитывая при этом состояние и настроение другого человека, а также пользоваться нормами – регуляторами</w:t>
            </w:r>
          </w:p>
        </w:tc>
      </w:tr>
      <w:tr w:rsidR="00D71E3B" w:rsidRPr="00E73921" w14:paraId="62E3C938" w14:textId="77777777" w:rsidTr="00E73921">
        <w:trPr>
          <w:trHeight w:val="315"/>
        </w:trPr>
        <w:tc>
          <w:tcPr>
            <w:tcW w:w="389" w:type="pct"/>
            <w:vMerge/>
            <w:shd w:val="clear" w:color="auto" w:fill="auto"/>
          </w:tcPr>
          <w:p w14:paraId="71764B32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2FB280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0B9BD7FB" w14:textId="4F4FB5DB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Беседа «Кошка и собака - наши друзья»</w:t>
            </w:r>
          </w:p>
          <w:p w14:paraId="32578706" w14:textId="4000815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учить понимать состояние и поведение животных, учить общению с ними, воспитывать любовь к животным.</w:t>
            </w:r>
          </w:p>
        </w:tc>
      </w:tr>
      <w:tr w:rsidR="00D71E3B" w:rsidRPr="00E73921" w14:paraId="7694938D" w14:textId="77777777" w:rsidTr="00E73921">
        <w:trPr>
          <w:trHeight w:val="315"/>
        </w:trPr>
        <w:tc>
          <w:tcPr>
            <w:tcW w:w="389" w:type="pct"/>
            <w:vMerge/>
            <w:shd w:val="clear" w:color="auto" w:fill="auto"/>
          </w:tcPr>
          <w:p w14:paraId="57AB5397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B2B76C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7DEC195B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Чтение К. Чуковский «Путаница»</w:t>
            </w:r>
          </w:p>
          <w:p w14:paraId="7D3395D4" w14:textId="139A6A93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развивать чувство юмора, закреплять знания об осторожном обращении со спичками.</w:t>
            </w:r>
          </w:p>
          <w:p w14:paraId="1C27548C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Рассматривание картин из серии «Уроки безопасности»</w:t>
            </w:r>
          </w:p>
          <w:p w14:paraId="54AFC7E6" w14:textId="0C0B6C4A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учить </w:t>
            </w:r>
            <w:proofErr w:type="gramStart"/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правильно</w:t>
            </w:r>
            <w:proofErr w:type="gramEnd"/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поступать при возникновении ЧС.</w:t>
            </w:r>
          </w:p>
        </w:tc>
      </w:tr>
      <w:tr w:rsidR="00D71E3B" w:rsidRPr="00E73921" w14:paraId="0381C8DA" w14:textId="77777777" w:rsidTr="00E73921">
        <w:trPr>
          <w:trHeight w:val="315"/>
        </w:trPr>
        <w:tc>
          <w:tcPr>
            <w:tcW w:w="389" w:type="pct"/>
            <w:vMerge/>
            <w:shd w:val="clear" w:color="auto" w:fill="auto"/>
          </w:tcPr>
          <w:p w14:paraId="3CED6FA0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E01A13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16E13CFE" w14:textId="6C36448D" w:rsidR="00D71E3B" w:rsidRPr="00E73921" w:rsidRDefault="00D71E3B" w:rsidP="00D71E3B">
            <w:pP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Д/и «Назови правильно»</w:t>
            </w:r>
          </w:p>
          <w:p w14:paraId="63915AC3" w14:textId="6AC626EF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уточнить знания об овощах, фруктах, их качествах (цвет, вкус, форма, запах), закреплять умение узнавать их по картинке и давать краткое описание.</w:t>
            </w:r>
          </w:p>
          <w:p w14:paraId="5C1DEFB5" w14:textId="2D45F9B2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Кукольный спектакль «Таблетки растут на ветке, таблетки растут на грядке».</w:t>
            </w:r>
          </w:p>
        </w:tc>
      </w:tr>
      <w:tr w:rsidR="00D71E3B" w:rsidRPr="00E73921" w14:paraId="0A336E7F" w14:textId="77777777" w:rsidTr="00E73921">
        <w:trPr>
          <w:trHeight w:val="315"/>
        </w:trPr>
        <w:tc>
          <w:tcPr>
            <w:tcW w:w="389" w:type="pct"/>
            <w:vMerge/>
            <w:shd w:val="clear" w:color="auto" w:fill="auto"/>
          </w:tcPr>
          <w:p w14:paraId="2502FB5C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71B9AE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207DA3D1" w14:textId="5C8E210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Упражнение «Знакомство с бабочкой». </w:t>
            </w:r>
          </w:p>
          <w:p w14:paraId="6BED506E" w14:textId="56D94CFA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развитие навыков представления себя, поддержание интереса к деятельности, сплочение детского коллектива.</w:t>
            </w:r>
          </w:p>
        </w:tc>
      </w:tr>
      <w:tr w:rsidR="00D71E3B" w:rsidRPr="00E73921" w14:paraId="7E938CCE" w14:textId="77777777" w:rsidTr="00E73921">
        <w:trPr>
          <w:trHeight w:val="315"/>
        </w:trPr>
        <w:tc>
          <w:tcPr>
            <w:tcW w:w="389" w:type="pct"/>
            <w:vMerge/>
            <w:shd w:val="clear" w:color="auto" w:fill="auto"/>
          </w:tcPr>
          <w:p w14:paraId="7222AC37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3735AF05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54A973C8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</w:rPr>
            </w:pPr>
            <w:r w:rsidRPr="00E73921">
              <w:rPr>
                <w:rFonts w:eastAsia="Times New Roman"/>
                <w:b/>
                <w:sz w:val="20"/>
                <w:szCs w:val="20"/>
              </w:rPr>
              <w:t xml:space="preserve">Рассматривание </w:t>
            </w:r>
            <w:r w:rsidRPr="00E73921">
              <w:rPr>
                <w:rFonts w:eastAsia="Times New Roman"/>
                <w:sz w:val="20"/>
                <w:szCs w:val="20"/>
              </w:rPr>
              <w:t>картинок на тему</w:t>
            </w:r>
            <w:r w:rsidRPr="00E73921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</w:rPr>
              <w:t>«Можно</w:t>
            </w:r>
            <w:r w:rsidRPr="00E73921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</w:rPr>
              <w:t>-</w:t>
            </w:r>
            <w:r w:rsidRPr="00E73921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</w:rPr>
              <w:t>нельзя»</w:t>
            </w:r>
          </w:p>
          <w:p w14:paraId="2188222B" w14:textId="05389054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</w:rPr>
            </w:pPr>
            <w:r w:rsidRPr="00E73921">
              <w:rPr>
                <w:rFonts w:eastAsia="Times New Roman"/>
                <w:b/>
                <w:sz w:val="20"/>
                <w:szCs w:val="20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</w:rPr>
              <w:t>добиваться осознанности понимания опасности в определённых ситуациях (игры во дворе, у дороги и т. д.)</w:t>
            </w:r>
          </w:p>
        </w:tc>
      </w:tr>
      <w:tr w:rsidR="00D71E3B" w:rsidRPr="00E73921" w14:paraId="41757E92" w14:textId="77777777" w:rsidTr="00E73921">
        <w:trPr>
          <w:trHeight w:val="6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D8DBC15" w14:textId="27426D42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D71E3B" w:rsidRPr="00E73921" w14:paraId="593E4586" w14:textId="77777777" w:rsidTr="00E73921">
        <w:trPr>
          <w:trHeight w:val="345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53857424" w14:textId="77777777" w:rsidR="00D71E3B" w:rsidRPr="00E73921" w:rsidRDefault="00D71E3B" w:rsidP="00D71E3B">
            <w:pPr>
              <w:spacing w:after="160" w:line="0" w:lineRule="atLeast"/>
              <w:ind w:left="113" w:right="113"/>
              <w:jc w:val="center"/>
              <w:rPr>
                <w:rFonts w:eastAsia="Times New Roman" w:cstheme="minorBidi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C55F65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9BC141B" w14:textId="37947472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Беседа «Насильственные действия незнакомого взрослого на улице». </w:t>
            </w:r>
          </w:p>
          <w:p w14:paraId="4BE9891F" w14:textId="7F5C357C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Учить детей правилам поведения в ситуации насильственных действий со стороны незнакомого взрослого на улице</w:t>
            </w:r>
          </w:p>
        </w:tc>
      </w:tr>
      <w:tr w:rsidR="00D71E3B" w:rsidRPr="00E73921" w14:paraId="07C059F0" w14:textId="77777777" w:rsidTr="00E73921">
        <w:trPr>
          <w:trHeight w:val="345"/>
        </w:trPr>
        <w:tc>
          <w:tcPr>
            <w:tcW w:w="389" w:type="pct"/>
            <w:vMerge/>
            <w:shd w:val="clear" w:color="auto" w:fill="auto"/>
          </w:tcPr>
          <w:p w14:paraId="44FE08A9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9F1335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68110D6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Беседы «Мой четвероногий друг», «Опасные ситуации контактов с животными»</w:t>
            </w:r>
          </w:p>
          <w:p w14:paraId="51B0D3F6" w14:textId="4E13384F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дать сведения о мерах к животным, осторожного обращения с животными.</w:t>
            </w:r>
          </w:p>
        </w:tc>
      </w:tr>
      <w:tr w:rsidR="00D71E3B" w:rsidRPr="00E73921" w14:paraId="399896EF" w14:textId="77777777" w:rsidTr="00E73921">
        <w:trPr>
          <w:trHeight w:val="345"/>
        </w:trPr>
        <w:tc>
          <w:tcPr>
            <w:tcW w:w="389" w:type="pct"/>
            <w:vMerge/>
            <w:shd w:val="clear" w:color="auto" w:fill="auto"/>
          </w:tcPr>
          <w:p w14:paraId="7947104B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4911B8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589A93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Ситуации «Источники опасности»</w:t>
            </w:r>
          </w:p>
          <w:p w14:paraId="2C399F14" w14:textId="2C63F928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закрепить знания о предметах, которые могут быть объектами возникновения опасности, учить выбирать картинки предметов по описанной ситуации.</w:t>
            </w:r>
          </w:p>
        </w:tc>
      </w:tr>
      <w:tr w:rsidR="00D71E3B" w:rsidRPr="00E73921" w14:paraId="5C409148" w14:textId="77777777" w:rsidTr="00E73921">
        <w:trPr>
          <w:trHeight w:val="345"/>
        </w:trPr>
        <w:tc>
          <w:tcPr>
            <w:tcW w:w="389" w:type="pct"/>
            <w:vMerge/>
            <w:shd w:val="clear" w:color="auto" w:fill="auto"/>
          </w:tcPr>
          <w:p w14:paraId="2DE33268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11829F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79A4C1DE" w14:textId="58DD937E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Игра «Если кто-то заболел»</w:t>
            </w:r>
          </w:p>
          <w:p w14:paraId="3ACCC223" w14:textId="65FCDB42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закрепить знания о том, что при серьёзной травме необходимо вызвать врача «скорой помощи», позвонив по номеру «03», поупражняться в вызове врача.</w:t>
            </w:r>
          </w:p>
        </w:tc>
      </w:tr>
      <w:tr w:rsidR="00D71E3B" w:rsidRPr="00E73921" w14:paraId="3C55CE42" w14:textId="77777777" w:rsidTr="00E73921">
        <w:trPr>
          <w:trHeight w:val="345"/>
        </w:trPr>
        <w:tc>
          <w:tcPr>
            <w:tcW w:w="389" w:type="pct"/>
            <w:vMerge/>
            <w:shd w:val="clear" w:color="auto" w:fill="auto"/>
          </w:tcPr>
          <w:p w14:paraId="34125318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0A94B0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81AF9EE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Ситуация «Собаки и кошки - наши друзья»</w:t>
            </w:r>
          </w:p>
          <w:p w14:paraId="36F6FD07" w14:textId="43EC2F10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учить </w:t>
            </w:r>
            <w:proofErr w:type="gramStart"/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правильно</w:t>
            </w:r>
            <w:proofErr w:type="gramEnd"/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обращаться с животными.</w:t>
            </w:r>
          </w:p>
        </w:tc>
      </w:tr>
      <w:tr w:rsidR="00D71E3B" w:rsidRPr="00E73921" w14:paraId="52A66D2B" w14:textId="77777777" w:rsidTr="00E73921">
        <w:trPr>
          <w:trHeight w:val="345"/>
        </w:trPr>
        <w:tc>
          <w:tcPr>
            <w:tcW w:w="389" w:type="pct"/>
            <w:vMerge/>
            <w:shd w:val="clear" w:color="auto" w:fill="auto"/>
          </w:tcPr>
          <w:p w14:paraId="42D69637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3D4D8676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6C3DE429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</w:rPr>
            </w:pPr>
            <w:r w:rsidRPr="00E73921">
              <w:rPr>
                <w:rFonts w:eastAsia="Times New Roman"/>
                <w:b/>
                <w:sz w:val="20"/>
                <w:szCs w:val="20"/>
              </w:rPr>
              <w:t xml:space="preserve">Творческая игра </w:t>
            </w:r>
            <w:r w:rsidRPr="00E73921">
              <w:rPr>
                <w:rFonts w:eastAsia="Times New Roman"/>
                <w:sz w:val="20"/>
                <w:szCs w:val="20"/>
              </w:rPr>
              <w:t>«Автобус»</w:t>
            </w:r>
          </w:p>
          <w:p w14:paraId="622C2579" w14:textId="4C0D1034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</w:rPr>
            </w:pPr>
            <w:r w:rsidRPr="00E73921">
              <w:rPr>
                <w:rFonts w:eastAsia="Times New Roman"/>
                <w:b/>
                <w:sz w:val="20"/>
                <w:szCs w:val="20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</w:rPr>
              <w:t>упражнять в навыках правильного поведения в транспорте,</w:t>
            </w:r>
            <w:r w:rsidRPr="00E73921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</w:rPr>
              <w:t>способствовать формированию культуры речевого общения.</w:t>
            </w:r>
          </w:p>
        </w:tc>
      </w:tr>
      <w:tr w:rsidR="00D71E3B" w:rsidRPr="00E73921" w14:paraId="6866A67F" w14:textId="77777777" w:rsidTr="00E73921">
        <w:trPr>
          <w:trHeight w:val="68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5B6FF22" w14:textId="3A66546B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</w:p>
        </w:tc>
      </w:tr>
      <w:tr w:rsidR="00D71E3B" w:rsidRPr="00E73921" w14:paraId="73DD28F0" w14:textId="77777777" w:rsidTr="00E73921">
        <w:trPr>
          <w:trHeight w:val="390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450E4C99" w14:textId="77777777" w:rsidR="00D71E3B" w:rsidRPr="00E73921" w:rsidRDefault="00D71E3B" w:rsidP="00D71E3B">
            <w:pPr>
              <w:ind w:left="57" w:right="113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D6A1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</w:tcPr>
          <w:p w14:paraId="38D17799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</w:rPr>
              <w:t>Чтение сказки Ш. Перро «Красная Шапочка»</w:t>
            </w:r>
          </w:p>
          <w:p w14:paraId="41FBCC65" w14:textId="20EB6F59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</w:rPr>
              <w:t xml:space="preserve"> учим правило «не говори с </w:t>
            </w:r>
            <w:proofErr w:type="gramStart"/>
            <w:r w:rsidRPr="00E73921">
              <w:rPr>
                <w:rFonts w:eastAsia="Times New Roman"/>
                <w:sz w:val="20"/>
                <w:szCs w:val="20"/>
              </w:rPr>
              <w:t>незнакомыми</w:t>
            </w:r>
            <w:proofErr w:type="gramEnd"/>
            <w:r w:rsidRPr="00E73921">
              <w:rPr>
                <w:rFonts w:eastAsia="Times New Roman"/>
                <w:sz w:val="20"/>
                <w:szCs w:val="20"/>
              </w:rPr>
              <w:t>».</w:t>
            </w:r>
          </w:p>
        </w:tc>
      </w:tr>
      <w:tr w:rsidR="00D71E3B" w:rsidRPr="00E73921" w14:paraId="5B92B56E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06786EC2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3DCDC9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569714C8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Беседы «</w:t>
            </w:r>
            <w:proofErr w:type="gramStart"/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Не всяк</w:t>
            </w:r>
            <w:proofErr w:type="gramEnd"/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грибок клади в кузовок», «Такие разные Букашки» </w:t>
            </w:r>
          </w:p>
          <w:p w14:paraId="3F0C7289" w14:textId="7D0520D5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формировать навыки осторожности при встрече с насекомыми, незнакомыми растениям.</w:t>
            </w:r>
          </w:p>
        </w:tc>
      </w:tr>
      <w:tr w:rsidR="00D71E3B" w:rsidRPr="00E73921" w14:paraId="2AA57CC3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264717A0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226BA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680EDD68" w14:textId="66545563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</w:rPr>
              <w:t>Беседа «Каждому предмету – свое место»</w:t>
            </w:r>
          </w:p>
          <w:p w14:paraId="3B93A81F" w14:textId="4C5CB512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</w:rPr>
              <w:t xml:space="preserve"> знакомить детей с правилами пользования колющими и режущими предметами; воспитывать аккуратность в работе с опасными предметами.</w:t>
            </w:r>
          </w:p>
        </w:tc>
      </w:tr>
      <w:tr w:rsidR="00D71E3B" w:rsidRPr="00E73921" w14:paraId="4E5D0EFC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29B013F7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FABD60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24BFCA6F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</w:rPr>
            </w:pPr>
            <w:r w:rsidRPr="00E73921">
              <w:rPr>
                <w:rFonts w:eastAsia="Times New Roman"/>
                <w:b/>
                <w:sz w:val="20"/>
                <w:szCs w:val="20"/>
              </w:rPr>
              <w:t>Развлечение «Айболит в гостях у детей»</w:t>
            </w:r>
          </w:p>
          <w:p w14:paraId="585EF800" w14:textId="45279C08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</w:rPr>
            </w:pPr>
            <w:r w:rsidRPr="00E73921">
              <w:rPr>
                <w:rFonts w:eastAsia="Times New Roman"/>
                <w:b/>
                <w:sz w:val="20"/>
                <w:szCs w:val="20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</w:rPr>
              <w:t>продолжать воспитывать у детей понимание ценности здоровья, потребность быть здоровым, закрепить знания о витаминах, уточнить представления об овощах и фруктах.</w:t>
            </w:r>
          </w:p>
        </w:tc>
      </w:tr>
      <w:tr w:rsidR="00D71E3B" w:rsidRPr="00E73921" w14:paraId="604A82C3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6314C478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C2112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61B1BEE7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</w:rPr>
            </w:pPr>
            <w:r w:rsidRPr="00E73921">
              <w:rPr>
                <w:rFonts w:eastAsia="Times New Roman"/>
                <w:b/>
                <w:sz w:val="20"/>
                <w:szCs w:val="20"/>
              </w:rPr>
              <w:t xml:space="preserve">Беседа </w:t>
            </w:r>
            <w:r w:rsidRPr="00E73921">
              <w:rPr>
                <w:rFonts w:eastAsia="Times New Roman"/>
                <w:sz w:val="20"/>
                <w:szCs w:val="20"/>
              </w:rPr>
              <w:t>«Чистота и здоровье»</w:t>
            </w:r>
          </w:p>
          <w:p w14:paraId="6618CBAC" w14:textId="00C42C7B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</w:rPr>
            </w:pPr>
            <w:r w:rsidRPr="00E73921">
              <w:rPr>
                <w:rFonts w:eastAsia="Times New Roman"/>
                <w:b/>
                <w:sz w:val="20"/>
                <w:szCs w:val="20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</w:rPr>
              <w:t xml:space="preserve">развивать у детей понимание значения и необходимости гигиенических процедур. </w:t>
            </w:r>
          </w:p>
        </w:tc>
      </w:tr>
      <w:tr w:rsidR="00D71E3B" w:rsidRPr="00E73921" w14:paraId="71BE55FE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258767A8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56A05253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447473FF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</w:rPr>
            </w:pPr>
            <w:r w:rsidRPr="00E73921">
              <w:rPr>
                <w:rFonts w:eastAsia="Times New Roman"/>
                <w:b/>
                <w:sz w:val="20"/>
                <w:szCs w:val="20"/>
              </w:rPr>
              <w:t xml:space="preserve">Обыгрывание ситуации </w:t>
            </w:r>
            <w:r w:rsidRPr="00E73921">
              <w:rPr>
                <w:rFonts w:eastAsia="Times New Roman"/>
                <w:sz w:val="20"/>
                <w:szCs w:val="20"/>
              </w:rPr>
              <w:t>«Путешествие по улице»</w:t>
            </w:r>
          </w:p>
          <w:p w14:paraId="57EB1CD7" w14:textId="03B60FFE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</w:rPr>
            </w:pPr>
            <w:r w:rsidRPr="00E73921">
              <w:rPr>
                <w:rFonts w:eastAsia="Times New Roman"/>
                <w:b/>
                <w:sz w:val="20"/>
                <w:szCs w:val="20"/>
              </w:rPr>
              <w:t xml:space="preserve">Цель: </w:t>
            </w:r>
            <w:r w:rsidRPr="00E73921">
              <w:rPr>
                <w:rFonts w:eastAsia="Times New Roman"/>
                <w:sz w:val="20"/>
                <w:szCs w:val="20"/>
              </w:rPr>
              <w:t xml:space="preserve">учить </w:t>
            </w:r>
            <w:proofErr w:type="gramStart"/>
            <w:r w:rsidRPr="00E73921">
              <w:rPr>
                <w:rFonts w:eastAsia="Times New Roman"/>
                <w:sz w:val="20"/>
                <w:szCs w:val="20"/>
              </w:rPr>
              <w:t>внимательно</w:t>
            </w:r>
            <w:proofErr w:type="gramEnd"/>
            <w:r w:rsidRPr="00E73921">
              <w:rPr>
                <w:rFonts w:eastAsia="Times New Roman"/>
                <w:sz w:val="20"/>
                <w:szCs w:val="20"/>
              </w:rPr>
              <w:t xml:space="preserve"> слушать,</w:t>
            </w:r>
            <w:r w:rsidRPr="00E73921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 w:rsidRPr="00E73921">
              <w:rPr>
                <w:rFonts w:eastAsia="Times New Roman"/>
                <w:sz w:val="20"/>
                <w:szCs w:val="20"/>
              </w:rPr>
              <w:t>отвечать на вопросы воспитателя.</w:t>
            </w:r>
          </w:p>
        </w:tc>
      </w:tr>
      <w:tr w:rsidR="00D71E3B" w:rsidRPr="00E73921" w14:paraId="4FC7A0DC" w14:textId="77777777" w:rsidTr="00E73921">
        <w:trPr>
          <w:trHeight w:val="114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5F513" w14:textId="77777777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</w:p>
        </w:tc>
      </w:tr>
      <w:tr w:rsidR="00D71E3B" w:rsidRPr="00E73921" w14:paraId="05B7077C" w14:textId="77777777" w:rsidTr="00E73921">
        <w:trPr>
          <w:trHeight w:val="345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3872F249" w14:textId="77777777" w:rsidR="00D71E3B" w:rsidRPr="00E73921" w:rsidRDefault="00D71E3B" w:rsidP="00D71E3B">
            <w:pPr>
              <w:spacing w:line="0" w:lineRule="atLeast"/>
              <w:ind w:left="57" w:right="113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C5B69C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0B71905" w14:textId="6C4EB771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Ситуация </w:t>
            </w: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«Если ты вдруг потерялся»</w:t>
            </w:r>
          </w:p>
          <w:p w14:paraId="3C1B7DD4" w14:textId="7F50C453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закрепление знаний о том, к кому можно обратиться за помощью, знания своего домашнего адреса.</w:t>
            </w:r>
          </w:p>
        </w:tc>
      </w:tr>
      <w:tr w:rsidR="00D71E3B" w:rsidRPr="00E73921" w14:paraId="2B085D57" w14:textId="77777777" w:rsidTr="00E73921">
        <w:trPr>
          <w:trHeight w:val="345"/>
        </w:trPr>
        <w:tc>
          <w:tcPr>
            <w:tcW w:w="38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9A6CEE0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5B555E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2D98B78" w14:textId="026A8260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Просмотр </w:t>
            </w:r>
            <w:proofErr w:type="gramStart"/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м</w:t>
            </w:r>
            <w:proofErr w:type="gramEnd"/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\ф «Насекомые вокруг нас»</w:t>
            </w:r>
          </w:p>
          <w:p w14:paraId="5F4667C8" w14:textId="586157B2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расширять знания детей о насекомых, учить выделять их главные признаки. Учить правилам поведения при встрече с насекомыми, воспитывать любознательность.</w:t>
            </w:r>
          </w:p>
        </w:tc>
      </w:tr>
      <w:tr w:rsidR="00D71E3B" w:rsidRPr="00E73921" w14:paraId="6B37E7F2" w14:textId="77777777" w:rsidTr="00E73921">
        <w:trPr>
          <w:trHeight w:val="345"/>
        </w:trPr>
        <w:tc>
          <w:tcPr>
            <w:tcW w:w="389" w:type="pct"/>
            <w:vMerge w:val="restart"/>
            <w:tcBorders>
              <w:top w:val="nil"/>
            </w:tcBorders>
            <w:shd w:val="clear" w:color="auto" w:fill="auto"/>
          </w:tcPr>
          <w:p w14:paraId="7AF1ABD7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5A641F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0EF3D432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Беседа «В мире опасных предметов» (бытовые приборы)</w:t>
            </w:r>
          </w:p>
          <w:p w14:paraId="3ABFCD68" w14:textId="6B8AFCEA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учить правилам безопасного поведения с бытовыми приборами дома</w:t>
            </w:r>
          </w:p>
        </w:tc>
      </w:tr>
      <w:tr w:rsidR="00D71E3B" w:rsidRPr="00E73921" w14:paraId="25900914" w14:textId="77777777" w:rsidTr="00E73921">
        <w:trPr>
          <w:trHeight w:val="345"/>
        </w:trPr>
        <w:tc>
          <w:tcPr>
            <w:tcW w:w="389" w:type="pct"/>
            <w:vMerge/>
            <w:tcBorders>
              <w:top w:val="nil"/>
            </w:tcBorders>
            <w:shd w:val="clear" w:color="auto" w:fill="auto"/>
          </w:tcPr>
          <w:p w14:paraId="5ACA0E99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9EDBC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0F98A8B6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Чтение Г. Зайцев «Крепкие зубы», Л. </w:t>
            </w:r>
            <w:proofErr w:type="spellStart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Зильберг</w:t>
            </w:r>
            <w:proofErr w:type="spellEnd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«Полезные продукты»</w:t>
            </w:r>
          </w:p>
          <w:p w14:paraId="2D620CC1" w14:textId="7A600F7E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учить </w:t>
            </w:r>
            <w:proofErr w:type="gramStart"/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внимательно</w:t>
            </w:r>
            <w:proofErr w:type="gramEnd"/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слушать, отвечать на вопросы воспитателя</w:t>
            </w:r>
          </w:p>
        </w:tc>
      </w:tr>
      <w:tr w:rsidR="00D71E3B" w:rsidRPr="00E73921" w14:paraId="4891E465" w14:textId="77777777" w:rsidTr="00E73921">
        <w:trPr>
          <w:trHeight w:val="345"/>
        </w:trPr>
        <w:tc>
          <w:tcPr>
            <w:tcW w:w="389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B90A40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CB05C0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11DDE314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Упражнение «Волшебный рисунок»</w:t>
            </w:r>
          </w:p>
          <w:p w14:paraId="51A8820C" w14:textId="1589C9A6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развитие дружеского отношения в детском коллективе, доверительных отношений (рисуем пальчиком на спине соседа)</w:t>
            </w:r>
          </w:p>
        </w:tc>
      </w:tr>
      <w:tr w:rsidR="00D71E3B" w:rsidRPr="00E73921" w14:paraId="020AE207" w14:textId="77777777" w:rsidTr="00E73921">
        <w:trPr>
          <w:trHeight w:val="345"/>
        </w:trPr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F3CEF6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675765CB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0F0425C0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Экскурсия по улице</w:t>
            </w:r>
          </w:p>
          <w:p w14:paraId="1EE8FFF4" w14:textId="6A8F513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закреплять знание о правилах поведения на улице и в общественных местах.</w:t>
            </w:r>
          </w:p>
          <w:p w14:paraId="052791BF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Игры </w:t>
            </w:r>
            <w:proofErr w:type="gramStart"/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</w:t>
            </w:r>
            <w:proofErr w:type="gramEnd"/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/и «Цветные автомобили»</w:t>
            </w:r>
          </w:p>
          <w:p w14:paraId="53446606" w14:textId="6AC85256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закреплять умение начинать движение в соответствии с цветом своего автомобиля, руководствуясь сигналами светофора. </w:t>
            </w:r>
          </w:p>
        </w:tc>
      </w:tr>
      <w:tr w:rsidR="00D71E3B" w:rsidRPr="00E73921" w14:paraId="4C607B78" w14:textId="77777777" w:rsidTr="00E73921">
        <w:trPr>
          <w:trHeight w:val="345"/>
        </w:trPr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8DE4F5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95709C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4C0DE6EA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Мониторинг</w:t>
            </w:r>
          </w:p>
        </w:tc>
      </w:tr>
    </w:tbl>
    <w:p w14:paraId="2C6D89FB" w14:textId="77777777" w:rsidR="00D56415" w:rsidRPr="00E73921" w:rsidRDefault="00D56415" w:rsidP="007C7E8E">
      <w:pPr>
        <w:tabs>
          <w:tab w:val="left" w:pos="360"/>
          <w:tab w:val="left" w:pos="700"/>
        </w:tabs>
        <w:spacing w:after="160" w:line="259" w:lineRule="auto"/>
        <w:contextualSpacing/>
        <w:jc w:val="center"/>
        <w:rPr>
          <w:rFonts w:eastAsia="Arial"/>
          <w:b/>
          <w:sz w:val="20"/>
          <w:szCs w:val="20"/>
          <w:lang w:eastAsia="ru-RU"/>
        </w:rPr>
      </w:pPr>
    </w:p>
    <w:p w14:paraId="01531E6E" w14:textId="77777777" w:rsidR="007C7E8E" w:rsidRPr="00E73921" w:rsidRDefault="007C7E8E" w:rsidP="007C7E8E">
      <w:pPr>
        <w:tabs>
          <w:tab w:val="left" w:pos="360"/>
          <w:tab w:val="left" w:pos="700"/>
        </w:tabs>
        <w:ind w:left="720"/>
        <w:contextualSpacing/>
        <w:rPr>
          <w:rFonts w:eastAsia="Arial"/>
          <w:b/>
          <w:i/>
          <w:sz w:val="20"/>
          <w:szCs w:val="20"/>
          <w:lang w:eastAsia="ru-RU"/>
        </w:rPr>
      </w:pPr>
    </w:p>
    <w:p w14:paraId="0F9C31C8" w14:textId="4936CBBA" w:rsidR="00CC3047" w:rsidRPr="00E73921" w:rsidRDefault="00D71E3B" w:rsidP="00E73921">
      <w:pPr>
        <w:jc w:val="center"/>
        <w:rPr>
          <w:b/>
          <w:i/>
          <w:sz w:val="24"/>
          <w:szCs w:val="24"/>
        </w:rPr>
      </w:pPr>
      <w:r w:rsidRPr="00E73921">
        <w:rPr>
          <w:b/>
          <w:i/>
          <w:sz w:val="24"/>
          <w:szCs w:val="24"/>
        </w:rPr>
        <w:t xml:space="preserve">Планирование безопасного поведения в быту, социуме, на природе у </w:t>
      </w:r>
      <w:proofErr w:type="gramStart"/>
      <w:r w:rsidRPr="00E73921">
        <w:rPr>
          <w:b/>
          <w:i/>
          <w:sz w:val="24"/>
          <w:szCs w:val="24"/>
        </w:rPr>
        <w:t>обучающихся</w:t>
      </w:r>
      <w:proofErr w:type="gramEnd"/>
      <w:r w:rsidRPr="00E73921">
        <w:rPr>
          <w:b/>
          <w:i/>
          <w:sz w:val="24"/>
          <w:szCs w:val="24"/>
        </w:rPr>
        <w:t xml:space="preserve"> дошкольного возраста.</w:t>
      </w:r>
      <w:r w:rsidR="00E73921">
        <w:rPr>
          <w:b/>
          <w:i/>
          <w:sz w:val="24"/>
          <w:szCs w:val="24"/>
        </w:rPr>
        <w:t xml:space="preserve"> </w:t>
      </w:r>
      <w:r w:rsidR="00CC3047" w:rsidRPr="00E73921">
        <w:rPr>
          <w:rFonts w:eastAsia="Times New Roman"/>
          <w:b/>
          <w:bCs/>
          <w:i/>
          <w:sz w:val="24"/>
          <w:szCs w:val="24"/>
        </w:rPr>
        <w:t>Старшая группа (5-6  лет)</w:t>
      </w:r>
    </w:p>
    <w:tbl>
      <w:tblPr>
        <w:tblW w:w="5490" w:type="pct"/>
        <w:tblInd w:w="-5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2128"/>
        <w:gridCol w:w="7937"/>
      </w:tblGrid>
      <w:tr w:rsidR="00D56415" w:rsidRPr="00E73921" w14:paraId="77BA870B" w14:textId="77777777" w:rsidTr="00E73921">
        <w:trPr>
          <w:trHeight w:val="283"/>
        </w:trPr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4632B" w14:textId="77777777" w:rsidR="00D56415" w:rsidRPr="00E73921" w:rsidRDefault="00D56415" w:rsidP="00E73921">
            <w:pPr>
              <w:spacing w:line="0" w:lineRule="atLeast"/>
              <w:ind w:right="-1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shd w:val="clear" w:color="auto" w:fill="auto"/>
          </w:tcPr>
          <w:p w14:paraId="0DBD16EE" w14:textId="340ADEC6" w:rsidR="00D56415" w:rsidRPr="00E73921" w:rsidRDefault="00D56415" w:rsidP="00D71E3B">
            <w:pPr>
              <w:spacing w:line="0" w:lineRule="atLeast"/>
              <w:jc w:val="center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</w:rPr>
              <w:t>Раздел</w:t>
            </w:r>
            <w:r w:rsidRPr="00E73921"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3636" w:type="pct"/>
            <w:tcBorders>
              <w:bottom w:val="single" w:sz="4" w:space="0" w:color="auto"/>
            </w:tcBorders>
          </w:tcPr>
          <w:p w14:paraId="2A2565AE" w14:textId="77777777" w:rsidR="00D56415" w:rsidRPr="00E73921" w:rsidRDefault="00D56415" w:rsidP="00D56415">
            <w:pPr>
              <w:spacing w:line="0" w:lineRule="atLeast"/>
              <w:jc w:val="center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Совместная деятельность</w:t>
            </w:r>
          </w:p>
        </w:tc>
      </w:tr>
      <w:tr w:rsidR="00D56415" w:rsidRPr="00E73921" w14:paraId="0C4C41BA" w14:textId="77777777" w:rsidTr="00E73921">
        <w:trPr>
          <w:trHeight w:val="186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BB219" w14:textId="77777777" w:rsidR="00D56415" w:rsidRPr="00E73921" w:rsidRDefault="00D56415" w:rsidP="00D56415">
            <w:pPr>
              <w:ind w:left="57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Мониторинг</w:t>
            </w:r>
          </w:p>
        </w:tc>
      </w:tr>
      <w:tr w:rsidR="00D56415" w:rsidRPr="00E73921" w14:paraId="231F0AFD" w14:textId="77777777" w:rsidTr="00E73921">
        <w:trPr>
          <w:trHeight w:val="371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64822B79" w14:textId="77777777" w:rsidR="00D56415" w:rsidRPr="00E73921" w:rsidRDefault="00D56415" w:rsidP="00D56415">
            <w:pPr>
              <w:ind w:left="57" w:right="113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  <w:t>Сентябрь</w:t>
            </w:r>
          </w:p>
          <w:p w14:paraId="70CAB5EB" w14:textId="77777777" w:rsidR="00D56415" w:rsidRPr="00E73921" w:rsidRDefault="00D56415" w:rsidP="00D56415">
            <w:pPr>
              <w:spacing w:line="252" w:lineRule="exact"/>
              <w:ind w:left="113"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B1E6F8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7CC5EE64" w14:textId="77777777" w:rsidR="00B6603D" w:rsidRPr="00E73921" w:rsidRDefault="00B6603D" w:rsidP="00B6603D">
            <w:pPr>
              <w:ind w:left="57"/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>Беседа «Пора, не пора – не ходи со двора»</w:t>
            </w:r>
          </w:p>
          <w:p w14:paraId="62F66F77" w14:textId="44F258CA" w:rsidR="00D56415" w:rsidRPr="00E73921" w:rsidRDefault="00B6603D" w:rsidP="00B6603D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 xml:space="preserve"> уточнить знания детей о правилах поведения на улице.</w:t>
            </w:r>
          </w:p>
        </w:tc>
      </w:tr>
      <w:tr w:rsidR="00D56415" w:rsidRPr="00E73921" w14:paraId="567E5A61" w14:textId="77777777" w:rsidTr="00E73921">
        <w:trPr>
          <w:trHeight w:val="356"/>
        </w:trPr>
        <w:tc>
          <w:tcPr>
            <w:tcW w:w="389" w:type="pct"/>
            <w:vMerge/>
            <w:shd w:val="clear" w:color="auto" w:fill="auto"/>
          </w:tcPr>
          <w:p w14:paraId="78F54ED1" w14:textId="77777777" w:rsidR="00D56415" w:rsidRPr="00E73921" w:rsidRDefault="00D56415" w:rsidP="00D56415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DDAFFE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44CA02DF" w14:textId="77777777" w:rsidR="00B6603D" w:rsidRPr="00E73921" w:rsidRDefault="00430F48" w:rsidP="00D56415">
            <w:pPr>
              <w:ind w:left="57"/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>Игра: Д/и «Съедобное - несъедобное»</w:t>
            </w:r>
          </w:p>
          <w:p w14:paraId="54B59E14" w14:textId="31E2167F" w:rsidR="00D56415" w:rsidRPr="00E73921" w:rsidRDefault="00B6603D" w:rsidP="00D56415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430F48" w:rsidRPr="00E73921">
              <w:rPr>
                <w:rFonts w:eastAsia="Times New Roman" w:cs="Arial"/>
                <w:sz w:val="20"/>
                <w:szCs w:val="20"/>
                <w:lang w:eastAsia="ru-RU"/>
              </w:rPr>
              <w:t>формировать представления о съедобных и несъедобных грибах и ягодах, развивать мышление, внимание, речь.</w:t>
            </w:r>
          </w:p>
        </w:tc>
      </w:tr>
      <w:tr w:rsidR="00D56415" w:rsidRPr="00E73921" w14:paraId="02944F60" w14:textId="77777777" w:rsidTr="00E73921">
        <w:trPr>
          <w:trHeight w:val="265"/>
        </w:trPr>
        <w:tc>
          <w:tcPr>
            <w:tcW w:w="389" w:type="pct"/>
            <w:vMerge/>
            <w:shd w:val="clear" w:color="auto" w:fill="auto"/>
          </w:tcPr>
          <w:p w14:paraId="485E1168" w14:textId="77777777" w:rsidR="00D56415" w:rsidRPr="00E73921" w:rsidRDefault="00D56415" w:rsidP="00D56415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CE9846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3C051DA7" w14:textId="77777777" w:rsidR="00B6603D" w:rsidRPr="00E73921" w:rsidRDefault="00B6603D" w:rsidP="00430F48">
            <w:pPr>
              <w:ind w:left="57"/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 xml:space="preserve">Беседа </w:t>
            </w:r>
            <w:r w:rsidR="00430F48"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>«Огонь – друг или враг?»</w:t>
            </w:r>
          </w:p>
          <w:p w14:paraId="7FF55A40" w14:textId="10E24E21" w:rsidR="00D56415" w:rsidRPr="00E73921" w:rsidRDefault="00B6603D" w:rsidP="00B6603D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430F48" w:rsidRPr="00E73921">
              <w:rPr>
                <w:rFonts w:eastAsia="Times New Roman" w:cs="Arial"/>
                <w:sz w:val="20"/>
                <w:szCs w:val="20"/>
                <w:lang w:eastAsia="ru-RU"/>
              </w:rPr>
              <w:t>закрепить знания о пользе и вреде огня, правилах пожарной безопасности. Воспитывать уважение к профессии пожарного.</w:t>
            </w:r>
          </w:p>
        </w:tc>
      </w:tr>
      <w:tr w:rsidR="00D56415" w:rsidRPr="00E73921" w14:paraId="431F8141" w14:textId="77777777" w:rsidTr="00E73921">
        <w:trPr>
          <w:trHeight w:val="247"/>
        </w:trPr>
        <w:tc>
          <w:tcPr>
            <w:tcW w:w="389" w:type="pct"/>
            <w:vMerge/>
            <w:shd w:val="clear" w:color="auto" w:fill="auto"/>
          </w:tcPr>
          <w:p w14:paraId="0EB5CEC0" w14:textId="77777777" w:rsidR="00D56415" w:rsidRPr="00E73921" w:rsidRDefault="00D56415" w:rsidP="00D56415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C94A0E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76EF1E7A" w14:textId="77777777" w:rsidR="00B6603D" w:rsidRPr="00E73921" w:rsidRDefault="00430F48" w:rsidP="00430F48">
            <w:pPr>
              <w:ind w:left="57"/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>Игра – беседа «Спорт – это здоровье»</w:t>
            </w:r>
          </w:p>
          <w:p w14:paraId="182AF5AC" w14:textId="5B8FD7A2" w:rsidR="00D56415" w:rsidRPr="00E73921" w:rsidRDefault="00B6603D" w:rsidP="00430F48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430F48" w:rsidRPr="00E73921">
              <w:rPr>
                <w:rFonts w:eastAsia="Times New Roman" w:cs="Arial"/>
                <w:sz w:val="20"/>
                <w:szCs w:val="20"/>
                <w:lang w:eastAsia="ru-RU"/>
              </w:rPr>
              <w:t>развивать интерес к различным видам спорта, желание заниматься физкультурой.</w:t>
            </w:r>
          </w:p>
        </w:tc>
      </w:tr>
      <w:tr w:rsidR="00D56415" w:rsidRPr="00E73921" w14:paraId="2E075688" w14:textId="77777777" w:rsidTr="00E73921">
        <w:trPr>
          <w:trHeight w:val="585"/>
        </w:trPr>
        <w:tc>
          <w:tcPr>
            <w:tcW w:w="389" w:type="pct"/>
            <w:vMerge/>
            <w:shd w:val="clear" w:color="auto" w:fill="auto"/>
          </w:tcPr>
          <w:p w14:paraId="2AAE762D" w14:textId="77777777" w:rsidR="00D56415" w:rsidRPr="00E73921" w:rsidRDefault="00D56415" w:rsidP="00D56415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874D8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E5949C8" w14:textId="77777777" w:rsidR="00B86B69" w:rsidRPr="00E73921" w:rsidRDefault="00B86B69" w:rsidP="00B86B69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«Поездка к морю». </w:t>
            </w:r>
          </w:p>
          <w:p w14:paraId="33A72370" w14:textId="64009C6D" w:rsidR="00D56415" w:rsidRPr="00E73921" w:rsidRDefault="00B86B69" w:rsidP="00B86B69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>Закрепить представления детей о том, как вести себя на воде (в море); учить оказывать элементарную помощь пострадавшим.</w:t>
            </w:r>
          </w:p>
        </w:tc>
      </w:tr>
      <w:tr w:rsidR="00D56415" w:rsidRPr="00E73921" w14:paraId="51CFAC87" w14:textId="77777777" w:rsidTr="00E73921">
        <w:trPr>
          <w:trHeight w:val="230"/>
        </w:trPr>
        <w:tc>
          <w:tcPr>
            <w:tcW w:w="389" w:type="pct"/>
            <w:vMerge/>
            <w:shd w:val="clear" w:color="auto" w:fill="auto"/>
          </w:tcPr>
          <w:p w14:paraId="6A8F7DE3" w14:textId="77777777" w:rsidR="00D56415" w:rsidRPr="00E73921" w:rsidRDefault="00D56415" w:rsidP="00D56415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1DDD6F8B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03A9A755" w14:textId="77777777" w:rsidR="00B6603D" w:rsidRPr="00E73921" w:rsidRDefault="00430F48" w:rsidP="00B6603D">
            <w:pPr>
              <w:ind w:left="57"/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>/ и «Пешеходы и транспорт»</w:t>
            </w:r>
          </w:p>
          <w:p w14:paraId="2392CD03" w14:textId="4F188402" w:rsidR="00D56415" w:rsidRPr="00E73921" w:rsidRDefault="00B6603D" w:rsidP="00B6603D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430F48" w:rsidRPr="00E73921">
              <w:rPr>
                <w:rFonts w:eastAsia="Times New Roman" w:cs="Arial"/>
                <w:sz w:val="20"/>
                <w:szCs w:val="20"/>
                <w:lang w:eastAsia="ru-RU"/>
              </w:rPr>
              <w:t>знакомить с правилами дорожного движения, правилами передвижения пешеходов и велосипедистов.</w:t>
            </w:r>
          </w:p>
        </w:tc>
      </w:tr>
      <w:tr w:rsidR="00D71E3B" w:rsidRPr="00E73921" w14:paraId="426B71CE" w14:textId="77777777" w:rsidTr="00E73921">
        <w:trPr>
          <w:trHeight w:val="19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1A98FA" w14:textId="02C165BD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</w:p>
        </w:tc>
      </w:tr>
      <w:tr w:rsidR="00D71E3B" w:rsidRPr="00E73921" w14:paraId="5D4DDEFF" w14:textId="77777777" w:rsidTr="00E73921">
        <w:trPr>
          <w:trHeight w:val="510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2EF9D483" w14:textId="77777777" w:rsidR="00D71E3B" w:rsidRPr="00E73921" w:rsidRDefault="00D71E3B" w:rsidP="00D71E3B">
            <w:pPr>
              <w:spacing w:after="160" w:line="252" w:lineRule="exact"/>
              <w:ind w:left="113" w:right="22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5A75EA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16D4CFB3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Беседы «Опасные ситуации контактов с незнакомыми людьми»</w:t>
            </w:r>
          </w:p>
          <w:p w14:paraId="7A1A4820" w14:textId="41B29C5F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формировать представления о безопасном поведении с незнакомыми людьми</w:t>
            </w:r>
          </w:p>
        </w:tc>
      </w:tr>
      <w:tr w:rsidR="00D71E3B" w:rsidRPr="00E73921" w14:paraId="49D419CE" w14:textId="77777777" w:rsidTr="00E73921">
        <w:trPr>
          <w:trHeight w:val="255"/>
        </w:trPr>
        <w:tc>
          <w:tcPr>
            <w:tcW w:w="389" w:type="pct"/>
            <w:vMerge/>
            <w:shd w:val="clear" w:color="auto" w:fill="auto"/>
          </w:tcPr>
          <w:p w14:paraId="0F70C1B8" w14:textId="77777777" w:rsidR="00D71E3B" w:rsidRPr="00E73921" w:rsidRDefault="00D71E3B" w:rsidP="00D71E3B">
            <w:pPr>
              <w:spacing w:after="160" w:line="252" w:lineRule="exact"/>
              <w:ind w:left="113"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C4649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4541EFC3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Игра: Д/и «Сбор грибов и ягод»</w:t>
            </w:r>
          </w:p>
          <w:p w14:paraId="360B6118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закрепить знания о съедобных и несъедобных грибах и ягодах. </w:t>
            </w:r>
          </w:p>
          <w:p w14:paraId="73456F84" w14:textId="230AC3C8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Чтение Сказки В. Даля «Война грибов с ягодами»</w:t>
            </w:r>
          </w:p>
        </w:tc>
      </w:tr>
      <w:tr w:rsidR="00D71E3B" w:rsidRPr="00E73921" w14:paraId="0268BDEB" w14:textId="77777777" w:rsidTr="00E73921">
        <w:trPr>
          <w:cantSplit/>
          <w:trHeight w:val="244"/>
        </w:trPr>
        <w:tc>
          <w:tcPr>
            <w:tcW w:w="389" w:type="pct"/>
            <w:vMerge/>
            <w:shd w:val="clear" w:color="auto" w:fill="auto"/>
            <w:textDirection w:val="btLr"/>
          </w:tcPr>
          <w:p w14:paraId="68EEE19B" w14:textId="77777777" w:rsidR="00D71E3B" w:rsidRPr="00E73921" w:rsidRDefault="00D71E3B" w:rsidP="00D71E3B">
            <w:pPr>
              <w:spacing w:after="160" w:line="252" w:lineRule="exact"/>
              <w:ind w:left="113"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51D51F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2F8C785E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proofErr w:type="gramStart"/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</w:t>
            </w:r>
            <w:proofErr w:type="gramEnd"/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/и «Птенчики в беде»</w:t>
            </w:r>
          </w:p>
          <w:p w14:paraId="7169C99F" w14:textId="64CBD121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развивать быстроту реакции, ловкость, ориентировку в пространстве. Формировать чувство долга, сострадания к животным, желание оказать помощь </w:t>
            </w:r>
            <w:proofErr w:type="gramStart"/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ближнему</w:t>
            </w:r>
            <w:proofErr w:type="gramEnd"/>
          </w:p>
        </w:tc>
      </w:tr>
      <w:tr w:rsidR="00D71E3B" w:rsidRPr="00E73921" w14:paraId="3AD3D9D5" w14:textId="77777777" w:rsidTr="00E73921">
        <w:trPr>
          <w:trHeight w:val="234"/>
        </w:trPr>
        <w:tc>
          <w:tcPr>
            <w:tcW w:w="389" w:type="pct"/>
            <w:vMerge/>
            <w:shd w:val="clear" w:color="auto" w:fill="auto"/>
          </w:tcPr>
          <w:p w14:paraId="074A9C3E" w14:textId="77777777" w:rsidR="00D71E3B" w:rsidRPr="00E73921" w:rsidRDefault="00D71E3B" w:rsidP="00D71E3B">
            <w:pPr>
              <w:spacing w:after="160" w:line="252" w:lineRule="exact"/>
              <w:ind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58AF05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7F2C4378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«Микробы и вирусы» </w:t>
            </w:r>
          </w:p>
          <w:p w14:paraId="693F4200" w14:textId="26D7F9CA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Научить детей заботиться о своём здоровье, избегать ситуаций, приносящих вред здоровью. Дать детям элементарные представления об инфекционных болезнях и их возбудителях. Воспитывать привычку в соблюдении правил личной гигиены.</w:t>
            </w:r>
          </w:p>
        </w:tc>
      </w:tr>
      <w:tr w:rsidR="00D71E3B" w:rsidRPr="00E73921" w14:paraId="0225EF9F" w14:textId="77777777" w:rsidTr="00E73921">
        <w:trPr>
          <w:trHeight w:val="508"/>
        </w:trPr>
        <w:tc>
          <w:tcPr>
            <w:tcW w:w="38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C58A66E" w14:textId="77777777" w:rsidR="00D71E3B" w:rsidRPr="00E73921" w:rsidRDefault="00D71E3B" w:rsidP="00D71E3B">
            <w:pPr>
              <w:spacing w:after="160" w:line="252" w:lineRule="exact"/>
              <w:ind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F5B2F0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14380024" w14:textId="7777777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Игра-ситуация «Если ты заблудился»</w:t>
            </w:r>
          </w:p>
          <w:p w14:paraId="2FDE6719" w14:textId="078725E0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закреплять знания своего адреса, имен родителей, своей фамилии</w:t>
            </w:r>
          </w:p>
        </w:tc>
      </w:tr>
      <w:tr w:rsidR="00D71E3B" w:rsidRPr="00E73921" w14:paraId="3F9F95A8" w14:textId="77777777" w:rsidTr="00E73921">
        <w:trPr>
          <w:trHeight w:val="510"/>
        </w:trPr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</w:tcPr>
          <w:p w14:paraId="04664975" w14:textId="77777777" w:rsidR="00D71E3B" w:rsidRPr="00E73921" w:rsidRDefault="00D71E3B" w:rsidP="00D71E3B">
            <w:pPr>
              <w:spacing w:after="160" w:line="252" w:lineRule="exact"/>
              <w:ind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631CC4CD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61A87EEC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Беседа «Мостовая – для машин, тротуары – для пешехода»</w:t>
            </w:r>
          </w:p>
          <w:p w14:paraId="61B6DF40" w14:textId="7A0DC0E0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уточнить представления детей о правилах уличного движения. Продолжать знакомить с правилами дорожного движения по обочине, убедить в необходимости соблюдать их.</w:t>
            </w:r>
          </w:p>
        </w:tc>
      </w:tr>
      <w:tr w:rsidR="00D71E3B" w:rsidRPr="00E73921" w14:paraId="0E1DFCF4" w14:textId="77777777" w:rsidTr="00E73921">
        <w:trPr>
          <w:trHeight w:val="298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83D2E16" w14:textId="5068C778" w:rsidR="00D71E3B" w:rsidRPr="00E73921" w:rsidRDefault="00D71E3B" w:rsidP="00D71E3B">
            <w:pPr>
              <w:ind w:left="57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D71E3B" w:rsidRPr="00E73921" w14:paraId="42D75451" w14:textId="77777777" w:rsidTr="00E73921">
        <w:trPr>
          <w:trHeight w:val="390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2F7DD2E4" w14:textId="77777777" w:rsidR="00D71E3B" w:rsidRPr="00E73921" w:rsidRDefault="00D71E3B" w:rsidP="00D71E3B">
            <w:pPr>
              <w:spacing w:after="160" w:line="252" w:lineRule="exact"/>
              <w:ind w:left="113" w:right="97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103BCA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78FB53AF" w14:textId="2116A165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Беседа «Правила поведения в чрезвычайной ситуации» (терроризм)</w:t>
            </w:r>
          </w:p>
          <w:p w14:paraId="5CC669D7" w14:textId="11AD1B6A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обучение правилам поведения в подобной ситуации</w:t>
            </w:r>
          </w:p>
        </w:tc>
      </w:tr>
      <w:tr w:rsidR="00D71E3B" w:rsidRPr="00E73921" w14:paraId="7205FE71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59CA80E4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F8005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7308510D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Беседа «Правила поведения в природе»</w:t>
            </w:r>
          </w:p>
          <w:p w14:paraId="76AD50E9" w14:textId="1DD8F522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закреплять представление о том, что мы можем сделать для того, чтобы сберечь природу, воспитывать бережное отношение к животным.</w:t>
            </w:r>
          </w:p>
        </w:tc>
      </w:tr>
      <w:tr w:rsidR="00D71E3B" w:rsidRPr="00E73921" w14:paraId="4F2D4967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6AFF225E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D670F3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534DE4F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Игра – соревнования «Сбей мяч»</w:t>
            </w:r>
          </w:p>
          <w:p w14:paraId="35B7FD69" w14:textId="3CF7C43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закреплять знания о средствах пожаротушения. Развивать глазомер, ловкость.</w:t>
            </w:r>
          </w:p>
          <w:p w14:paraId="4B5C2412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Игра </w:t>
            </w:r>
            <w:proofErr w:type="gramStart"/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</w:t>
            </w:r>
            <w:proofErr w:type="gramEnd"/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/и «Юные пожарные»</w:t>
            </w:r>
          </w:p>
          <w:p w14:paraId="74FAA8DE" w14:textId="3EA059E1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развивать двигательную активность. Уточнять знания детей о работе пожарных, о причинах пожаров, об элементарных правилах поведения во время пожара.</w:t>
            </w:r>
          </w:p>
        </w:tc>
      </w:tr>
      <w:tr w:rsidR="00D71E3B" w:rsidRPr="00E73921" w14:paraId="48E15FE7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1765DEE5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4AEF0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591A6E5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Чтение Г. </w:t>
            </w:r>
            <w:proofErr w:type="spellStart"/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Блинова</w:t>
            </w:r>
            <w:proofErr w:type="spellEnd"/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«Лекарство – не игрушка»</w:t>
            </w:r>
          </w:p>
          <w:p w14:paraId="2C580C6C" w14:textId="789F117E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учить безопасному поведению с лекарственными препаратами</w:t>
            </w:r>
          </w:p>
        </w:tc>
      </w:tr>
      <w:tr w:rsidR="00D71E3B" w:rsidRPr="00E73921" w14:paraId="7A886BBF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09290480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E655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2ECF938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Игра «Ласковое солнышко»</w:t>
            </w:r>
          </w:p>
          <w:p w14:paraId="28A26EFB" w14:textId="7872E756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учить использовать ласковые слова по отношению к друзьям и родным</w:t>
            </w:r>
          </w:p>
        </w:tc>
      </w:tr>
      <w:tr w:rsidR="00D71E3B" w:rsidRPr="00E73921" w14:paraId="3EEAD737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5E9A730C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663C8C84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048380B" w14:textId="3D0576F9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Беседа «О полосатой «зебре» и дорожном знаке «пешеходный переход»</w:t>
            </w:r>
          </w:p>
          <w:p w14:paraId="3BE79924" w14:textId="40A32068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расширять у детей знания правил дорожного движения, напомнить о значении дорожного знака «Пешеходный переход». Дать представление о дорожном знаке «Движение пешеходов запрещено».</w:t>
            </w:r>
          </w:p>
        </w:tc>
      </w:tr>
      <w:tr w:rsidR="00D71E3B" w:rsidRPr="00E73921" w14:paraId="4218A293" w14:textId="77777777" w:rsidTr="00E73921">
        <w:trPr>
          <w:trHeight w:val="188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24F2A5A" w14:textId="01547187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D71E3B" w:rsidRPr="00E73921" w14:paraId="79CACD4C" w14:textId="77777777" w:rsidTr="00E73921">
        <w:trPr>
          <w:trHeight w:val="375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4621C01D" w14:textId="77777777" w:rsidR="00D71E3B" w:rsidRPr="00E73921" w:rsidRDefault="00D71E3B" w:rsidP="00D71E3B">
            <w:pPr>
              <w:ind w:left="57" w:right="113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D3E2CB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00F74223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Сюжетно-ролевая игра «Мы – спасатели»</w:t>
            </w:r>
          </w:p>
          <w:p w14:paraId="2198B0FE" w14:textId="1DE5B08C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закреплять основы безопасности жизнедеятельности человека. Знакомить с работой службы спасения - МЧС.</w:t>
            </w:r>
          </w:p>
        </w:tc>
      </w:tr>
      <w:tr w:rsidR="00D71E3B" w:rsidRPr="00E73921" w14:paraId="21FBB23D" w14:textId="77777777" w:rsidTr="00E73921">
        <w:trPr>
          <w:trHeight w:val="375"/>
        </w:trPr>
        <w:tc>
          <w:tcPr>
            <w:tcW w:w="389" w:type="pct"/>
            <w:vMerge/>
            <w:shd w:val="clear" w:color="auto" w:fill="auto"/>
          </w:tcPr>
          <w:p w14:paraId="7432D252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BB7B6A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426969F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«Умеешь ли ты обращаться с животными?»</w:t>
            </w:r>
          </w:p>
          <w:p w14:paraId="484F36F2" w14:textId="318613E3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дать знания о правилах поведения при встрече с различными домашними животными и при общении с ними. Учить детей понимать состояние и поведение животных. Яшин</w:t>
            </w:r>
            <w:proofErr w:type="gramStart"/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«Покормите птиц зимой»</w:t>
            </w:r>
          </w:p>
        </w:tc>
      </w:tr>
      <w:tr w:rsidR="00D71E3B" w:rsidRPr="00E73921" w14:paraId="64BD6890" w14:textId="77777777" w:rsidTr="00E73921">
        <w:trPr>
          <w:trHeight w:val="375"/>
        </w:trPr>
        <w:tc>
          <w:tcPr>
            <w:tcW w:w="389" w:type="pct"/>
            <w:vMerge/>
            <w:shd w:val="clear" w:color="auto" w:fill="auto"/>
          </w:tcPr>
          <w:p w14:paraId="4FF19D35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8EC4C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7787FF3C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Беседа «Правила пользования </w:t>
            </w:r>
            <w:proofErr w:type="gramStart"/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бытовыми</w:t>
            </w:r>
            <w:proofErr w:type="gramEnd"/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приборам (газовая плита, утюг и др.). </w:t>
            </w:r>
          </w:p>
          <w:p w14:paraId="53FDE49E" w14:textId="506C4279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Закреплять навыки безопасного пользования бытовыми предметами. Развивать мышление, речь.</w:t>
            </w:r>
          </w:p>
          <w:p w14:paraId="4E38666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Чтение Гальченко В. «Первая тревога. Приключение пожарного,</w:t>
            </w:r>
          </w:p>
        </w:tc>
      </w:tr>
      <w:tr w:rsidR="00D71E3B" w:rsidRPr="00E73921" w14:paraId="11DC947F" w14:textId="77777777" w:rsidTr="00E73921">
        <w:trPr>
          <w:trHeight w:val="375"/>
        </w:trPr>
        <w:tc>
          <w:tcPr>
            <w:tcW w:w="389" w:type="pct"/>
            <w:vMerge/>
            <w:shd w:val="clear" w:color="auto" w:fill="auto"/>
          </w:tcPr>
          <w:p w14:paraId="516152C6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B15671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092E7375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«Осторожно, грипп!»</w:t>
            </w:r>
          </w:p>
          <w:p w14:paraId="41666FD2" w14:textId="3959AE10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учить заботиться о своем здоровье. Познакомить с характерными признаками болезни и профилактикой.</w:t>
            </w:r>
          </w:p>
        </w:tc>
      </w:tr>
      <w:tr w:rsidR="00D71E3B" w:rsidRPr="00E73921" w14:paraId="090CA1E0" w14:textId="77777777" w:rsidTr="00E73921">
        <w:trPr>
          <w:trHeight w:val="375"/>
        </w:trPr>
        <w:tc>
          <w:tcPr>
            <w:tcW w:w="389" w:type="pct"/>
            <w:vMerge/>
            <w:shd w:val="clear" w:color="auto" w:fill="auto"/>
          </w:tcPr>
          <w:p w14:paraId="5639915F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8ABD0E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7DDE9EBE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Сказки «Соломинка, пузырь и лапоть»</w:t>
            </w:r>
          </w:p>
          <w:p w14:paraId="5A83B03B" w14:textId="3C9D1EDC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>показать, как недопонимание может привести к беде.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71E3B" w:rsidRPr="00E73921" w14:paraId="2B42C210" w14:textId="77777777" w:rsidTr="00E73921">
        <w:trPr>
          <w:trHeight w:val="375"/>
        </w:trPr>
        <w:tc>
          <w:tcPr>
            <w:tcW w:w="389" w:type="pct"/>
            <w:vMerge/>
            <w:shd w:val="clear" w:color="auto" w:fill="auto"/>
          </w:tcPr>
          <w:p w14:paraId="44AACB11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673D29F5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F0B4F38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Игра «Красный, желтый, зеленый»</w:t>
            </w:r>
          </w:p>
          <w:p w14:paraId="307F9397" w14:textId="56CB9C06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уточнить знание значений сигналов светофора. Развивать внимание.</w:t>
            </w:r>
          </w:p>
          <w:p w14:paraId="294DDDCD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sz w:val="20"/>
                <w:szCs w:val="20"/>
                <w:lang w:eastAsia="ru-RU"/>
              </w:rPr>
              <w:t>Наблюдение «Осторожно, гололед!»</w:t>
            </w:r>
          </w:p>
        </w:tc>
      </w:tr>
      <w:tr w:rsidR="00D71E3B" w:rsidRPr="00E73921" w14:paraId="2F3B6989" w14:textId="77777777" w:rsidTr="00E73921">
        <w:trPr>
          <w:trHeight w:val="118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3B1BA951" w14:textId="5EB92F32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D71E3B" w:rsidRPr="00E73921" w14:paraId="307737E2" w14:textId="77777777" w:rsidTr="00E73921">
        <w:trPr>
          <w:trHeight w:val="300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154C6FD5" w14:textId="77777777" w:rsidR="00D71E3B" w:rsidRPr="00E73921" w:rsidRDefault="00D71E3B" w:rsidP="00D71E3B">
            <w:pPr>
              <w:ind w:left="57" w:right="113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Январь</w:t>
            </w:r>
          </w:p>
          <w:p w14:paraId="306B07A9" w14:textId="77777777" w:rsidR="00D71E3B" w:rsidRPr="00E73921" w:rsidRDefault="00D71E3B" w:rsidP="00D71E3B">
            <w:pPr>
              <w:ind w:left="57" w:right="113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1AA99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52DB230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Д/и «Каких людей в форме ты знаешь: военный, милиционер, охранник, продавец»</w:t>
            </w:r>
          </w:p>
          <w:p w14:paraId="61CA7F01" w14:textId="582C9C51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>рассмотреть людей в спецодежде, научиться определять к какой профессии они относятся, как они смогут помочь, если ты потерялся.</w:t>
            </w:r>
          </w:p>
        </w:tc>
      </w:tr>
      <w:tr w:rsidR="00D71E3B" w:rsidRPr="00E73921" w14:paraId="26AA29FF" w14:textId="77777777" w:rsidTr="00E73921">
        <w:trPr>
          <w:trHeight w:val="300"/>
        </w:trPr>
        <w:tc>
          <w:tcPr>
            <w:tcW w:w="389" w:type="pct"/>
            <w:vMerge/>
            <w:shd w:val="clear" w:color="auto" w:fill="auto"/>
          </w:tcPr>
          <w:p w14:paraId="68A7AFDE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12BE8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7933C57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«Зоологическое лото»</w:t>
            </w:r>
          </w:p>
          <w:p w14:paraId="3840C5E0" w14:textId="54EDE080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>развивать внимание, помочь детям запомнить название животного и место его обитания.</w:t>
            </w:r>
          </w:p>
          <w:p w14:paraId="5E240394" w14:textId="27F3FB8B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Моделирование ситуаций «Зная азбуку «Ау» - я в лесу не пропаду»</w:t>
            </w:r>
          </w:p>
        </w:tc>
      </w:tr>
      <w:tr w:rsidR="00D71E3B" w:rsidRPr="00E73921" w14:paraId="3BE78854" w14:textId="77777777" w:rsidTr="00E73921">
        <w:trPr>
          <w:trHeight w:val="300"/>
        </w:trPr>
        <w:tc>
          <w:tcPr>
            <w:tcW w:w="389" w:type="pct"/>
            <w:vMerge/>
            <w:shd w:val="clear" w:color="auto" w:fill="auto"/>
          </w:tcPr>
          <w:p w14:paraId="6919DE52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72E2F5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6066F461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Сюжетная картина «Пожарная машина спешит на помощь»</w:t>
            </w:r>
          </w:p>
          <w:p w14:paraId="05FFD75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>закреплять знания о назначении пожарной машины;</w:t>
            </w: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рассматривание игрушки «Пожарная машина»</w:t>
            </w:r>
          </w:p>
          <w:p w14:paraId="72798B72" w14:textId="013DDF4D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>развивать зрительное внимание.</w:t>
            </w:r>
          </w:p>
        </w:tc>
      </w:tr>
      <w:tr w:rsidR="00D71E3B" w:rsidRPr="00E73921" w14:paraId="2A668DFE" w14:textId="77777777" w:rsidTr="00E73921">
        <w:trPr>
          <w:trHeight w:val="300"/>
        </w:trPr>
        <w:tc>
          <w:tcPr>
            <w:tcW w:w="389" w:type="pct"/>
            <w:vMerge/>
            <w:shd w:val="clear" w:color="auto" w:fill="auto"/>
          </w:tcPr>
          <w:p w14:paraId="3C65D85B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29ECBB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3FA45956" w14:textId="7BD077AF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Беседа «О правилах безопасного поведения при катании на санках, лыжах…»</w:t>
            </w:r>
          </w:p>
          <w:p w14:paraId="256B9B53" w14:textId="40B88AE4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продолжать знакомить с </w:t>
            </w:r>
            <w:r w:rsidR="00E73921" w:rsidRPr="00E73921">
              <w:rPr>
                <w:rFonts w:eastAsia="Times New Roman"/>
                <w:sz w:val="20"/>
                <w:szCs w:val="20"/>
                <w:lang w:eastAsia="ru-RU"/>
              </w:rPr>
              <w:t>ПБ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поведения во время игр.</w:t>
            </w:r>
          </w:p>
          <w:p w14:paraId="32D06814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Просмотр мультфильма «Смешарики»: «Как не замерзнуть в холода»</w:t>
            </w:r>
          </w:p>
          <w:p w14:paraId="2C328D61" w14:textId="118BFD3D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учить соблюдать правила безопасности на морозе.</w:t>
            </w:r>
          </w:p>
        </w:tc>
      </w:tr>
      <w:tr w:rsidR="00D71E3B" w:rsidRPr="00E73921" w14:paraId="7778012E" w14:textId="77777777" w:rsidTr="00E73921">
        <w:trPr>
          <w:trHeight w:val="300"/>
        </w:trPr>
        <w:tc>
          <w:tcPr>
            <w:tcW w:w="389" w:type="pct"/>
            <w:vMerge/>
            <w:shd w:val="clear" w:color="auto" w:fill="auto"/>
          </w:tcPr>
          <w:p w14:paraId="3B621540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D61922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1FD5583B" w14:textId="69585FA6" w:rsidR="00D71E3B" w:rsidRPr="00E73921" w:rsidRDefault="00D71E3B" w:rsidP="00D71E3B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/ и «Два Мороза»</w:t>
            </w:r>
          </w:p>
          <w:p w14:paraId="15479DA8" w14:textId="7E5A41B6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развивать двигательную активность, закреплять представления о морозной погоде, развивать память, внимание.</w:t>
            </w:r>
          </w:p>
        </w:tc>
      </w:tr>
      <w:tr w:rsidR="00D71E3B" w:rsidRPr="00E73921" w14:paraId="2409D146" w14:textId="77777777" w:rsidTr="00E73921">
        <w:trPr>
          <w:trHeight w:val="300"/>
        </w:trPr>
        <w:tc>
          <w:tcPr>
            <w:tcW w:w="38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1D24908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0B48938C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539DFDC1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Беседа «Что такое перекресток?»</w:t>
            </w:r>
          </w:p>
          <w:p w14:paraId="1483EC38" w14:textId="04B71260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Рассмотреть иллюстрацию изображением оживленного перекрестка.</w:t>
            </w:r>
          </w:p>
        </w:tc>
      </w:tr>
      <w:tr w:rsidR="00D71E3B" w:rsidRPr="00E73921" w14:paraId="6141D679" w14:textId="77777777" w:rsidTr="00E73921">
        <w:trPr>
          <w:trHeight w:val="6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AE355C" w14:textId="1F93EBC9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D71E3B" w:rsidRPr="00E73921" w14:paraId="70F899EA" w14:textId="77777777" w:rsidTr="00E73921">
        <w:trPr>
          <w:trHeight w:val="315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35CDC7CF" w14:textId="77777777" w:rsidR="00D71E3B" w:rsidRPr="00E73921" w:rsidRDefault="00D71E3B" w:rsidP="00D71E3B">
            <w:pPr>
              <w:ind w:left="57" w:right="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Февраль</w:t>
            </w:r>
          </w:p>
          <w:p w14:paraId="32772099" w14:textId="77777777" w:rsidR="00D71E3B" w:rsidRPr="00E73921" w:rsidRDefault="00D71E3B" w:rsidP="00D71E3B">
            <w:pPr>
              <w:ind w:left="57" w:right="113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2A639A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4CF2503D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Чтение Кушнер А. «Кто сказал, что мы подрались?»</w:t>
            </w:r>
          </w:p>
          <w:p w14:paraId="2699AFC3" w14:textId="3BC74863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формировать представления о дружбе, правилах поведения в обществе, в коллективе</w:t>
            </w:r>
          </w:p>
        </w:tc>
      </w:tr>
      <w:tr w:rsidR="00D71E3B" w:rsidRPr="00E73921" w14:paraId="205EE8B7" w14:textId="77777777" w:rsidTr="00E73921">
        <w:trPr>
          <w:trHeight w:val="315"/>
        </w:trPr>
        <w:tc>
          <w:tcPr>
            <w:tcW w:w="389" w:type="pct"/>
            <w:vMerge/>
            <w:shd w:val="clear" w:color="auto" w:fill="auto"/>
          </w:tcPr>
          <w:p w14:paraId="0C358A31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0327BA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BA609B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Беседа «Природные явления»</w:t>
            </w:r>
          </w:p>
          <w:p w14:paraId="7D181808" w14:textId="3231DC50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знакомить с явлениями неживой природы, их значением для человека</w:t>
            </w:r>
          </w:p>
        </w:tc>
      </w:tr>
      <w:tr w:rsidR="00D71E3B" w:rsidRPr="00E73921" w14:paraId="7F21A8B1" w14:textId="77777777" w:rsidTr="00E73921">
        <w:trPr>
          <w:trHeight w:val="315"/>
        </w:trPr>
        <w:tc>
          <w:tcPr>
            <w:tcW w:w="389" w:type="pct"/>
            <w:vMerge/>
            <w:shd w:val="clear" w:color="auto" w:fill="auto"/>
          </w:tcPr>
          <w:p w14:paraId="7412670E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08753B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58BF1189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Беседа ««Опасные предметы дома»</w:t>
            </w:r>
          </w:p>
          <w:p w14:paraId="13D3C5FE" w14:textId="71D421A0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формировать правила обращения с «опасными» предметами, развивать мышление, речь.</w:t>
            </w:r>
          </w:p>
          <w:p w14:paraId="57070D65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Рисование «Кошкин дом»</w:t>
            </w:r>
          </w:p>
          <w:p w14:paraId="3C8616B3" w14:textId="4836E124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уточнять знания детей о работе пожарных, о причинах пожаров, об элементарных правилах поведения во время пожара.</w:t>
            </w:r>
          </w:p>
        </w:tc>
      </w:tr>
      <w:tr w:rsidR="00D71E3B" w:rsidRPr="00E73921" w14:paraId="26407D0C" w14:textId="77777777" w:rsidTr="00E73921">
        <w:trPr>
          <w:trHeight w:val="315"/>
        </w:trPr>
        <w:tc>
          <w:tcPr>
            <w:tcW w:w="389" w:type="pct"/>
            <w:vMerge/>
            <w:shd w:val="clear" w:color="auto" w:fill="auto"/>
          </w:tcPr>
          <w:p w14:paraId="49518789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C968B6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9E28446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«Витамины и полезные продукты». </w:t>
            </w:r>
          </w:p>
          <w:p w14:paraId="64C2F511" w14:textId="41F934DE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Рассказать детям о пользе витаминов и их значении для здоровья человека. Объяснить детям, как витамины влияют на организм человека.</w:t>
            </w:r>
          </w:p>
        </w:tc>
      </w:tr>
      <w:tr w:rsidR="00D71E3B" w:rsidRPr="00E73921" w14:paraId="23925B9A" w14:textId="77777777" w:rsidTr="00E73921">
        <w:trPr>
          <w:trHeight w:val="315"/>
        </w:trPr>
        <w:tc>
          <w:tcPr>
            <w:tcW w:w="389" w:type="pct"/>
            <w:vMerge/>
            <w:shd w:val="clear" w:color="auto" w:fill="auto"/>
          </w:tcPr>
          <w:p w14:paraId="1309F01B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4CFEDE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5E5EB6EA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Развлечение «Путешествие в страну Здоровья»</w:t>
            </w:r>
          </w:p>
          <w:p w14:paraId="47DA7A4B" w14:textId="0CC888CE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воспитывать привычку к здоровому образу жизни</w:t>
            </w:r>
          </w:p>
        </w:tc>
      </w:tr>
      <w:tr w:rsidR="00D71E3B" w:rsidRPr="00E73921" w14:paraId="27CC853E" w14:textId="77777777" w:rsidTr="00E73921">
        <w:trPr>
          <w:trHeight w:val="315"/>
        </w:trPr>
        <w:tc>
          <w:tcPr>
            <w:tcW w:w="389" w:type="pct"/>
            <w:vMerge/>
            <w:shd w:val="clear" w:color="auto" w:fill="auto"/>
          </w:tcPr>
          <w:p w14:paraId="40D0D9F1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2745D8D4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2DC71ED8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Наблюдение за работой светофора</w:t>
            </w:r>
          </w:p>
          <w:p w14:paraId="3D9C1488" w14:textId="06FD4C36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закреплять знания детей о том, что светофоры управляют сложным движением транспорта и пешеходов.</w:t>
            </w:r>
          </w:p>
        </w:tc>
      </w:tr>
      <w:tr w:rsidR="00D71E3B" w:rsidRPr="00E73921" w14:paraId="30580F98" w14:textId="77777777" w:rsidTr="00E73921">
        <w:trPr>
          <w:trHeight w:val="6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C205B36" w14:textId="08C94A27" w:rsidR="00D71E3B" w:rsidRPr="00E73921" w:rsidRDefault="00D71E3B" w:rsidP="00E73921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D71E3B" w:rsidRPr="00E73921" w14:paraId="2A39593D" w14:textId="77777777" w:rsidTr="00E73921">
        <w:trPr>
          <w:trHeight w:val="345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3D5B0021" w14:textId="77777777" w:rsidR="00D71E3B" w:rsidRPr="00E73921" w:rsidRDefault="00D71E3B" w:rsidP="00D71E3B">
            <w:pPr>
              <w:spacing w:after="160" w:line="0" w:lineRule="atLeast"/>
              <w:ind w:left="113" w:right="113"/>
              <w:jc w:val="center"/>
              <w:rPr>
                <w:rFonts w:eastAsia="Times New Roman" w:cstheme="minorBidi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20B785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5C8D9AB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Просмотр мультфильма «Маша и Медведь. С волками жить»</w:t>
            </w:r>
          </w:p>
          <w:p w14:paraId="4EBC55EE" w14:textId="0CA6407B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учить детей правилам безопасного поведения с незнакомцами на примере мультфильма</w:t>
            </w:r>
          </w:p>
        </w:tc>
      </w:tr>
      <w:tr w:rsidR="00D71E3B" w:rsidRPr="00E73921" w14:paraId="0DEA8B28" w14:textId="77777777" w:rsidTr="00E73921">
        <w:trPr>
          <w:trHeight w:val="345"/>
        </w:trPr>
        <w:tc>
          <w:tcPr>
            <w:tcW w:w="389" w:type="pct"/>
            <w:vMerge/>
            <w:shd w:val="clear" w:color="auto" w:fill="auto"/>
          </w:tcPr>
          <w:p w14:paraId="75214177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D956F0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5CB96D3B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Игра – беседа «Познакомимся с нашими соседями»</w:t>
            </w:r>
          </w:p>
          <w:p w14:paraId="07E8ED76" w14:textId="7A3E7684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формировать представления о разных насекомых, о правилах поведения с ними.</w:t>
            </w:r>
          </w:p>
        </w:tc>
      </w:tr>
      <w:tr w:rsidR="00D71E3B" w:rsidRPr="00E73921" w14:paraId="21F4EC67" w14:textId="77777777" w:rsidTr="00E73921">
        <w:trPr>
          <w:trHeight w:val="345"/>
        </w:trPr>
        <w:tc>
          <w:tcPr>
            <w:tcW w:w="389" w:type="pct"/>
            <w:vMerge/>
            <w:shd w:val="clear" w:color="auto" w:fill="auto"/>
          </w:tcPr>
          <w:p w14:paraId="79E9355A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0A3E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12AC5055" w14:textId="6D166D1E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Игра – беседа «Службы «</w:t>
            </w:r>
            <w:r w:rsidR="00E73921">
              <w:rPr>
                <w:rFonts w:eastAsia="Times New Roman"/>
                <w:b/>
                <w:sz w:val="20"/>
                <w:szCs w:val="20"/>
                <w:lang w:eastAsia="en-US"/>
              </w:rPr>
              <w:t>1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01», «</w:t>
            </w:r>
            <w:r w:rsidR="00E73921">
              <w:rPr>
                <w:rFonts w:eastAsia="Times New Roman"/>
                <w:b/>
                <w:sz w:val="20"/>
                <w:szCs w:val="20"/>
                <w:lang w:eastAsia="en-US"/>
              </w:rPr>
              <w:t>1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02», «</w:t>
            </w:r>
            <w:r w:rsidR="00E73921">
              <w:rPr>
                <w:rFonts w:eastAsia="Times New Roman"/>
                <w:b/>
                <w:sz w:val="20"/>
                <w:szCs w:val="20"/>
                <w:lang w:eastAsia="en-US"/>
              </w:rPr>
              <w:t>1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03» всегда на страже»</w:t>
            </w:r>
          </w:p>
          <w:p w14:paraId="4D8C7F1A" w14:textId="40515EA8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Цель: познакомить со службами спасения. Учить детей рассказывать по предложенным картинкам, по впечатлениям из личного опыта. Воспитывать желание помогать людям в беде, чувство сострадания и ответственности.</w:t>
            </w:r>
          </w:p>
        </w:tc>
      </w:tr>
      <w:tr w:rsidR="00D71E3B" w:rsidRPr="00E73921" w14:paraId="19422C5D" w14:textId="77777777" w:rsidTr="00E73921">
        <w:trPr>
          <w:trHeight w:val="345"/>
        </w:trPr>
        <w:tc>
          <w:tcPr>
            <w:tcW w:w="389" w:type="pct"/>
            <w:vMerge/>
            <w:shd w:val="clear" w:color="auto" w:fill="auto"/>
          </w:tcPr>
          <w:p w14:paraId="4C1E01BC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56CBA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19891DEE" w14:textId="0738C776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Беседа «Витамины укрепляют организм»</w:t>
            </w:r>
          </w:p>
          <w:p w14:paraId="3A98F6D5" w14:textId="01160C98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закреплять знания о пользе овощей и фруктов</w:t>
            </w:r>
          </w:p>
        </w:tc>
      </w:tr>
      <w:tr w:rsidR="00D71E3B" w:rsidRPr="00E73921" w14:paraId="47253A95" w14:textId="77777777" w:rsidTr="00E73921">
        <w:trPr>
          <w:trHeight w:val="272"/>
        </w:trPr>
        <w:tc>
          <w:tcPr>
            <w:tcW w:w="389" w:type="pct"/>
            <w:vMerge/>
            <w:shd w:val="clear" w:color="auto" w:fill="auto"/>
          </w:tcPr>
          <w:p w14:paraId="1AAC9D3E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190280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46FA040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Игра «Зеркало»</w:t>
            </w:r>
          </w:p>
          <w:p w14:paraId="3981E46F" w14:textId="6142821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учить детей в паре повторять движения друг за другом, формировать дружеские отношения между детьми</w:t>
            </w:r>
          </w:p>
        </w:tc>
      </w:tr>
      <w:tr w:rsidR="00D71E3B" w:rsidRPr="00E73921" w14:paraId="4E5C3C96" w14:textId="77777777" w:rsidTr="00E73921">
        <w:trPr>
          <w:trHeight w:val="345"/>
        </w:trPr>
        <w:tc>
          <w:tcPr>
            <w:tcW w:w="389" w:type="pct"/>
            <w:vMerge/>
            <w:shd w:val="clear" w:color="auto" w:fill="auto"/>
          </w:tcPr>
          <w:p w14:paraId="7A45522C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506E5F5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0F0F0640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Игра «Найди и расскажи»</w:t>
            </w:r>
          </w:p>
          <w:p w14:paraId="354C621A" w14:textId="60F2E60D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упражнять в умении находить названный дорожный знак, рассказывать о его назначении.</w:t>
            </w:r>
          </w:p>
        </w:tc>
      </w:tr>
      <w:tr w:rsidR="00D71E3B" w:rsidRPr="00E73921" w14:paraId="19602012" w14:textId="77777777" w:rsidTr="00E73921">
        <w:trPr>
          <w:trHeight w:val="6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38D28B9" w14:textId="38CA538D" w:rsidR="00E457A8" w:rsidRPr="00E73921" w:rsidRDefault="00E457A8" w:rsidP="00CC3047">
            <w:pPr>
              <w:rPr>
                <w:rFonts w:eastAsia="Times New Roman"/>
                <w:b/>
                <w:sz w:val="20"/>
                <w:szCs w:val="20"/>
                <w:lang w:eastAsia="en-US"/>
              </w:rPr>
            </w:pPr>
          </w:p>
        </w:tc>
      </w:tr>
      <w:tr w:rsidR="00D71E3B" w:rsidRPr="00E73921" w14:paraId="3C6AE2CC" w14:textId="77777777" w:rsidTr="00E73921">
        <w:trPr>
          <w:trHeight w:val="390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17BB045F" w14:textId="77777777" w:rsidR="00D71E3B" w:rsidRPr="00E73921" w:rsidRDefault="00D71E3B" w:rsidP="00D71E3B">
            <w:pPr>
              <w:ind w:left="57" w:right="113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A35BF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6F47A563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Беседа «Если ты гуляешь один»</w:t>
            </w:r>
          </w:p>
          <w:p w14:paraId="3191AB71" w14:textId="14170E5D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Цель: развивать у детей понятие о необходимости соблюдения правил безопасности во время прогулки без взрослых. Формировать навыки поведения в отношениях с незнакомыми людьми.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D71E3B" w:rsidRPr="00E73921" w14:paraId="02B2069F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6B8B704B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5FD253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3724A02F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Беседа «Лесные опасности»</w:t>
            </w:r>
          </w:p>
          <w:p w14:paraId="7A149556" w14:textId="2B594578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Закрепить знания о правилах поведения в опасных ситуациях, развивать мышление, внимание.</w:t>
            </w:r>
          </w:p>
        </w:tc>
      </w:tr>
      <w:tr w:rsidR="00D71E3B" w:rsidRPr="00E73921" w14:paraId="2E5E7DC3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02B4B757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EA3336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2985F771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Игра</w:t>
            </w:r>
            <w:proofErr w:type="gramStart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Д</w:t>
            </w:r>
            <w:proofErr w:type="gramEnd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/и «Сто бед»</w:t>
            </w:r>
          </w:p>
          <w:p w14:paraId="58BB8EB4" w14:textId="12A42802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</w:t>
            </w:r>
          </w:p>
        </w:tc>
      </w:tr>
      <w:tr w:rsidR="00D71E3B" w:rsidRPr="00E73921" w14:paraId="5CC857D7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7A0B6AAB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08113E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6DDDD580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«Я – ребенок. Мой образ жизни». </w:t>
            </w:r>
          </w:p>
          <w:p w14:paraId="078A3964" w14:textId="3243CB5F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расширять и закреплять представления детей об отличии организма ребенка от взрослого человека.</w:t>
            </w:r>
          </w:p>
        </w:tc>
      </w:tr>
      <w:tr w:rsidR="00D71E3B" w:rsidRPr="00E73921" w14:paraId="568BF20A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0CDEBAE2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B43988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2BD91BE6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Ситуация «Игрушка на детской площадке»</w:t>
            </w:r>
          </w:p>
          <w:p w14:paraId="380FF08C" w14:textId="46853A93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Закреплять правило «Не трогать на улице незнакомые предметы».</w:t>
            </w:r>
          </w:p>
        </w:tc>
      </w:tr>
      <w:tr w:rsidR="00D71E3B" w:rsidRPr="00E73921" w14:paraId="63F6AEF4" w14:textId="77777777" w:rsidTr="00E73921">
        <w:trPr>
          <w:trHeight w:val="390"/>
        </w:trPr>
        <w:tc>
          <w:tcPr>
            <w:tcW w:w="389" w:type="pct"/>
            <w:vMerge/>
            <w:shd w:val="clear" w:color="auto" w:fill="auto"/>
          </w:tcPr>
          <w:p w14:paraId="51D158E7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674C65A4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</w:tcBorders>
          </w:tcPr>
          <w:p w14:paraId="642F3B55" w14:textId="224962C1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«Виды транспорта». </w:t>
            </w:r>
          </w:p>
          <w:p w14:paraId="78E4289B" w14:textId="47E2D5C1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Дать представления о транспорте разного вида; закрепить правила поведения на улице.</w:t>
            </w:r>
          </w:p>
        </w:tc>
      </w:tr>
      <w:tr w:rsidR="00D71E3B" w:rsidRPr="00E73921" w14:paraId="4126C702" w14:textId="77777777" w:rsidTr="00E73921">
        <w:trPr>
          <w:trHeight w:val="6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9A2AF2B" w14:textId="10FEAE56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Итоговое мероприятие: Приглашение сотрудников ГИБДД, МЧС, Полиции, больницы</w:t>
            </w:r>
          </w:p>
        </w:tc>
      </w:tr>
      <w:tr w:rsidR="00D71E3B" w:rsidRPr="00E73921" w14:paraId="78E7AFCD" w14:textId="77777777" w:rsidTr="00E73921">
        <w:trPr>
          <w:trHeight w:val="345"/>
        </w:trPr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07AD6F06" w14:textId="77777777" w:rsidR="00D71E3B" w:rsidRPr="00E73921" w:rsidRDefault="00D71E3B" w:rsidP="00D71E3B">
            <w:pPr>
              <w:spacing w:line="0" w:lineRule="atLeast"/>
              <w:ind w:left="57" w:right="113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88DDBF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1F7F2A05" w14:textId="0B2E3876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Игра «Опасные предметы»</w:t>
            </w:r>
          </w:p>
          <w:p w14:paraId="0B9F4A07" w14:textId="4BE326DD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закреплять представление об опасных для жизни и здоровья предметах, с которыми они встречаются в быту, об их необходимости для человека, о правилах пользования ими.</w:t>
            </w:r>
          </w:p>
        </w:tc>
      </w:tr>
      <w:tr w:rsidR="00D71E3B" w:rsidRPr="00E73921" w14:paraId="62EA1753" w14:textId="77777777" w:rsidTr="00E73921">
        <w:trPr>
          <w:trHeight w:val="345"/>
        </w:trPr>
        <w:tc>
          <w:tcPr>
            <w:tcW w:w="38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B5053B1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A78FD6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1390D449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Рисование «Мир вокруг нас»</w:t>
            </w:r>
          </w:p>
          <w:p w14:paraId="4E45B2D3" w14:textId="4F02F80D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Цель: Закреплять понятие о том, что в природе все взаимосвязано, что человек не должен нарушать эту взаимосвязь, чтобы не навредить животному и растительному миру. Развивать творческие способности.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D71E3B" w:rsidRPr="00E73921" w14:paraId="187DCF96" w14:textId="77777777" w:rsidTr="00E73921">
        <w:trPr>
          <w:trHeight w:val="345"/>
        </w:trPr>
        <w:tc>
          <w:tcPr>
            <w:tcW w:w="389" w:type="pct"/>
            <w:vMerge w:val="restart"/>
            <w:tcBorders>
              <w:top w:val="nil"/>
            </w:tcBorders>
            <w:shd w:val="clear" w:color="auto" w:fill="auto"/>
          </w:tcPr>
          <w:p w14:paraId="498DC0B7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270618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71C3EA0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Игры: </w:t>
            </w:r>
            <w:proofErr w:type="gramStart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/и «При пожаре не зевай, огонь водою заливай»</w:t>
            </w:r>
          </w:p>
          <w:p w14:paraId="1A21A9DA" w14:textId="40F2C95F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познакомить детей с огнетушителем, закрепить знания о том, что огонь боится песка и воды.</w:t>
            </w:r>
          </w:p>
        </w:tc>
      </w:tr>
      <w:tr w:rsidR="00D71E3B" w:rsidRPr="00E73921" w14:paraId="422105CA" w14:textId="77777777" w:rsidTr="00E73921">
        <w:trPr>
          <w:trHeight w:val="345"/>
        </w:trPr>
        <w:tc>
          <w:tcPr>
            <w:tcW w:w="389" w:type="pct"/>
            <w:vMerge/>
            <w:tcBorders>
              <w:top w:val="nil"/>
            </w:tcBorders>
            <w:shd w:val="clear" w:color="auto" w:fill="auto"/>
          </w:tcPr>
          <w:p w14:paraId="2D917A98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18EF89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1DBC05CD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Беседа «Не прыгай в воду в незнакомых местах»</w:t>
            </w:r>
          </w:p>
          <w:p w14:paraId="74AA3E32" w14:textId="1B49F296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знакомить с правилами безопасного поведения на воде.</w:t>
            </w:r>
          </w:p>
        </w:tc>
      </w:tr>
      <w:tr w:rsidR="00D71E3B" w:rsidRPr="00E73921" w14:paraId="75534DDB" w14:textId="77777777" w:rsidTr="00E73921">
        <w:trPr>
          <w:trHeight w:val="345"/>
        </w:trPr>
        <w:tc>
          <w:tcPr>
            <w:tcW w:w="389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E7F984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5BFC5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6C4D98CE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Беседа «Осторожна, гроза!»</w:t>
            </w:r>
          </w:p>
          <w:p w14:paraId="08EC8913" w14:textId="6E29A8AB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знакомить детей с правилами поведения во время грозы, Учить преодолевать свои </w:t>
            </w:r>
            <w:proofErr w:type="spellStart"/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стра</w:t>
            </w:r>
            <w:proofErr w:type="spellEnd"/>
            <w:proofErr w:type="gramStart"/>
            <w:r w:rsidRPr="00E73921">
              <w:rPr>
                <w:rFonts w:eastAsia="Times New Roman"/>
                <w:bCs/>
                <w:sz w:val="20"/>
                <w:szCs w:val="20"/>
                <w:lang w:val="en-US" w:eastAsia="en-US"/>
              </w:rPr>
              <w:t>x</w:t>
            </w:r>
            <w:proofErr w:type="gramEnd"/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и. </w:t>
            </w:r>
          </w:p>
        </w:tc>
      </w:tr>
      <w:tr w:rsidR="00D71E3B" w:rsidRPr="00E73921" w14:paraId="1A76A571" w14:textId="77777777" w:rsidTr="00E73921">
        <w:trPr>
          <w:trHeight w:val="345"/>
        </w:trPr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DEADFE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</w:tcPr>
          <w:p w14:paraId="54C59E3F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27370A7F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«Транспорт города». </w:t>
            </w:r>
          </w:p>
          <w:p w14:paraId="3C54C0D6" w14:textId="059A7C7D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Закрепить знания детей о городском транспорте, о правилах дорожного движения; воспитывать культуру поведения в транспорте.</w:t>
            </w:r>
          </w:p>
        </w:tc>
      </w:tr>
      <w:tr w:rsidR="00D71E3B" w:rsidRPr="00E73921" w14:paraId="0FDA5A17" w14:textId="77777777" w:rsidTr="00E73921">
        <w:trPr>
          <w:trHeight w:val="60"/>
        </w:trPr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58F68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4B5AD4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36" w:type="pct"/>
            <w:tcBorders>
              <w:top w:val="single" w:sz="4" w:space="0" w:color="auto"/>
              <w:bottom w:val="single" w:sz="4" w:space="0" w:color="auto"/>
            </w:tcBorders>
          </w:tcPr>
          <w:p w14:paraId="69E84CE2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Мониторинг</w:t>
            </w:r>
          </w:p>
        </w:tc>
      </w:tr>
    </w:tbl>
    <w:p w14:paraId="4119D7EF" w14:textId="77777777" w:rsidR="007C7E8E" w:rsidRPr="00E73921" w:rsidRDefault="007C7E8E" w:rsidP="007C7E8E">
      <w:pPr>
        <w:tabs>
          <w:tab w:val="left" w:pos="360"/>
          <w:tab w:val="left" w:pos="700"/>
        </w:tabs>
        <w:spacing w:after="160" w:line="259" w:lineRule="auto"/>
        <w:contextualSpacing/>
        <w:rPr>
          <w:rFonts w:eastAsia="Arial"/>
          <w:b/>
          <w:sz w:val="20"/>
          <w:szCs w:val="20"/>
          <w:lang w:eastAsia="ru-RU"/>
        </w:rPr>
      </w:pPr>
    </w:p>
    <w:p w14:paraId="5E330342" w14:textId="48932EBF" w:rsidR="00777491" w:rsidRPr="00E73921" w:rsidRDefault="00D71E3B" w:rsidP="00E73921">
      <w:pPr>
        <w:jc w:val="center"/>
        <w:rPr>
          <w:b/>
          <w:i/>
          <w:sz w:val="24"/>
          <w:szCs w:val="24"/>
        </w:rPr>
      </w:pPr>
      <w:r w:rsidRPr="00E73921">
        <w:rPr>
          <w:b/>
          <w:i/>
          <w:sz w:val="24"/>
          <w:szCs w:val="24"/>
        </w:rPr>
        <w:t xml:space="preserve">Планирование безопасного поведения в быту, социуме, на природе у </w:t>
      </w:r>
      <w:proofErr w:type="gramStart"/>
      <w:r w:rsidRPr="00E73921">
        <w:rPr>
          <w:b/>
          <w:i/>
          <w:sz w:val="24"/>
          <w:szCs w:val="24"/>
        </w:rPr>
        <w:t>обучающихся</w:t>
      </w:r>
      <w:proofErr w:type="gramEnd"/>
      <w:r w:rsidRPr="00E73921">
        <w:rPr>
          <w:b/>
          <w:i/>
          <w:sz w:val="24"/>
          <w:szCs w:val="24"/>
        </w:rPr>
        <w:t xml:space="preserve"> дошкольного возраста.</w:t>
      </w:r>
      <w:r w:rsidR="00E73921">
        <w:rPr>
          <w:b/>
          <w:i/>
          <w:sz w:val="24"/>
          <w:szCs w:val="24"/>
        </w:rPr>
        <w:t xml:space="preserve"> </w:t>
      </w:r>
      <w:r w:rsidR="00CC3047" w:rsidRPr="00E73921">
        <w:rPr>
          <w:rFonts w:eastAsia="Arial"/>
          <w:b/>
          <w:i/>
          <w:sz w:val="24"/>
          <w:szCs w:val="24"/>
          <w:lang w:eastAsia="ru-RU"/>
        </w:rPr>
        <w:t>П</w:t>
      </w:r>
      <w:r w:rsidR="007C7E8E" w:rsidRPr="00E73921">
        <w:rPr>
          <w:rFonts w:eastAsia="Arial"/>
          <w:b/>
          <w:i/>
          <w:sz w:val="24"/>
          <w:szCs w:val="24"/>
          <w:lang w:eastAsia="ru-RU"/>
        </w:rPr>
        <w:t xml:space="preserve">одготовительная </w:t>
      </w:r>
      <w:r w:rsidR="00CC3047" w:rsidRPr="00E73921">
        <w:rPr>
          <w:rFonts w:eastAsia="Arial"/>
          <w:b/>
          <w:i/>
          <w:sz w:val="24"/>
          <w:szCs w:val="24"/>
          <w:lang w:eastAsia="ru-RU"/>
        </w:rPr>
        <w:t xml:space="preserve">к школе </w:t>
      </w:r>
      <w:r w:rsidR="007C7E8E" w:rsidRPr="00E73921">
        <w:rPr>
          <w:rFonts w:eastAsia="Arial"/>
          <w:b/>
          <w:i/>
          <w:sz w:val="24"/>
          <w:szCs w:val="24"/>
          <w:lang w:eastAsia="ru-RU"/>
        </w:rPr>
        <w:t>группа (6 – 7 лет)</w:t>
      </w:r>
    </w:p>
    <w:tbl>
      <w:tblPr>
        <w:tblW w:w="5490" w:type="pct"/>
        <w:tblInd w:w="-5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2100"/>
        <w:gridCol w:w="7974"/>
      </w:tblGrid>
      <w:tr w:rsidR="00D56415" w:rsidRPr="00E73921" w14:paraId="48B7826A" w14:textId="77777777" w:rsidTr="00E73921">
        <w:trPr>
          <w:trHeight w:val="283"/>
        </w:trPr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B01572" w14:textId="77777777" w:rsidR="00D56415" w:rsidRPr="00E73921" w:rsidRDefault="00D56415" w:rsidP="00E73921">
            <w:pPr>
              <w:spacing w:line="0" w:lineRule="atLeast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962" w:type="pct"/>
            <w:tcBorders>
              <w:bottom w:val="single" w:sz="4" w:space="0" w:color="auto"/>
            </w:tcBorders>
            <w:shd w:val="clear" w:color="auto" w:fill="auto"/>
          </w:tcPr>
          <w:p w14:paraId="31339773" w14:textId="20111D62" w:rsidR="00D56415" w:rsidRPr="00E73921" w:rsidRDefault="00D56415" w:rsidP="00D71E3B">
            <w:pPr>
              <w:spacing w:line="0" w:lineRule="atLeast"/>
              <w:jc w:val="center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</w:rPr>
              <w:t>Раздел</w:t>
            </w:r>
            <w:r w:rsidRPr="00E73921"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3653" w:type="pct"/>
            <w:tcBorders>
              <w:bottom w:val="single" w:sz="4" w:space="0" w:color="auto"/>
            </w:tcBorders>
          </w:tcPr>
          <w:p w14:paraId="2345D2DF" w14:textId="77777777" w:rsidR="00D56415" w:rsidRPr="00E73921" w:rsidRDefault="00D56415" w:rsidP="00D56415">
            <w:pPr>
              <w:spacing w:line="0" w:lineRule="atLeast"/>
              <w:jc w:val="center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Совместная деятельность</w:t>
            </w:r>
          </w:p>
        </w:tc>
      </w:tr>
      <w:tr w:rsidR="00D56415" w:rsidRPr="00E73921" w14:paraId="4767FE30" w14:textId="77777777" w:rsidTr="00E73921">
        <w:trPr>
          <w:trHeight w:val="214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12E856" w14:textId="77777777" w:rsidR="00D56415" w:rsidRPr="00E73921" w:rsidRDefault="00D56415" w:rsidP="00D56415">
            <w:pPr>
              <w:ind w:left="57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Мониторинг</w:t>
            </w:r>
          </w:p>
        </w:tc>
      </w:tr>
      <w:tr w:rsidR="00D56415" w:rsidRPr="00E73921" w14:paraId="28EC5ADE" w14:textId="77777777" w:rsidTr="00E73921">
        <w:trPr>
          <w:trHeight w:val="371"/>
        </w:trPr>
        <w:tc>
          <w:tcPr>
            <w:tcW w:w="38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7B8F5432" w14:textId="77777777" w:rsidR="00D56415" w:rsidRPr="00E73921" w:rsidRDefault="00D56415" w:rsidP="00D56415">
            <w:pPr>
              <w:ind w:left="57" w:right="113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  <w:t>Сентябрь</w:t>
            </w:r>
          </w:p>
          <w:p w14:paraId="449DFD6C" w14:textId="77777777" w:rsidR="00D56415" w:rsidRPr="00E73921" w:rsidRDefault="00D56415" w:rsidP="00D56415">
            <w:pPr>
              <w:spacing w:line="252" w:lineRule="exact"/>
              <w:ind w:left="113"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0FEA6D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50DCD94A" w14:textId="1C6AB7DA" w:rsidR="00DC15C7" w:rsidRPr="00E73921" w:rsidRDefault="00DC15C7" w:rsidP="00DC15C7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Беседа «Профессия </w:t>
            </w:r>
            <w:r w:rsidR="00777491"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сотрудник МЧС»</w:t>
            </w:r>
          </w:p>
          <w:p w14:paraId="1F33FFE3" w14:textId="6A287DDD" w:rsidR="00D56415" w:rsidRPr="00E73921" w:rsidRDefault="00777491" w:rsidP="005C29FF">
            <w:pPr>
              <w:ind w:left="57"/>
              <w:rPr>
                <w:rFonts w:eastAsia="Times New Roman" w:cs="Arial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 xml:space="preserve"> познакомить с профессией спасателя</w:t>
            </w:r>
          </w:p>
        </w:tc>
      </w:tr>
      <w:tr w:rsidR="00D56415" w:rsidRPr="00E73921" w14:paraId="09E0AD16" w14:textId="77777777" w:rsidTr="00E73921">
        <w:trPr>
          <w:trHeight w:val="356"/>
        </w:trPr>
        <w:tc>
          <w:tcPr>
            <w:tcW w:w="385" w:type="pct"/>
            <w:vMerge/>
            <w:shd w:val="clear" w:color="auto" w:fill="auto"/>
          </w:tcPr>
          <w:p w14:paraId="0E66C15B" w14:textId="77777777" w:rsidR="00D56415" w:rsidRPr="00E73921" w:rsidRDefault="00D56415" w:rsidP="00D56415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147735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193B0365" w14:textId="77777777" w:rsidR="005C29FF" w:rsidRPr="00E73921" w:rsidRDefault="005C29FF" w:rsidP="005C29FF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 xml:space="preserve">Рассматривание иллюстраций </w:t>
            </w: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«Знакомство с Красной книгой и отдельными ее представителями» (животный мир).</w:t>
            </w:r>
          </w:p>
          <w:p w14:paraId="072DFA1C" w14:textId="54BF3F03" w:rsidR="00D56415" w:rsidRPr="00E73921" w:rsidRDefault="00777491" w:rsidP="00D56415">
            <w:pPr>
              <w:ind w:left="57"/>
              <w:rPr>
                <w:rFonts w:eastAsia="Times New Roman" w:cs="Arial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 xml:space="preserve"> познакомить с редкими и вымирающими животными </w:t>
            </w:r>
          </w:p>
        </w:tc>
      </w:tr>
      <w:tr w:rsidR="00D56415" w:rsidRPr="00E73921" w14:paraId="4BD76831" w14:textId="77777777" w:rsidTr="00E73921">
        <w:trPr>
          <w:trHeight w:val="265"/>
        </w:trPr>
        <w:tc>
          <w:tcPr>
            <w:tcW w:w="385" w:type="pct"/>
            <w:vMerge/>
            <w:shd w:val="clear" w:color="auto" w:fill="auto"/>
          </w:tcPr>
          <w:p w14:paraId="0B5CDF37" w14:textId="77777777" w:rsidR="00D56415" w:rsidRPr="00E73921" w:rsidRDefault="00D56415" w:rsidP="00D56415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EBF9A1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63483020" w14:textId="77777777" w:rsidR="00777491" w:rsidRPr="00E73921" w:rsidRDefault="00777491" w:rsidP="005C29FF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 xml:space="preserve">Беседа </w:t>
            </w:r>
            <w:r w:rsidR="005C29FF"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«Один дома»</w:t>
            </w:r>
          </w:p>
          <w:p w14:paraId="6BD45540" w14:textId="03C1BD55" w:rsidR="00D56415" w:rsidRPr="00E73921" w:rsidRDefault="00777491" w:rsidP="00777491">
            <w:pPr>
              <w:ind w:left="57"/>
              <w:rPr>
                <w:rFonts w:eastAsia="Times New Roman" w:cs="Arial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 xml:space="preserve"> </w:t>
            </w:r>
            <w:r w:rsidR="005C29FF"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>научить детей правильно вести себя в ситуации, когда он остался один дома, знать своих соседей, номера тревожных телефонов, родителей.</w:t>
            </w:r>
          </w:p>
        </w:tc>
      </w:tr>
      <w:tr w:rsidR="00D56415" w:rsidRPr="00E73921" w14:paraId="4D7662BC" w14:textId="77777777" w:rsidTr="00E73921">
        <w:trPr>
          <w:trHeight w:val="247"/>
        </w:trPr>
        <w:tc>
          <w:tcPr>
            <w:tcW w:w="385" w:type="pct"/>
            <w:vMerge/>
            <w:shd w:val="clear" w:color="auto" w:fill="auto"/>
          </w:tcPr>
          <w:p w14:paraId="21C50807" w14:textId="77777777" w:rsidR="00D56415" w:rsidRPr="00E73921" w:rsidRDefault="00D56415" w:rsidP="00D56415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1C16C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4CF75198" w14:textId="605B4549" w:rsidR="00B10491" w:rsidRPr="00E73921" w:rsidRDefault="00B10491" w:rsidP="00B10491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Мини - викторина «Что всегда должно быть в домашней аптечке?».</w:t>
            </w:r>
          </w:p>
          <w:p w14:paraId="6FF60DA5" w14:textId="47021E18" w:rsidR="00D56415" w:rsidRPr="00E73921" w:rsidRDefault="00B10491" w:rsidP="00B10491">
            <w:pPr>
              <w:ind w:left="57"/>
              <w:rPr>
                <w:rFonts w:eastAsia="Times New Roman" w:cs="Arial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 xml:space="preserve"> дать знания о препаратах помогающих оказать первую помощь в опасных для здоровья ситуациях.</w:t>
            </w:r>
          </w:p>
        </w:tc>
      </w:tr>
      <w:tr w:rsidR="00D56415" w:rsidRPr="00E73921" w14:paraId="49E3F518" w14:textId="77777777" w:rsidTr="00E73921">
        <w:trPr>
          <w:trHeight w:val="585"/>
        </w:trPr>
        <w:tc>
          <w:tcPr>
            <w:tcW w:w="385" w:type="pct"/>
            <w:vMerge/>
            <w:shd w:val="clear" w:color="auto" w:fill="auto"/>
          </w:tcPr>
          <w:p w14:paraId="51B6A06F" w14:textId="77777777" w:rsidR="00D56415" w:rsidRPr="00E73921" w:rsidRDefault="00D56415" w:rsidP="00D56415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35AFDE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38E6667F" w14:textId="77777777" w:rsidR="00D56415" w:rsidRPr="00E73921" w:rsidRDefault="005C29FF" w:rsidP="00D56415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Чтение «Снежная королева» Г. Х. Андерсен, беседа по содержанию, стихотворения Г. Шалаева «Не открывай чужим людям»</w:t>
            </w:r>
          </w:p>
          <w:p w14:paraId="34A8C6EB" w14:textId="6C6C9C70" w:rsidR="00777491" w:rsidRPr="00E73921" w:rsidRDefault="00777491" w:rsidP="00D56415">
            <w:pPr>
              <w:ind w:left="57"/>
              <w:rPr>
                <w:rFonts w:eastAsia="Times New Roman" w:cs="Arial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 xml:space="preserve"> формирование правил личной безопасности ребенка</w:t>
            </w:r>
          </w:p>
        </w:tc>
      </w:tr>
      <w:tr w:rsidR="00D56415" w:rsidRPr="00E73921" w14:paraId="4214D10B" w14:textId="77777777" w:rsidTr="00E73921">
        <w:trPr>
          <w:trHeight w:val="230"/>
        </w:trPr>
        <w:tc>
          <w:tcPr>
            <w:tcW w:w="385" w:type="pct"/>
            <w:vMerge/>
            <w:shd w:val="clear" w:color="auto" w:fill="auto"/>
          </w:tcPr>
          <w:p w14:paraId="493E7DBF" w14:textId="77777777" w:rsidR="00D56415" w:rsidRPr="00E73921" w:rsidRDefault="00D56415" w:rsidP="00D56415">
            <w:pPr>
              <w:spacing w:line="252" w:lineRule="exact"/>
              <w:ind w:right="142"/>
              <w:rPr>
                <w:rFonts w:eastAsia="Times New Roman" w:cs="Arial"/>
                <w:b/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auto"/>
            </w:tcBorders>
            <w:shd w:val="clear" w:color="auto" w:fill="auto"/>
          </w:tcPr>
          <w:p w14:paraId="7D6AF508" w14:textId="77777777" w:rsidR="00D56415" w:rsidRPr="00E73921" w:rsidRDefault="00D56415" w:rsidP="00D56415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48CC1951" w14:textId="77777777" w:rsidR="00777491" w:rsidRPr="00E73921" w:rsidRDefault="005C29FF" w:rsidP="005C29FF">
            <w:pPr>
              <w:ind w:left="57"/>
              <w:rPr>
                <w:rFonts w:eastAsia="Times New Roman" w:cs="Arial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Аппликация «Наша улица»</w:t>
            </w:r>
          </w:p>
          <w:p w14:paraId="4A745699" w14:textId="11CC2133" w:rsidR="005C29FF" w:rsidRPr="00E73921" w:rsidRDefault="00777491" w:rsidP="005C29FF">
            <w:pPr>
              <w:ind w:left="57"/>
              <w:rPr>
                <w:rFonts w:eastAsia="Times New Roman" w:cs="Arial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b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 xml:space="preserve"> </w:t>
            </w:r>
            <w:r w:rsidR="005C29FF"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>Формировать представления об одностороннем, двустороннем движении. Закреплять знания о правилах движения для пешеходов. Воспитывать внимательность, умен</w:t>
            </w: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 xml:space="preserve">ие </w:t>
            </w:r>
            <w:r w:rsidR="005C29FF"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>ориентироваться в пространстве. Развивать творческие</w:t>
            </w:r>
            <w:r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 xml:space="preserve"> </w:t>
            </w:r>
            <w:r w:rsidR="005C29FF" w:rsidRPr="00E73921">
              <w:rPr>
                <w:rFonts w:eastAsia="Times New Roman" w:cs="Arial"/>
                <w:bCs/>
                <w:sz w:val="20"/>
                <w:szCs w:val="20"/>
                <w:lang w:eastAsia="ru-RU"/>
              </w:rPr>
              <w:t>способности.</w:t>
            </w:r>
          </w:p>
          <w:p w14:paraId="6A459AA1" w14:textId="70B97174" w:rsidR="00777491" w:rsidRPr="00E73921" w:rsidRDefault="00777491" w:rsidP="005C29FF">
            <w:pPr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C29FF"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Беседа «Понятия «площадь», «бульвар», «проспект»</w:t>
            </w:r>
          </w:p>
          <w:p w14:paraId="0B471C49" w14:textId="382D0904" w:rsidR="00D56415" w:rsidRPr="00E73921" w:rsidRDefault="00777491" w:rsidP="005C29FF">
            <w:pPr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Цель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: </w:t>
            </w:r>
            <w:r w:rsidR="005C29FF"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>систематизировать знания детей об устройстве улиц города,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5C29FF"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>понятиях, необходимых для ориентировки в городе. Учить детей составлять рассказ с использованием терминов «площадь», «бульвар», «проспект».  Воспитывать патриотические чувства.</w:t>
            </w:r>
          </w:p>
        </w:tc>
      </w:tr>
      <w:tr w:rsidR="00D71E3B" w:rsidRPr="00E73921" w14:paraId="47D5E98F" w14:textId="77777777" w:rsidTr="007419EE">
        <w:trPr>
          <w:trHeight w:val="171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A47980" w14:textId="151DB110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Итоговое мероприятие: Приглашение сотрудников ГИБДД, МЧС, Полиции, больницы</w:t>
            </w:r>
          </w:p>
        </w:tc>
      </w:tr>
      <w:tr w:rsidR="00D71E3B" w:rsidRPr="00E73921" w14:paraId="6E38C86B" w14:textId="77777777" w:rsidTr="00E73921">
        <w:trPr>
          <w:trHeight w:val="510"/>
        </w:trPr>
        <w:tc>
          <w:tcPr>
            <w:tcW w:w="38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746DE66B" w14:textId="77777777" w:rsidR="00D71E3B" w:rsidRPr="00E73921" w:rsidRDefault="00D71E3B" w:rsidP="00D71E3B">
            <w:pPr>
              <w:spacing w:after="160" w:line="252" w:lineRule="exact"/>
              <w:ind w:left="113" w:right="22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2D7E0C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66CAA265" w14:textId="6D3E7523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Д/И: «Знакомый, свой, чужой».</w:t>
            </w:r>
          </w:p>
          <w:p w14:paraId="00A25237" w14:textId="06C4F27C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Развивать у детей способность различать людей по определённым признакам. Воспитывать быстроту реакции на словесный сигнал.</w:t>
            </w:r>
          </w:p>
        </w:tc>
      </w:tr>
      <w:tr w:rsidR="00D71E3B" w:rsidRPr="00E73921" w14:paraId="5085141B" w14:textId="77777777" w:rsidTr="00E73921">
        <w:trPr>
          <w:trHeight w:val="255"/>
        </w:trPr>
        <w:tc>
          <w:tcPr>
            <w:tcW w:w="385" w:type="pct"/>
            <w:vMerge/>
            <w:shd w:val="clear" w:color="auto" w:fill="auto"/>
          </w:tcPr>
          <w:p w14:paraId="136D92CE" w14:textId="77777777" w:rsidR="00D71E3B" w:rsidRPr="00E73921" w:rsidRDefault="00D71E3B" w:rsidP="00D71E3B">
            <w:pPr>
              <w:spacing w:after="160" w:line="252" w:lineRule="exact"/>
              <w:ind w:left="113"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A5B76F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5856D01B" w14:textId="0BC6D93E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Беседа «Будем </w:t>
            </w:r>
            <w:proofErr w:type="gramStart"/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беречь</w:t>
            </w:r>
            <w:proofErr w:type="gramEnd"/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и охранять природу».</w:t>
            </w:r>
          </w:p>
          <w:p w14:paraId="097B0BEC" w14:textId="3217344A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Воспитывать у детей природоохранное поведение, развивать представления о том какие действия вредят природе, а какие способствуют её восстановлению.</w:t>
            </w:r>
          </w:p>
        </w:tc>
      </w:tr>
      <w:tr w:rsidR="00D71E3B" w:rsidRPr="00E73921" w14:paraId="70E803F8" w14:textId="77777777" w:rsidTr="00E73921">
        <w:trPr>
          <w:cantSplit/>
          <w:trHeight w:val="244"/>
        </w:trPr>
        <w:tc>
          <w:tcPr>
            <w:tcW w:w="385" w:type="pct"/>
            <w:vMerge/>
            <w:shd w:val="clear" w:color="auto" w:fill="auto"/>
            <w:textDirection w:val="btLr"/>
          </w:tcPr>
          <w:p w14:paraId="1C613291" w14:textId="77777777" w:rsidR="00D71E3B" w:rsidRPr="00E73921" w:rsidRDefault="00D71E3B" w:rsidP="00D71E3B">
            <w:pPr>
              <w:spacing w:after="160" w:line="252" w:lineRule="exact"/>
              <w:ind w:left="113"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DDA796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518891EB" w14:textId="2586DE65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Беседа: «Ящик с инструментами»</w:t>
            </w:r>
          </w:p>
          <w:p w14:paraId="748B649B" w14:textId="53493878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поговорить о безопасном обращении с инструментами, о </w:t>
            </w:r>
            <w:proofErr w:type="gramStart"/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том</w:t>
            </w:r>
            <w:proofErr w:type="gramEnd"/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что они требуют внимательного и бережного отношения к ним.</w:t>
            </w:r>
          </w:p>
          <w:p w14:paraId="5D50932A" w14:textId="420E8EC0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Д/ игра: «Четвертый лишний»</w:t>
            </w:r>
          </w:p>
          <w:p w14:paraId="6D730732" w14:textId="772A98E8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Цель: развивать умение обобщать и исключать.</w:t>
            </w:r>
          </w:p>
        </w:tc>
      </w:tr>
      <w:tr w:rsidR="00D71E3B" w:rsidRPr="00E73921" w14:paraId="689EEDF7" w14:textId="77777777" w:rsidTr="00E73921">
        <w:trPr>
          <w:trHeight w:val="234"/>
        </w:trPr>
        <w:tc>
          <w:tcPr>
            <w:tcW w:w="385" w:type="pct"/>
            <w:vMerge/>
            <w:shd w:val="clear" w:color="auto" w:fill="auto"/>
          </w:tcPr>
          <w:p w14:paraId="0FED3636" w14:textId="77777777" w:rsidR="00D71E3B" w:rsidRPr="00E73921" w:rsidRDefault="00D71E3B" w:rsidP="00D71E3B">
            <w:pPr>
              <w:spacing w:after="160" w:line="252" w:lineRule="exact"/>
              <w:ind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456580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6010E04A" w14:textId="395F1012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Просмотр презентации «Человек и его здоровье»</w:t>
            </w:r>
          </w:p>
          <w:p w14:paraId="73539598" w14:textId="0EF845E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воспитывать привычку к здоровому образу жизни. Учить заботиться о здоровье. Познакомить с характерными признаками болезни и профилактикой и способах лечения, о пользе витаминов и их значение для жизни здоровья человека. Учить детей не бояться врача, самому уметь оказывать помощь.</w:t>
            </w:r>
          </w:p>
        </w:tc>
      </w:tr>
      <w:tr w:rsidR="00D71E3B" w:rsidRPr="00E73921" w14:paraId="4ADE1461" w14:textId="77777777" w:rsidTr="00E73921">
        <w:trPr>
          <w:trHeight w:val="115"/>
        </w:trPr>
        <w:tc>
          <w:tcPr>
            <w:tcW w:w="38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41BFF69" w14:textId="77777777" w:rsidR="00D71E3B" w:rsidRPr="00E73921" w:rsidRDefault="00D71E3B" w:rsidP="00D71E3B">
            <w:pPr>
              <w:spacing w:after="160" w:line="252" w:lineRule="exact"/>
              <w:ind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224174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09E39AD7" w14:textId="3CBB7B79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Чтение Г. Х. Андерсен «Дюймовочка», М. Миронов «Если ты идёшь из школы».</w:t>
            </w:r>
          </w:p>
          <w:p w14:paraId="0A35BE9C" w14:textId="4409883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закрепление навыков личной безопасности ребенка на примере данной ситуации</w:t>
            </w:r>
          </w:p>
        </w:tc>
      </w:tr>
      <w:tr w:rsidR="00D71E3B" w:rsidRPr="00E73921" w14:paraId="058C2A50" w14:textId="77777777" w:rsidTr="00E73921">
        <w:trPr>
          <w:trHeight w:val="510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44C09F6F" w14:textId="77777777" w:rsidR="00D71E3B" w:rsidRPr="00E73921" w:rsidRDefault="00D71E3B" w:rsidP="00D71E3B">
            <w:pPr>
              <w:spacing w:after="160" w:line="252" w:lineRule="exact"/>
              <w:ind w:right="22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</w:tcBorders>
            <w:shd w:val="clear" w:color="auto" w:fill="auto"/>
          </w:tcPr>
          <w:p w14:paraId="2CB14921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1B3F4DB0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Беседа «История дорожного движения»</w:t>
            </w:r>
          </w:p>
          <w:p w14:paraId="10D5A2FC" w14:textId="690D104F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познакомить с историей возникновения дороги, автомобиля, правил дорожного движения. Закрепить умение различать дорожные знаки по их назначению.</w:t>
            </w:r>
          </w:p>
          <w:p w14:paraId="284F4EBB" w14:textId="3537846F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Виртуальная экскурсия в пожарную часть - продолжать знакомить детей с работой пожарных, воспитывать уважение к их нелегкому труду</w:t>
            </w:r>
          </w:p>
        </w:tc>
      </w:tr>
      <w:tr w:rsidR="00D71E3B" w:rsidRPr="00E73921" w14:paraId="4942AA10" w14:textId="77777777" w:rsidTr="00E73921">
        <w:trPr>
          <w:trHeight w:val="383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D3FF263" w14:textId="30254B9F" w:rsidR="00D71E3B" w:rsidRPr="00E73921" w:rsidRDefault="00D71E3B" w:rsidP="00D71E3B">
            <w:pPr>
              <w:ind w:left="57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Итоговое мероприятие: Приглашение сотрудников ГИБДД, МЧС, Полиции, больницы</w:t>
            </w:r>
          </w:p>
        </w:tc>
      </w:tr>
      <w:tr w:rsidR="00D71E3B" w:rsidRPr="00E73921" w14:paraId="6FC95CA9" w14:textId="77777777" w:rsidTr="00E73921">
        <w:trPr>
          <w:trHeight w:val="390"/>
        </w:trPr>
        <w:tc>
          <w:tcPr>
            <w:tcW w:w="38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1D830972" w14:textId="77777777" w:rsidR="00D71E3B" w:rsidRPr="00E73921" w:rsidRDefault="00D71E3B" w:rsidP="00D71E3B">
            <w:pPr>
              <w:spacing w:after="160" w:line="252" w:lineRule="exact"/>
              <w:ind w:left="113" w:right="97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0E27E4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15B81560" w14:textId="6CFE9DFB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Беседа «Когда нельзя слушаться старших».</w:t>
            </w:r>
          </w:p>
          <w:p w14:paraId="38A0116D" w14:textId="6BBDD76F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Рассмотреть и обсудить с детьми опасные ситуации возможных контактов с незнакомыми людьми</w:t>
            </w:r>
            <w:proofErr w:type="gramStart"/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О</w:t>
            </w:r>
            <w:proofErr w:type="gramEnd"/>
            <w:r w:rsidRPr="00E73921">
              <w:rPr>
                <w:rFonts w:eastAsia="Times New Roman"/>
                <w:sz w:val="20"/>
                <w:szCs w:val="20"/>
                <w:lang w:eastAsia="en-US"/>
              </w:rPr>
              <w:t>бъяснить ребенку, что приятная внешность незнакомого человека не всегда означает его добрые намерения.</w:t>
            </w:r>
          </w:p>
        </w:tc>
      </w:tr>
      <w:tr w:rsidR="00D71E3B" w:rsidRPr="00E73921" w14:paraId="3012C622" w14:textId="77777777" w:rsidTr="00E73921">
        <w:trPr>
          <w:trHeight w:val="390"/>
        </w:trPr>
        <w:tc>
          <w:tcPr>
            <w:tcW w:w="385" w:type="pct"/>
            <w:vMerge/>
            <w:shd w:val="clear" w:color="auto" w:fill="auto"/>
          </w:tcPr>
          <w:p w14:paraId="1AF4A5F9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900E8F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0BBEAADC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«Правила поведения человека в лесу», «Почему нельзя трогать птичьи гнёзда», «Почему нельзя разводить костёр в лесу?»</w:t>
            </w:r>
          </w:p>
          <w:p w14:paraId="4F8B5A44" w14:textId="310FAF7A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развивать мышление, речь, прививать любовь к природе родного края, учить правильной модели поведения на природе.</w:t>
            </w:r>
          </w:p>
        </w:tc>
      </w:tr>
      <w:tr w:rsidR="00D71E3B" w:rsidRPr="00E73921" w14:paraId="18C7D86A" w14:textId="77777777" w:rsidTr="00E73921">
        <w:trPr>
          <w:trHeight w:val="390"/>
        </w:trPr>
        <w:tc>
          <w:tcPr>
            <w:tcW w:w="385" w:type="pct"/>
            <w:vMerge/>
            <w:shd w:val="clear" w:color="auto" w:fill="auto"/>
          </w:tcPr>
          <w:p w14:paraId="5B47E19D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A72703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3FA3EF8C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Моделирование ситуации: «Что будет, если не выключить кран с водой». </w:t>
            </w:r>
          </w:p>
          <w:p w14:paraId="7A909C44" w14:textId="0F29B44A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Развивать мышление, речь детей, проговорить разные ситуации, умение показать свои действия.</w:t>
            </w:r>
          </w:p>
        </w:tc>
      </w:tr>
      <w:tr w:rsidR="00D71E3B" w:rsidRPr="00E73921" w14:paraId="0BFAD62C" w14:textId="77777777" w:rsidTr="00E73921">
        <w:trPr>
          <w:trHeight w:val="390"/>
        </w:trPr>
        <w:tc>
          <w:tcPr>
            <w:tcW w:w="385" w:type="pct"/>
            <w:vMerge/>
            <w:shd w:val="clear" w:color="auto" w:fill="auto"/>
          </w:tcPr>
          <w:p w14:paraId="45C609CA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725576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4F9585D2" w14:textId="7422472B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Беседа: «Опасные невидимки» (Микробы). </w:t>
            </w:r>
          </w:p>
          <w:p w14:paraId="124569DC" w14:textId="63A43626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Закреплять представления детей о значении для здоровья санитарно – гигиенических мероприятий, формировать представления о причине некоторых заболеваний – микробах.</w:t>
            </w:r>
          </w:p>
        </w:tc>
      </w:tr>
      <w:tr w:rsidR="00D71E3B" w:rsidRPr="00E73921" w14:paraId="20124363" w14:textId="77777777" w:rsidTr="00E73921">
        <w:trPr>
          <w:trHeight w:val="390"/>
        </w:trPr>
        <w:tc>
          <w:tcPr>
            <w:tcW w:w="385" w:type="pct"/>
            <w:vMerge/>
            <w:shd w:val="clear" w:color="auto" w:fill="auto"/>
          </w:tcPr>
          <w:p w14:paraId="30F700C5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E5548B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4B2ED2C6" w14:textId="77777777" w:rsidR="00D71E3B" w:rsidRPr="00E73921" w:rsidRDefault="00D71E3B" w:rsidP="00D71E3B">
            <w:pP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Беседа: «Я знаю, как набрать номер маминого телефона». </w:t>
            </w:r>
          </w:p>
          <w:p w14:paraId="0EE91D35" w14:textId="67316909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Дать детям стимул выучить номер телефона мамы, папы, или он где-то должен быть записан, в доступном для ребёнка месте.</w:t>
            </w:r>
          </w:p>
        </w:tc>
      </w:tr>
      <w:tr w:rsidR="00D71E3B" w:rsidRPr="00E73921" w14:paraId="380AC2BF" w14:textId="77777777" w:rsidTr="00E73921">
        <w:trPr>
          <w:trHeight w:val="390"/>
        </w:trPr>
        <w:tc>
          <w:tcPr>
            <w:tcW w:w="385" w:type="pct"/>
            <w:vMerge/>
            <w:shd w:val="clear" w:color="auto" w:fill="auto"/>
          </w:tcPr>
          <w:p w14:paraId="77AFEB3A" w14:textId="77777777" w:rsidR="00D71E3B" w:rsidRPr="00E73921" w:rsidRDefault="00D71E3B" w:rsidP="00D71E3B">
            <w:pPr>
              <w:spacing w:after="160" w:line="252" w:lineRule="exact"/>
              <w:ind w:right="9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</w:tcBorders>
            <w:shd w:val="clear" w:color="auto" w:fill="auto"/>
          </w:tcPr>
          <w:p w14:paraId="32E00E1A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19F58A3B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Досуг «Дорожные знаки – наши друзья» </w:t>
            </w:r>
          </w:p>
          <w:p w14:paraId="5889C300" w14:textId="0773FB91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en-US"/>
              </w:rPr>
              <w:t xml:space="preserve"> закреплять у детей знания о дорожных знаках, их назначении. Учить детей классифицировать дорожные знаки по группам: «предупреждающие», «запрещающие», «информационно-указательные». Развивать умение правильно подбирать дорожный знак к ситуации. Воспитывать наблюдательность.</w:t>
            </w:r>
          </w:p>
        </w:tc>
      </w:tr>
      <w:tr w:rsidR="00D71E3B" w:rsidRPr="00E73921" w14:paraId="51EDFC8D" w14:textId="77777777" w:rsidTr="00E73921">
        <w:trPr>
          <w:trHeight w:val="248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FDDFADF" w14:textId="5FA6A450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Итоговое мероприятие: Приглашение сотрудников ГИБДД, МЧС, Полиции, больницы</w:t>
            </w:r>
          </w:p>
        </w:tc>
      </w:tr>
      <w:tr w:rsidR="00D71E3B" w:rsidRPr="00E73921" w14:paraId="02351A1F" w14:textId="77777777" w:rsidTr="00E73921">
        <w:trPr>
          <w:trHeight w:val="375"/>
        </w:trPr>
        <w:tc>
          <w:tcPr>
            <w:tcW w:w="38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31FE8843" w14:textId="77777777" w:rsidR="00D71E3B" w:rsidRPr="00E73921" w:rsidRDefault="00D71E3B" w:rsidP="00D71E3B">
            <w:pPr>
              <w:ind w:left="57" w:right="113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E406B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73EBFA2F" w14:textId="295CC6B0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Д/И: «Я б в полицию пошел, пусть меня научат».</w:t>
            </w:r>
          </w:p>
          <w:p w14:paraId="0EC3A246" w14:textId="673F109F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>знакомить с работой полицейского, его обязанностями. Учить пользоваться телефоном, умело объяснять причину вызова полиции.</w:t>
            </w:r>
          </w:p>
        </w:tc>
      </w:tr>
      <w:tr w:rsidR="00D71E3B" w:rsidRPr="00E73921" w14:paraId="1B02CE4F" w14:textId="77777777" w:rsidTr="00E73921">
        <w:trPr>
          <w:trHeight w:val="375"/>
        </w:trPr>
        <w:tc>
          <w:tcPr>
            <w:tcW w:w="385" w:type="pct"/>
            <w:vMerge/>
            <w:shd w:val="clear" w:color="auto" w:fill="auto"/>
          </w:tcPr>
          <w:p w14:paraId="4A37BDB3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755CD6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2F7B1887" w14:textId="2B79AA06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Беседа: «Замерзшая речка совсем не каток».</w:t>
            </w:r>
          </w:p>
          <w:p w14:paraId="4C77624C" w14:textId="757C6A43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>Знакомство с правилами поведения на льду. Знакомить с качествами и свойствами льда, на основе полученных представлений сформулировать правила безопасности.</w:t>
            </w:r>
          </w:p>
        </w:tc>
      </w:tr>
      <w:tr w:rsidR="00D71E3B" w:rsidRPr="00E73921" w14:paraId="198ED592" w14:textId="77777777" w:rsidTr="00E73921">
        <w:trPr>
          <w:trHeight w:val="375"/>
        </w:trPr>
        <w:tc>
          <w:tcPr>
            <w:tcW w:w="385" w:type="pct"/>
            <w:vMerge/>
            <w:shd w:val="clear" w:color="auto" w:fill="auto"/>
          </w:tcPr>
          <w:p w14:paraId="55B1783A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5E2682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122D767F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Игра «Новый год»</w:t>
            </w:r>
          </w:p>
          <w:p w14:paraId="7AF8101B" w14:textId="5F5A434A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продолжать закреплять знания детей о соблюдении техники безопасности при установке новогодней елки дома и в детском саду. </w:t>
            </w:r>
          </w:p>
        </w:tc>
      </w:tr>
      <w:tr w:rsidR="00D71E3B" w:rsidRPr="00E73921" w14:paraId="0B9F189F" w14:textId="77777777" w:rsidTr="00E73921">
        <w:trPr>
          <w:trHeight w:val="375"/>
        </w:trPr>
        <w:tc>
          <w:tcPr>
            <w:tcW w:w="385" w:type="pct"/>
            <w:vMerge/>
            <w:shd w:val="clear" w:color="auto" w:fill="auto"/>
          </w:tcPr>
          <w:p w14:paraId="17A3FBF6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05CF82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04498D52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Беседы «Небезопасные зимние забавы»</w:t>
            </w:r>
          </w:p>
          <w:p w14:paraId="3EF6581D" w14:textId="658A8143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Закреплять навыки безопасного поведения во время игр в зимнее время года (катание на санках, коньках, лыжах). </w:t>
            </w:r>
          </w:p>
        </w:tc>
      </w:tr>
      <w:tr w:rsidR="00D71E3B" w:rsidRPr="00E73921" w14:paraId="006B24A0" w14:textId="77777777" w:rsidTr="007419EE">
        <w:trPr>
          <w:trHeight w:val="272"/>
        </w:trPr>
        <w:tc>
          <w:tcPr>
            <w:tcW w:w="385" w:type="pct"/>
            <w:vMerge/>
            <w:shd w:val="clear" w:color="auto" w:fill="auto"/>
          </w:tcPr>
          <w:p w14:paraId="71803532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85AA29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38AD2BC0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«Мой дом – моя крепость»</w:t>
            </w:r>
          </w:p>
          <w:p w14:paraId="48DDCF6B" w14:textId="59B96F25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обучать детей поведению в различных ситуациях. Воспитывать чувство самосохранения, чувство опасности</w:t>
            </w:r>
          </w:p>
        </w:tc>
      </w:tr>
      <w:tr w:rsidR="00D71E3B" w:rsidRPr="00E73921" w14:paraId="57FDE8DC" w14:textId="77777777" w:rsidTr="00E73921">
        <w:trPr>
          <w:trHeight w:val="375"/>
        </w:trPr>
        <w:tc>
          <w:tcPr>
            <w:tcW w:w="385" w:type="pct"/>
            <w:vMerge/>
            <w:shd w:val="clear" w:color="auto" w:fill="auto"/>
          </w:tcPr>
          <w:p w14:paraId="2968BF0E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</w:tcBorders>
            <w:shd w:val="clear" w:color="auto" w:fill="auto"/>
          </w:tcPr>
          <w:p w14:paraId="32764704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755588EB" w14:textId="26581558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Игровая ситуация «Безопасность на дороге»</w:t>
            </w:r>
          </w:p>
          <w:p w14:paraId="7E8F3C01" w14:textId="1C3795C1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Закрепить названия профессий людей, которые обеспечивают безопасность на дорогах; Продолжить знакомить с работой светофора, объяснить какую важную роль он играет на проезжей части.</w:t>
            </w:r>
          </w:p>
        </w:tc>
      </w:tr>
      <w:tr w:rsidR="00D71E3B" w:rsidRPr="00E73921" w14:paraId="6EDEECD0" w14:textId="77777777" w:rsidTr="00E73921">
        <w:trPr>
          <w:trHeight w:val="6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42DB3722" w14:textId="2D87B8F9" w:rsidR="00D71E3B" w:rsidRPr="00E73921" w:rsidRDefault="00D71E3B" w:rsidP="00D71E3B">
            <w:pPr>
              <w:ind w:left="57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D71E3B" w:rsidRPr="00E73921" w14:paraId="42CDFC81" w14:textId="77777777" w:rsidTr="00E73921">
        <w:trPr>
          <w:trHeight w:val="300"/>
        </w:trPr>
        <w:tc>
          <w:tcPr>
            <w:tcW w:w="38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792FE31E" w14:textId="77777777" w:rsidR="00D71E3B" w:rsidRPr="00E73921" w:rsidRDefault="00D71E3B" w:rsidP="00D71E3B">
            <w:pPr>
              <w:ind w:left="57" w:right="113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Январь</w:t>
            </w:r>
          </w:p>
          <w:p w14:paraId="3D28E3F8" w14:textId="77777777" w:rsidR="00D71E3B" w:rsidRPr="00E73921" w:rsidRDefault="00D71E3B" w:rsidP="00D71E3B">
            <w:pPr>
              <w:ind w:left="57" w:right="113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BE747D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609F06F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Ситуация «Если незнакомец предлагает тебе покататься на машине или угостить тебя сладостями»</w:t>
            </w:r>
          </w:p>
          <w:p w14:paraId="5D593834" w14:textId="1B78DD37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проговаривать возможные ситуации, чтобы выработать стереотип поведения у детей при опасных ситуациях.</w:t>
            </w:r>
          </w:p>
        </w:tc>
      </w:tr>
      <w:tr w:rsidR="00D71E3B" w:rsidRPr="00E73921" w14:paraId="743219FF" w14:textId="77777777" w:rsidTr="00E73921">
        <w:trPr>
          <w:trHeight w:val="300"/>
        </w:trPr>
        <w:tc>
          <w:tcPr>
            <w:tcW w:w="385" w:type="pct"/>
            <w:vMerge/>
            <w:shd w:val="clear" w:color="auto" w:fill="auto"/>
          </w:tcPr>
          <w:p w14:paraId="735CC3FE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D7CD0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180A5EAD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Рассматривание иллюстраций «Красная книга и отдельные ее представители» (растительный мир).</w:t>
            </w:r>
          </w:p>
          <w:p w14:paraId="19E152CC" w14:textId="1FD0C615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Знакомить с красной книгой, с отдельными представителями животного и растительного мира, занесенными в неё.</w:t>
            </w:r>
          </w:p>
        </w:tc>
      </w:tr>
      <w:tr w:rsidR="00D71E3B" w:rsidRPr="00E73921" w14:paraId="76D3BC56" w14:textId="77777777" w:rsidTr="00E73921">
        <w:trPr>
          <w:trHeight w:val="300"/>
        </w:trPr>
        <w:tc>
          <w:tcPr>
            <w:tcW w:w="385" w:type="pct"/>
            <w:vMerge/>
            <w:shd w:val="clear" w:color="auto" w:fill="auto"/>
          </w:tcPr>
          <w:p w14:paraId="411C4D30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CA0685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4AC25CCA" w14:textId="381E9601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Чтение художественной литературы «Пир мышей».</w:t>
            </w:r>
          </w:p>
          <w:p w14:paraId="62692595" w14:textId="1D6EA0E1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учить на примере литературных героев понимать, что бытовые приборы могут быть опасны и без взрослых ими пользоваться нельзя.</w:t>
            </w:r>
          </w:p>
        </w:tc>
      </w:tr>
      <w:tr w:rsidR="00D71E3B" w:rsidRPr="00E73921" w14:paraId="65E57B98" w14:textId="77777777" w:rsidTr="00E73921">
        <w:trPr>
          <w:trHeight w:val="300"/>
        </w:trPr>
        <w:tc>
          <w:tcPr>
            <w:tcW w:w="385" w:type="pct"/>
            <w:vMerge/>
            <w:shd w:val="clear" w:color="auto" w:fill="auto"/>
          </w:tcPr>
          <w:p w14:paraId="33ED2F12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39AE2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0FC6DD87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Беседа «Осторожно, сосульки и сход снега с крыши». «Если ты обжегся»</w:t>
            </w:r>
          </w:p>
          <w:p w14:paraId="00960962" w14:textId="657B1524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закреплять правила первой помощи при ожогах.</w:t>
            </w:r>
          </w:p>
          <w:p w14:paraId="2FC9A5AC" w14:textId="3DE6E397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Чтение «Воспаление хитростей» А. </w:t>
            </w:r>
            <w:proofErr w:type="spellStart"/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>Милн</w:t>
            </w:r>
            <w:proofErr w:type="spellEnd"/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>. Знакомство с пословицами и поговорками о здоровье</w:t>
            </w:r>
          </w:p>
        </w:tc>
      </w:tr>
      <w:tr w:rsidR="00D71E3B" w:rsidRPr="00E73921" w14:paraId="47E45F9A" w14:textId="77777777" w:rsidTr="00E73921">
        <w:trPr>
          <w:trHeight w:val="300"/>
        </w:trPr>
        <w:tc>
          <w:tcPr>
            <w:tcW w:w="385" w:type="pct"/>
            <w:vMerge/>
            <w:shd w:val="clear" w:color="auto" w:fill="auto"/>
          </w:tcPr>
          <w:p w14:paraId="2FC35454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86F9BF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076B030A" w14:textId="388F8F7D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С/р. Семья</w:t>
            </w:r>
          </w:p>
          <w:p w14:paraId="1C280F6C" w14:textId="557D0758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Продолжать воспитывать дружеские взаимоотношения между детьми, привычку сообща играть, трудиться, заниматься самостоятельно выбранным делом.</w:t>
            </w:r>
          </w:p>
        </w:tc>
      </w:tr>
      <w:tr w:rsidR="00D71E3B" w:rsidRPr="00E73921" w14:paraId="3CE98EFE" w14:textId="77777777" w:rsidTr="00E73921">
        <w:trPr>
          <w:trHeight w:val="300"/>
        </w:trPr>
        <w:tc>
          <w:tcPr>
            <w:tcW w:w="38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F3467B8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</w:tcBorders>
            <w:shd w:val="clear" w:color="auto" w:fill="auto"/>
          </w:tcPr>
          <w:p w14:paraId="387BD05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27730211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Беседа о службе сотрудников «ГИБДД»</w:t>
            </w:r>
          </w:p>
          <w:p w14:paraId="00F472ED" w14:textId="49EB4209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расширять знания детей о правилах дорожного движения для пешеходов и пассажиров и о работе сотрудников ГИБДД, контролирующих и регулирующих движение на улице. Знакомить со значением жестов регулировщика. Воспитывать внимание, сосредоточенность, умение понимать сигналы регулировщика.</w:t>
            </w:r>
          </w:p>
        </w:tc>
      </w:tr>
      <w:tr w:rsidR="00D71E3B" w:rsidRPr="00E73921" w14:paraId="3D0466DF" w14:textId="77777777" w:rsidTr="00E73921">
        <w:trPr>
          <w:trHeight w:val="21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1F7625" w14:textId="401E343F" w:rsidR="00D71E3B" w:rsidRPr="00E73921" w:rsidRDefault="00D71E3B" w:rsidP="00D71E3B">
            <w:pPr>
              <w:ind w:left="57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D71E3B" w:rsidRPr="00E73921" w14:paraId="1646614A" w14:textId="77777777" w:rsidTr="00E73921">
        <w:trPr>
          <w:trHeight w:val="645"/>
        </w:trPr>
        <w:tc>
          <w:tcPr>
            <w:tcW w:w="38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6CEB5565" w14:textId="77777777" w:rsidR="00D71E3B" w:rsidRPr="00E73921" w:rsidRDefault="00D71E3B" w:rsidP="00D71E3B">
            <w:pPr>
              <w:ind w:left="57" w:right="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Февраль</w:t>
            </w:r>
          </w:p>
          <w:p w14:paraId="1B380279" w14:textId="77777777" w:rsidR="00D71E3B" w:rsidRPr="00E73921" w:rsidRDefault="00D71E3B" w:rsidP="00D71E3B">
            <w:pPr>
              <w:ind w:left="57" w:right="113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C39C52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79677A01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Беседа «Как был наказан любопытный язычок»</w:t>
            </w:r>
          </w:p>
          <w:p w14:paraId="6C1254A6" w14:textId="4E8AF548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воспитывать этикет и правила поведения в обществе</w:t>
            </w:r>
          </w:p>
        </w:tc>
      </w:tr>
      <w:tr w:rsidR="00D71E3B" w:rsidRPr="00E73921" w14:paraId="06787DF8" w14:textId="77777777" w:rsidTr="00E73921">
        <w:trPr>
          <w:trHeight w:val="315"/>
        </w:trPr>
        <w:tc>
          <w:tcPr>
            <w:tcW w:w="385" w:type="pct"/>
            <w:vMerge/>
            <w:shd w:val="clear" w:color="auto" w:fill="auto"/>
          </w:tcPr>
          <w:p w14:paraId="250F0676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77A7A5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2B60B7D3" w14:textId="26E9598A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Ситуативный разговор: «Если на улице сильный ветер»</w:t>
            </w:r>
          </w:p>
          <w:p w14:paraId="2567496C" w14:textId="4C040A5E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рассказать о правилах поведения во время шквального ветра.</w:t>
            </w:r>
          </w:p>
        </w:tc>
      </w:tr>
      <w:tr w:rsidR="00D71E3B" w:rsidRPr="00E73921" w14:paraId="6CB510E0" w14:textId="77777777" w:rsidTr="00E73921">
        <w:trPr>
          <w:trHeight w:val="315"/>
        </w:trPr>
        <w:tc>
          <w:tcPr>
            <w:tcW w:w="385" w:type="pct"/>
            <w:vMerge/>
            <w:shd w:val="clear" w:color="auto" w:fill="auto"/>
          </w:tcPr>
          <w:p w14:paraId="57853C61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A324D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14163DBC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Игра</w:t>
            </w:r>
            <w:proofErr w:type="gramStart"/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/и «Разложи по порядку»</w:t>
            </w:r>
          </w:p>
          <w:p w14:paraId="5E187E60" w14:textId="3BB9C948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обучать безопасному поведению в случае возникновения пожара. С/</w:t>
            </w:r>
            <w:proofErr w:type="gramStart"/>
            <w:r w:rsidRPr="00E73921"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«Семья» (сюжет «Один дома»). </w:t>
            </w:r>
          </w:p>
        </w:tc>
      </w:tr>
      <w:tr w:rsidR="00D71E3B" w:rsidRPr="00E73921" w14:paraId="619B719A" w14:textId="77777777" w:rsidTr="00E73921">
        <w:trPr>
          <w:trHeight w:val="315"/>
        </w:trPr>
        <w:tc>
          <w:tcPr>
            <w:tcW w:w="385" w:type="pct"/>
            <w:vMerge/>
            <w:shd w:val="clear" w:color="auto" w:fill="auto"/>
          </w:tcPr>
          <w:p w14:paraId="79553FB5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79F6F7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4DB1B9CF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Беседа «Обходи скользкие места»</w:t>
            </w:r>
          </w:p>
          <w:p w14:paraId="20045772" w14:textId="6032065C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формировать представления о гололеде. Воспитывать умение вести себя при гололеде, стремление помочь людям, попавшим в беду. Учить соблюдать правила безопасности на льду.  </w:t>
            </w:r>
          </w:p>
        </w:tc>
      </w:tr>
      <w:tr w:rsidR="00D71E3B" w:rsidRPr="00E73921" w14:paraId="60DB8C5D" w14:textId="77777777" w:rsidTr="00E73921">
        <w:trPr>
          <w:trHeight w:val="315"/>
        </w:trPr>
        <w:tc>
          <w:tcPr>
            <w:tcW w:w="385" w:type="pct"/>
            <w:vMerge/>
            <w:shd w:val="clear" w:color="auto" w:fill="auto"/>
          </w:tcPr>
          <w:p w14:paraId="2361FBD6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0700E3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29549624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Д/и «Каких людей в форме ты знаешь: военный, милиционер, охранник, продавец»</w:t>
            </w:r>
          </w:p>
          <w:p w14:paraId="04B9A42A" w14:textId="3A82DEDA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рассмотреть людей в спецодежде, научиться определять к какой профессии они относятся, как они смогут помочь, если ты потерялся.</w:t>
            </w:r>
          </w:p>
        </w:tc>
      </w:tr>
      <w:tr w:rsidR="00D71E3B" w:rsidRPr="00E73921" w14:paraId="223C8F06" w14:textId="77777777" w:rsidTr="00E73921">
        <w:trPr>
          <w:trHeight w:val="315"/>
        </w:trPr>
        <w:tc>
          <w:tcPr>
            <w:tcW w:w="385" w:type="pct"/>
            <w:vMerge/>
            <w:shd w:val="clear" w:color="auto" w:fill="auto"/>
          </w:tcPr>
          <w:p w14:paraId="61A4BE75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</w:tcBorders>
            <w:shd w:val="clear" w:color="auto" w:fill="auto"/>
          </w:tcPr>
          <w:p w14:paraId="082B73F6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3E266CAC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Развлечение «Азбука безопасности»</w:t>
            </w:r>
          </w:p>
          <w:p w14:paraId="060C5599" w14:textId="6B9A124E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E73921">
              <w:rPr>
                <w:rFonts w:eastAsia="Times New Roman"/>
                <w:sz w:val="20"/>
                <w:szCs w:val="20"/>
                <w:lang w:eastAsia="ru-RU"/>
              </w:rPr>
              <w:t xml:space="preserve"> закрепить знания детей о Правилах дорожного движения, систематизировать знания детей о различных видах транспорта, о правилах поведения на улице, дороге, транспорте. </w:t>
            </w:r>
          </w:p>
        </w:tc>
      </w:tr>
      <w:tr w:rsidR="00D71E3B" w:rsidRPr="00E73921" w14:paraId="3D224CBD" w14:textId="77777777" w:rsidTr="00E73921">
        <w:trPr>
          <w:trHeight w:val="143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84794C0" w14:textId="4ACFFA47" w:rsidR="00D71E3B" w:rsidRPr="00E73921" w:rsidRDefault="00D71E3B" w:rsidP="00D71E3B">
            <w:pPr>
              <w:ind w:left="57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D71E3B" w:rsidRPr="00E73921" w14:paraId="51E91766" w14:textId="77777777" w:rsidTr="00E73921">
        <w:trPr>
          <w:trHeight w:val="345"/>
        </w:trPr>
        <w:tc>
          <w:tcPr>
            <w:tcW w:w="38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67E6B0F8" w14:textId="77777777" w:rsidR="00D71E3B" w:rsidRPr="00E73921" w:rsidRDefault="00D71E3B" w:rsidP="00D71E3B">
            <w:pPr>
              <w:spacing w:after="160" w:line="0" w:lineRule="atLeast"/>
              <w:ind w:left="113" w:right="113"/>
              <w:jc w:val="center"/>
              <w:rPr>
                <w:rFonts w:eastAsia="Times New Roman" w:cstheme="minorBidi"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010C8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33D3B7AF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Тренинг. Моделирование опасных ситуаций, связанных с насильственными действиями</w:t>
            </w:r>
          </w:p>
          <w:p w14:paraId="4684060E" w14:textId="49A357C3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дать представления о способах защиты от незнакомцев</w:t>
            </w:r>
          </w:p>
        </w:tc>
      </w:tr>
      <w:tr w:rsidR="00D71E3B" w:rsidRPr="00E73921" w14:paraId="7C31BA11" w14:textId="77777777" w:rsidTr="00E73921">
        <w:trPr>
          <w:trHeight w:val="345"/>
        </w:trPr>
        <w:tc>
          <w:tcPr>
            <w:tcW w:w="385" w:type="pct"/>
            <w:vMerge/>
            <w:shd w:val="clear" w:color="auto" w:fill="auto"/>
          </w:tcPr>
          <w:p w14:paraId="76338A2E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48F6A8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60218A3B" w14:textId="338D2D0E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Беседа: «Осторожно, сосульки и снег с крыши!»</w:t>
            </w:r>
          </w:p>
          <w:p w14:paraId="342B4CE5" w14:textId="37F59881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дать детям знания о том, что сосульки могут быть опасны для человека. При падении с крыши, сосульки и снег могут нанести серьезную травму человеку. Учить предвидеть опасность, не ходить вблизи крыш, на которых есть сосульки.</w:t>
            </w:r>
          </w:p>
        </w:tc>
      </w:tr>
      <w:tr w:rsidR="00D71E3B" w:rsidRPr="00E73921" w14:paraId="24A0E349" w14:textId="77777777" w:rsidTr="00E73921">
        <w:trPr>
          <w:trHeight w:val="345"/>
        </w:trPr>
        <w:tc>
          <w:tcPr>
            <w:tcW w:w="385" w:type="pct"/>
            <w:vMerge/>
            <w:shd w:val="clear" w:color="auto" w:fill="auto"/>
          </w:tcPr>
          <w:p w14:paraId="1ABC05F4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3D2B25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3E92F63A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Д/и «Лото осторожностей»</w:t>
            </w:r>
          </w:p>
          <w:p w14:paraId="57AD0B8C" w14:textId="415ED1CD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закреплять правила противопожарной безопасности </w:t>
            </w:r>
          </w:p>
        </w:tc>
      </w:tr>
      <w:tr w:rsidR="00D71E3B" w:rsidRPr="00E73921" w14:paraId="375D2596" w14:textId="77777777" w:rsidTr="00E73921">
        <w:trPr>
          <w:trHeight w:val="345"/>
        </w:trPr>
        <w:tc>
          <w:tcPr>
            <w:tcW w:w="385" w:type="pct"/>
            <w:vMerge/>
            <w:shd w:val="clear" w:color="auto" w:fill="auto"/>
          </w:tcPr>
          <w:p w14:paraId="4B3C30CD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28F4AC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52D42D13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Беседа «Сохрани свое здоровье сам». «Осторожно, сосульки и сход снега с крыши»</w:t>
            </w:r>
          </w:p>
          <w:p w14:paraId="413F6046" w14:textId="5B44FA9A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формировать основы безопасного поведения на прогулке в холодное время года. Развивать умение оценивать опасную ситуацию.</w:t>
            </w:r>
          </w:p>
        </w:tc>
      </w:tr>
      <w:tr w:rsidR="00D71E3B" w:rsidRPr="00E73921" w14:paraId="3B84A5F3" w14:textId="77777777" w:rsidTr="00E73921">
        <w:trPr>
          <w:trHeight w:val="345"/>
        </w:trPr>
        <w:tc>
          <w:tcPr>
            <w:tcW w:w="385" w:type="pct"/>
            <w:vMerge/>
            <w:shd w:val="clear" w:color="auto" w:fill="auto"/>
          </w:tcPr>
          <w:p w14:paraId="0B77C243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6444DB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651C995E" w14:textId="2E625B1A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Чтение Маршак С. «Урок вежливости», Некрасов Н «Дедушка </w:t>
            </w:r>
            <w:proofErr w:type="spellStart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Мазай</w:t>
            </w:r>
            <w:proofErr w:type="spellEnd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и зайцы»</w:t>
            </w:r>
          </w:p>
          <w:p w14:paraId="7DB24817" w14:textId="7C0D8148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формирование эмоционального отклика на произведения</w:t>
            </w:r>
          </w:p>
        </w:tc>
      </w:tr>
      <w:tr w:rsidR="00D71E3B" w:rsidRPr="00E73921" w14:paraId="05F7F67B" w14:textId="77777777" w:rsidTr="00E73921">
        <w:trPr>
          <w:trHeight w:val="345"/>
        </w:trPr>
        <w:tc>
          <w:tcPr>
            <w:tcW w:w="385" w:type="pct"/>
            <w:vMerge/>
            <w:shd w:val="clear" w:color="auto" w:fill="auto"/>
          </w:tcPr>
          <w:p w14:paraId="6ADF1E09" w14:textId="77777777" w:rsidR="00D71E3B" w:rsidRPr="00E73921" w:rsidRDefault="00D71E3B" w:rsidP="00D71E3B">
            <w:pPr>
              <w:spacing w:after="160" w:line="0" w:lineRule="atLeast"/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</w:tcBorders>
            <w:shd w:val="clear" w:color="auto" w:fill="auto"/>
          </w:tcPr>
          <w:p w14:paraId="0C903968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51E72FCF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Рассматривание схемы местности и нахождение дороги (безопасного маршрута) к детскому саду на схеме</w:t>
            </w:r>
          </w:p>
          <w:p w14:paraId="59C25F86" w14:textId="30ACC5D1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Развивать, закреплять умение ориентироваться в пределах ближайшей к детскому саду местности. Формировать умение находить дорогу (безопасный маршрут) из дома в детский сад на схеме местности. Развивать диалогическую речь. Воспитывать интерес к окружающему.</w:t>
            </w:r>
          </w:p>
          <w:p w14:paraId="47505E8E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Прогулка «Остановка пассажирского транспорта»</w:t>
            </w:r>
          </w:p>
          <w:p w14:paraId="13F70142" w14:textId="733291B5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расширять представление о пассажирском транспорте, правилах поведения на остановке, в общественном транспорте.</w:t>
            </w:r>
          </w:p>
        </w:tc>
      </w:tr>
      <w:tr w:rsidR="00D71E3B" w:rsidRPr="00E73921" w14:paraId="5CF64B00" w14:textId="77777777" w:rsidTr="007419EE">
        <w:trPr>
          <w:trHeight w:val="8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B77453" w14:textId="27C15D1F" w:rsidR="00D71E3B" w:rsidRPr="00E73921" w:rsidRDefault="00D71E3B" w:rsidP="00D71E3B">
            <w:pPr>
              <w:ind w:left="57"/>
              <w:jc w:val="center"/>
              <w:rPr>
                <w:rFonts w:eastAsia="Times New Roman"/>
                <w:bCs/>
                <w:sz w:val="20"/>
                <w:szCs w:val="20"/>
                <w:lang w:eastAsia="en-US"/>
              </w:rPr>
            </w:pPr>
          </w:p>
        </w:tc>
      </w:tr>
      <w:tr w:rsidR="00D71E3B" w:rsidRPr="00E73921" w14:paraId="365E57FE" w14:textId="77777777" w:rsidTr="00E73921">
        <w:trPr>
          <w:trHeight w:val="390"/>
        </w:trPr>
        <w:tc>
          <w:tcPr>
            <w:tcW w:w="38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6FA81756" w14:textId="77777777" w:rsidR="00D71E3B" w:rsidRPr="00E73921" w:rsidRDefault="00D71E3B" w:rsidP="00D71E3B">
            <w:pPr>
              <w:ind w:left="57" w:right="113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94445E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6318C251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Беседа «Терроризм – угроза обществу»</w:t>
            </w:r>
          </w:p>
          <w:p w14:paraId="70779364" w14:textId="0AB8C3CA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В доступной форме объяснить детям, кто такие террористы. Дать понятие кто нас защищает от террористов, как нас защищают.</w:t>
            </w:r>
          </w:p>
        </w:tc>
      </w:tr>
      <w:tr w:rsidR="00D71E3B" w:rsidRPr="00E73921" w14:paraId="78FA0A1A" w14:textId="77777777" w:rsidTr="00E73921">
        <w:trPr>
          <w:trHeight w:val="390"/>
        </w:trPr>
        <w:tc>
          <w:tcPr>
            <w:tcW w:w="385" w:type="pct"/>
            <w:vMerge/>
            <w:shd w:val="clear" w:color="auto" w:fill="auto"/>
          </w:tcPr>
          <w:p w14:paraId="5C627E11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8B475D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2BF39901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Беседа: «Будь осторожен с животными и насекомыми»</w:t>
            </w:r>
          </w:p>
          <w:p w14:paraId="7F3D97EB" w14:textId="3B0529D3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формировать представления о способах взаимодействия с животными и растениями. Объяснить детям, что контакты иногда могут быть опасны.</w:t>
            </w:r>
          </w:p>
        </w:tc>
      </w:tr>
      <w:tr w:rsidR="00D71E3B" w:rsidRPr="00E73921" w14:paraId="6DB69775" w14:textId="77777777" w:rsidTr="00E73921">
        <w:trPr>
          <w:trHeight w:val="390"/>
        </w:trPr>
        <w:tc>
          <w:tcPr>
            <w:tcW w:w="385" w:type="pct"/>
            <w:vMerge/>
            <w:shd w:val="clear" w:color="auto" w:fill="auto"/>
          </w:tcPr>
          <w:p w14:paraId="2B6291D7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81AB76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535B9BBF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Игра </w:t>
            </w:r>
            <w:proofErr w:type="gramStart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/и «На пожаре»</w:t>
            </w:r>
          </w:p>
          <w:p w14:paraId="2C9BBD36" w14:textId="2571F74A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совершенствовать волевые качества</w:t>
            </w:r>
          </w:p>
        </w:tc>
      </w:tr>
      <w:tr w:rsidR="00D71E3B" w:rsidRPr="00E73921" w14:paraId="7F18A83C" w14:textId="77777777" w:rsidTr="00E73921">
        <w:trPr>
          <w:trHeight w:val="390"/>
        </w:trPr>
        <w:tc>
          <w:tcPr>
            <w:tcW w:w="385" w:type="pct"/>
            <w:vMerge/>
            <w:shd w:val="clear" w:color="auto" w:fill="auto"/>
          </w:tcPr>
          <w:p w14:paraId="10DD515A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86A843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5A06CFAC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Игра – беседа «Смотри во все глаза!»</w:t>
            </w:r>
          </w:p>
          <w:p w14:paraId="69F1DF84" w14:textId="3A4D8AC5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дать представление о том, что глаза являются одним из самых основных органов чувств человека, привести к пониманию, что зрение необходимо беречь. Воспитывать чувство сострадания к незрячим людям, желание оказать помощь.</w:t>
            </w:r>
          </w:p>
        </w:tc>
      </w:tr>
      <w:tr w:rsidR="00D71E3B" w:rsidRPr="00E73921" w14:paraId="058A1847" w14:textId="77777777" w:rsidTr="00E73921">
        <w:trPr>
          <w:trHeight w:val="390"/>
        </w:trPr>
        <w:tc>
          <w:tcPr>
            <w:tcW w:w="385" w:type="pct"/>
            <w:vMerge/>
            <w:shd w:val="clear" w:color="auto" w:fill="auto"/>
          </w:tcPr>
          <w:p w14:paraId="6FFB0B77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F3D63C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32AB3DF5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Игра-КВН «Не зная броду, не суйся в воду»</w:t>
            </w:r>
          </w:p>
          <w:p w14:paraId="016E74F9" w14:textId="7BCBEF40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обобщить знания правил поведения в экстремальных ситуациях, научить предотвращать эти ситуации. </w:t>
            </w:r>
          </w:p>
        </w:tc>
      </w:tr>
      <w:tr w:rsidR="00D71E3B" w:rsidRPr="00E73921" w14:paraId="4893CB52" w14:textId="77777777" w:rsidTr="00E73921">
        <w:trPr>
          <w:trHeight w:val="390"/>
        </w:trPr>
        <w:tc>
          <w:tcPr>
            <w:tcW w:w="385" w:type="pct"/>
            <w:vMerge/>
            <w:shd w:val="clear" w:color="auto" w:fill="auto"/>
          </w:tcPr>
          <w:p w14:paraId="1DD20887" w14:textId="77777777" w:rsidR="00D71E3B" w:rsidRPr="00E73921" w:rsidRDefault="00D71E3B" w:rsidP="00D71E3B">
            <w:pPr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</w:tcBorders>
            <w:shd w:val="clear" w:color="auto" w:fill="auto"/>
          </w:tcPr>
          <w:p w14:paraId="1D9DF2E0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53" w:type="pct"/>
            <w:tcBorders>
              <w:top w:val="single" w:sz="4" w:space="0" w:color="auto"/>
            </w:tcBorders>
          </w:tcPr>
          <w:p w14:paraId="6FF51824" w14:textId="0C7282CF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Чтение С. Михалков «Скверная история», С. Маршак «Милиционер». </w:t>
            </w:r>
          </w:p>
          <w:p w14:paraId="4F7B4F08" w14:textId="55A8A628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познакомить с профессией сотрудника ГИБДД</w:t>
            </w:r>
          </w:p>
        </w:tc>
      </w:tr>
      <w:tr w:rsidR="00D71E3B" w:rsidRPr="00E73921" w14:paraId="3E649503" w14:textId="77777777" w:rsidTr="00E73921">
        <w:trPr>
          <w:trHeight w:val="98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8EBF00A" w14:textId="77777777" w:rsidR="00D71E3B" w:rsidRPr="00E73921" w:rsidRDefault="00D71E3B" w:rsidP="00D71E3B">
            <w:pPr>
              <w:ind w:left="57"/>
              <w:jc w:val="center"/>
              <w:rPr>
                <w:rFonts w:eastAsia="Times New Roman"/>
                <w:bCs/>
                <w:sz w:val="20"/>
                <w:szCs w:val="20"/>
                <w:lang w:eastAsia="en-US"/>
              </w:rPr>
            </w:pPr>
          </w:p>
        </w:tc>
      </w:tr>
      <w:tr w:rsidR="00D71E3B" w:rsidRPr="00E73921" w14:paraId="19368E64" w14:textId="77777777" w:rsidTr="00E73921">
        <w:trPr>
          <w:trHeight w:val="345"/>
        </w:trPr>
        <w:tc>
          <w:tcPr>
            <w:tcW w:w="38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33B564B7" w14:textId="77777777" w:rsidR="00D71E3B" w:rsidRPr="00E73921" w:rsidRDefault="00D71E3B" w:rsidP="00D71E3B">
            <w:pPr>
              <w:spacing w:line="0" w:lineRule="atLeast"/>
              <w:ind w:left="57" w:right="113"/>
              <w:jc w:val="center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 w:cstheme="minorBidi"/>
                <w:b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E5850A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5D0B39F1" w14:textId="04E8ECD0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Д/ игра «Добрый или злой человек»</w:t>
            </w:r>
          </w:p>
          <w:p w14:paraId="4389D17D" w14:textId="622D74DB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Игра поможет детям определять, какие люди представляют серьезную опасность для жизни, а с каким можно обращаться за помощью. Способствует воспитанию уверенности в своих силах и осторожность. Учит предчувствовать и оценивать опасность.</w:t>
            </w:r>
          </w:p>
        </w:tc>
      </w:tr>
      <w:tr w:rsidR="00D71E3B" w:rsidRPr="00E73921" w14:paraId="3E04AEBA" w14:textId="77777777" w:rsidTr="00E73921">
        <w:trPr>
          <w:trHeight w:val="345"/>
        </w:trPr>
        <w:tc>
          <w:tcPr>
            <w:tcW w:w="38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D014DF8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19136A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27609359" w14:textId="390AB006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Беседа «На воде, на солнце»</w:t>
            </w:r>
          </w:p>
          <w:p w14:paraId="5B0A87B2" w14:textId="6E96D339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Объяснить детям, что купаться, плавать, загорать полезно для здоровья только в том случае, если соблюдать правила безопасности.</w:t>
            </w:r>
          </w:p>
        </w:tc>
      </w:tr>
      <w:tr w:rsidR="00D71E3B" w:rsidRPr="00E73921" w14:paraId="3A421A13" w14:textId="77777777" w:rsidTr="00E73921">
        <w:trPr>
          <w:trHeight w:val="345"/>
        </w:trPr>
        <w:tc>
          <w:tcPr>
            <w:tcW w:w="385" w:type="pct"/>
            <w:vMerge w:val="restart"/>
            <w:tcBorders>
              <w:top w:val="nil"/>
            </w:tcBorders>
            <w:shd w:val="clear" w:color="auto" w:fill="auto"/>
          </w:tcPr>
          <w:p w14:paraId="54AFE119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5B5984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5833B29C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КВН «Как стать настоящим пожарным»</w:t>
            </w:r>
          </w:p>
          <w:p w14:paraId="1D860A33" w14:textId="7DFA754A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продолжать знакомить детей с профессией пожарного. Закреплять знания правил пожарной безопасности. Развивать память, сообразительность, находчивость.</w:t>
            </w:r>
          </w:p>
        </w:tc>
      </w:tr>
      <w:tr w:rsidR="00D71E3B" w:rsidRPr="00E73921" w14:paraId="294FE272" w14:textId="77777777" w:rsidTr="00E73921">
        <w:trPr>
          <w:trHeight w:val="345"/>
        </w:trPr>
        <w:tc>
          <w:tcPr>
            <w:tcW w:w="385" w:type="pct"/>
            <w:vMerge/>
            <w:tcBorders>
              <w:top w:val="nil"/>
            </w:tcBorders>
            <w:shd w:val="clear" w:color="auto" w:fill="auto"/>
          </w:tcPr>
          <w:p w14:paraId="14EF12B0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C9DDD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745F8329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Игра – беседа «Правила безопасного поведения во время игр в летнее время года (купание в водоемах).</w:t>
            </w:r>
          </w:p>
          <w:p w14:paraId="2330FC68" w14:textId="35A308B7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учить правилам безопасного поведения </w:t>
            </w:r>
            <w:proofErr w:type="gramStart"/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>на</w:t>
            </w:r>
            <w:proofErr w:type="gramEnd"/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водоема летом</w:t>
            </w:r>
          </w:p>
        </w:tc>
      </w:tr>
      <w:tr w:rsidR="00D71E3B" w:rsidRPr="00E73921" w14:paraId="0125E879" w14:textId="77777777" w:rsidTr="00E73921">
        <w:trPr>
          <w:trHeight w:val="345"/>
        </w:trPr>
        <w:tc>
          <w:tcPr>
            <w:tcW w:w="38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AEFFE2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9B8473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3B2AE27D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Развлечение «Дорога к доброму здоровью»</w:t>
            </w:r>
          </w:p>
          <w:p w14:paraId="253519A7" w14:textId="7F97CE8B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воспитывать интерес к здоровому образу жизни, создать радостное настроение</w:t>
            </w:r>
          </w:p>
        </w:tc>
      </w:tr>
      <w:tr w:rsidR="00D71E3B" w:rsidRPr="00E73921" w14:paraId="77BFE5C5" w14:textId="77777777" w:rsidTr="00E73921">
        <w:trPr>
          <w:trHeight w:val="345"/>
        </w:trPr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542467" w14:textId="77777777" w:rsidR="00D71E3B" w:rsidRPr="00E73921" w:rsidRDefault="00D71E3B" w:rsidP="00D71E3B">
            <w:pPr>
              <w:spacing w:line="0" w:lineRule="atLeast"/>
              <w:ind w:left="57"/>
              <w:rPr>
                <w:rFonts w:eastAsia="Times New Roman" w:cstheme="minorBid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</w:tcBorders>
            <w:shd w:val="clear" w:color="auto" w:fill="auto"/>
          </w:tcPr>
          <w:p w14:paraId="050550F9" w14:textId="77777777" w:rsidR="00D71E3B" w:rsidRPr="00E73921" w:rsidRDefault="00D71E3B" w:rsidP="00D71E3B">
            <w:pPr>
              <w:ind w:left="5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E73921">
              <w:rPr>
                <w:rFonts w:eastAsia="Times New Roman" w:cs="Arial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3653" w:type="pct"/>
            <w:tcBorders>
              <w:top w:val="single" w:sz="4" w:space="0" w:color="auto"/>
              <w:bottom w:val="single" w:sz="4" w:space="0" w:color="auto"/>
            </w:tcBorders>
          </w:tcPr>
          <w:p w14:paraId="02A9A3AF" w14:textId="77777777" w:rsidR="00D71E3B" w:rsidRPr="00E73921" w:rsidRDefault="00D71E3B" w:rsidP="00D71E3B">
            <w:pPr>
              <w:ind w:left="57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Игра: с/</w:t>
            </w:r>
            <w:proofErr w:type="gramStart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р</w:t>
            </w:r>
            <w:proofErr w:type="gramEnd"/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 «Улица. Водители и пешеходы»</w:t>
            </w:r>
          </w:p>
          <w:p w14:paraId="38001F5C" w14:textId="33C46584" w:rsidR="00D71E3B" w:rsidRPr="00E73921" w:rsidRDefault="00D71E3B" w:rsidP="00D71E3B">
            <w:pPr>
              <w:ind w:left="57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E73921">
              <w:rPr>
                <w:rFonts w:eastAsia="Times New Roman"/>
                <w:b/>
                <w:sz w:val="20"/>
                <w:szCs w:val="20"/>
                <w:lang w:eastAsia="en-US"/>
              </w:rPr>
              <w:t>Цель: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 Обобщить полученные знания о правилах дорожного движения. Формировать навыки осознанного безопасного правильного</w:t>
            </w:r>
            <w:r w:rsidRPr="00E73921">
              <w:rPr>
                <w:rFonts w:eastAsia="Times New Roman"/>
                <w:bCs/>
                <w:sz w:val="20"/>
                <w:szCs w:val="20"/>
                <w:lang w:eastAsia="en-US"/>
              </w:rPr>
              <w:tab/>
              <w:t>поведения на улицах города. Развивать наблюдательность. Воспитывать умение играть дружно, распределять.</w:t>
            </w:r>
          </w:p>
        </w:tc>
      </w:tr>
    </w:tbl>
    <w:p w14:paraId="5F8D8A67" w14:textId="625DEE57" w:rsidR="00536311" w:rsidRPr="00CC3047" w:rsidRDefault="00536311" w:rsidP="00CC3047">
      <w:pPr>
        <w:spacing w:line="360" w:lineRule="auto"/>
        <w:rPr>
          <w:rFonts w:eastAsia="Times New Roman"/>
          <w:b/>
          <w:bCs/>
          <w:sz w:val="26"/>
          <w:szCs w:val="26"/>
        </w:rPr>
      </w:pPr>
    </w:p>
    <w:sectPr w:rsidR="00536311" w:rsidRPr="00CC3047" w:rsidSect="00E73921">
      <w:pgSz w:w="11900" w:h="16838"/>
      <w:pgMar w:top="426" w:right="846" w:bottom="429" w:left="1133" w:header="0" w:footer="0" w:gutter="0"/>
      <w:cols w:space="720" w:equalWidth="0">
        <w:col w:w="99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A4A03400"/>
    <w:lvl w:ilvl="0" w:tplc="2B6C36D4">
      <w:start w:val="1"/>
      <w:numFmt w:val="bullet"/>
      <w:lvlText w:val=""/>
      <w:lvlJc w:val="left"/>
    </w:lvl>
    <w:lvl w:ilvl="1" w:tplc="D80CCE08">
      <w:numFmt w:val="decimal"/>
      <w:lvlText w:val=""/>
      <w:lvlJc w:val="left"/>
    </w:lvl>
    <w:lvl w:ilvl="2" w:tplc="AF70D3EA">
      <w:numFmt w:val="decimal"/>
      <w:lvlText w:val=""/>
      <w:lvlJc w:val="left"/>
    </w:lvl>
    <w:lvl w:ilvl="3" w:tplc="67104F38">
      <w:numFmt w:val="decimal"/>
      <w:lvlText w:val=""/>
      <w:lvlJc w:val="left"/>
    </w:lvl>
    <w:lvl w:ilvl="4" w:tplc="A3E2A7C6">
      <w:numFmt w:val="decimal"/>
      <w:lvlText w:val=""/>
      <w:lvlJc w:val="left"/>
    </w:lvl>
    <w:lvl w:ilvl="5" w:tplc="CFA209CA">
      <w:numFmt w:val="decimal"/>
      <w:lvlText w:val=""/>
      <w:lvlJc w:val="left"/>
    </w:lvl>
    <w:lvl w:ilvl="6" w:tplc="0BCE5318">
      <w:numFmt w:val="decimal"/>
      <w:lvlText w:val=""/>
      <w:lvlJc w:val="left"/>
    </w:lvl>
    <w:lvl w:ilvl="7" w:tplc="4BD6B562">
      <w:numFmt w:val="decimal"/>
      <w:lvlText w:val=""/>
      <w:lvlJc w:val="left"/>
    </w:lvl>
    <w:lvl w:ilvl="8" w:tplc="0ED8B562">
      <w:numFmt w:val="decimal"/>
      <w:lvlText w:val=""/>
      <w:lvlJc w:val="left"/>
    </w:lvl>
  </w:abstractNum>
  <w:abstractNum w:abstractNumId="1">
    <w:nsid w:val="0000030A"/>
    <w:multiLevelType w:val="hybridMultilevel"/>
    <w:tmpl w:val="68B43E46"/>
    <w:lvl w:ilvl="0" w:tplc="8E5AB70C">
      <w:start w:val="1"/>
      <w:numFmt w:val="bullet"/>
      <w:lvlText w:val=""/>
      <w:lvlJc w:val="left"/>
    </w:lvl>
    <w:lvl w:ilvl="1" w:tplc="C0B43106">
      <w:numFmt w:val="decimal"/>
      <w:lvlText w:val=""/>
      <w:lvlJc w:val="left"/>
    </w:lvl>
    <w:lvl w:ilvl="2" w:tplc="3F5AD178">
      <w:numFmt w:val="decimal"/>
      <w:lvlText w:val=""/>
      <w:lvlJc w:val="left"/>
    </w:lvl>
    <w:lvl w:ilvl="3" w:tplc="86A6F420">
      <w:numFmt w:val="decimal"/>
      <w:lvlText w:val=""/>
      <w:lvlJc w:val="left"/>
    </w:lvl>
    <w:lvl w:ilvl="4" w:tplc="1E38BBBC">
      <w:numFmt w:val="decimal"/>
      <w:lvlText w:val=""/>
      <w:lvlJc w:val="left"/>
    </w:lvl>
    <w:lvl w:ilvl="5" w:tplc="A7F4C526">
      <w:numFmt w:val="decimal"/>
      <w:lvlText w:val=""/>
      <w:lvlJc w:val="left"/>
    </w:lvl>
    <w:lvl w:ilvl="6" w:tplc="CA2EBAD6">
      <w:numFmt w:val="decimal"/>
      <w:lvlText w:val=""/>
      <w:lvlJc w:val="left"/>
    </w:lvl>
    <w:lvl w:ilvl="7" w:tplc="2B6AE5B6">
      <w:numFmt w:val="decimal"/>
      <w:lvlText w:val=""/>
      <w:lvlJc w:val="left"/>
    </w:lvl>
    <w:lvl w:ilvl="8" w:tplc="26B44CA2">
      <w:numFmt w:val="decimal"/>
      <w:lvlText w:val=""/>
      <w:lvlJc w:val="left"/>
    </w:lvl>
  </w:abstractNum>
  <w:abstractNum w:abstractNumId="2">
    <w:nsid w:val="00000732"/>
    <w:multiLevelType w:val="hybridMultilevel"/>
    <w:tmpl w:val="08B08CE0"/>
    <w:lvl w:ilvl="0" w:tplc="1A0E1038">
      <w:start w:val="1"/>
      <w:numFmt w:val="bullet"/>
      <w:lvlText w:val=""/>
      <w:lvlJc w:val="left"/>
    </w:lvl>
    <w:lvl w:ilvl="1" w:tplc="BB3A2CA0">
      <w:numFmt w:val="decimal"/>
      <w:lvlText w:val=""/>
      <w:lvlJc w:val="left"/>
    </w:lvl>
    <w:lvl w:ilvl="2" w:tplc="790C58EE">
      <w:numFmt w:val="decimal"/>
      <w:lvlText w:val=""/>
      <w:lvlJc w:val="left"/>
    </w:lvl>
    <w:lvl w:ilvl="3" w:tplc="05500AF6">
      <w:numFmt w:val="decimal"/>
      <w:lvlText w:val=""/>
      <w:lvlJc w:val="left"/>
    </w:lvl>
    <w:lvl w:ilvl="4" w:tplc="E23E2016">
      <w:numFmt w:val="decimal"/>
      <w:lvlText w:val=""/>
      <w:lvlJc w:val="left"/>
    </w:lvl>
    <w:lvl w:ilvl="5" w:tplc="407E7F8A">
      <w:numFmt w:val="decimal"/>
      <w:lvlText w:val=""/>
      <w:lvlJc w:val="left"/>
    </w:lvl>
    <w:lvl w:ilvl="6" w:tplc="708C0698">
      <w:numFmt w:val="decimal"/>
      <w:lvlText w:val=""/>
      <w:lvlJc w:val="left"/>
    </w:lvl>
    <w:lvl w:ilvl="7" w:tplc="594C550E">
      <w:numFmt w:val="decimal"/>
      <w:lvlText w:val=""/>
      <w:lvlJc w:val="left"/>
    </w:lvl>
    <w:lvl w:ilvl="8" w:tplc="6FB6378E">
      <w:numFmt w:val="decimal"/>
      <w:lvlText w:val=""/>
      <w:lvlJc w:val="left"/>
    </w:lvl>
  </w:abstractNum>
  <w:abstractNum w:abstractNumId="3">
    <w:nsid w:val="00000BDB"/>
    <w:multiLevelType w:val="hybridMultilevel"/>
    <w:tmpl w:val="46443024"/>
    <w:lvl w:ilvl="0" w:tplc="59AEFD1A">
      <w:start w:val="1"/>
      <w:numFmt w:val="bullet"/>
      <w:lvlText w:val="С"/>
      <w:lvlJc w:val="left"/>
    </w:lvl>
    <w:lvl w:ilvl="1" w:tplc="68A0270C">
      <w:numFmt w:val="decimal"/>
      <w:lvlText w:val=""/>
      <w:lvlJc w:val="left"/>
    </w:lvl>
    <w:lvl w:ilvl="2" w:tplc="7528E46E">
      <w:numFmt w:val="decimal"/>
      <w:lvlText w:val=""/>
      <w:lvlJc w:val="left"/>
    </w:lvl>
    <w:lvl w:ilvl="3" w:tplc="E41ED866">
      <w:numFmt w:val="decimal"/>
      <w:lvlText w:val=""/>
      <w:lvlJc w:val="left"/>
    </w:lvl>
    <w:lvl w:ilvl="4" w:tplc="65F01E02">
      <w:numFmt w:val="decimal"/>
      <w:lvlText w:val=""/>
      <w:lvlJc w:val="left"/>
    </w:lvl>
    <w:lvl w:ilvl="5" w:tplc="BA9CA016">
      <w:numFmt w:val="decimal"/>
      <w:lvlText w:val=""/>
      <w:lvlJc w:val="left"/>
    </w:lvl>
    <w:lvl w:ilvl="6" w:tplc="E222DD30">
      <w:numFmt w:val="decimal"/>
      <w:lvlText w:val=""/>
      <w:lvlJc w:val="left"/>
    </w:lvl>
    <w:lvl w:ilvl="7" w:tplc="1A441ED4">
      <w:numFmt w:val="decimal"/>
      <w:lvlText w:val=""/>
      <w:lvlJc w:val="left"/>
    </w:lvl>
    <w:lvl w:ilvl="8" w:tplc="EC1A5F4E">
      <w:numFmt w:val="decimal"/>
      <w:lvlText w:val=""/>
      <w:lvlJc w:val="left"/>
    </w:lvl>
  </w:abstractNum>
  <w:abstractNum w:abstractNumId="4">
    <w:nsid w:val="00000DDC"/>
    <w:multiLevelType w:val="hybridMultilevel"/>
    <w:tmpl w:val="723A8A72"/>
    <w:lvl w:ilvl="0" w:tplc="C2ACED86">
      <w:start w:val="61"/>
      <w:numFmt w:val="upperLetter"/>
      <w:lvlText w:val="%1"/>
      <w:lvlJc w:val="left"/>
    </w:lvl>
    <w:lvl w:ilvl="1" w:tplc="F0CC7F72">
      <w:numFmt w:val="decimal"/>
      <w:lvlText w:val=""/>
      <w:lvlJc w:val="left"/>
    </w:lvl>
    <w:lvl w:ilvl="2" w:tplc="D67E5F96">
      <w:numFmt w:val="decimal"/>
      <w:lvlText w:val=""/>
      <w:lvlJc w:val="left"/>
    </w:lvl>
    <w:lvl w:ilvl="3" w:tplc="92F8B4DE">
      <w:numFmt w:val="decimal"/>
      <w:lvlText w:val=""/>
      <w:lvlJc w:val="left"/>
    </w:lvl>
    <w:lvl w:ilvl="4" w:tplc="5074FDE8">
      <w:numFmt w:val="decimal"/>
      <w:lvlText w:val=""/>
      <w:lvlJc w:val="left"/>
    </w:lvl>
    <w:lvl w:ilvl="5" w:tplc="6D76BEA4">
      <w:numFmt w:val="decimal"/>
      <w:lvlText w:val=""/>
      <w:lvlJc w:val="left"/>
    </w:lvl>
    <w:lvl w:ilvl="6" w:tplc="16089FDA">
      <w:numFmt w:val="decimal"/>
      <w:lvlText w:val=""/>
      <w:lvlJc w:val="left"/>
    </w:lvl>
    <w:lvl w:ilvl="7" w:tplc="E7228780">
      <w:numFmt w:val="decimal"/>
      <w:lvlText w:val=""/>
      <w:lvlJc w:val="left"/>
    </w:lvl>
    <w:lvl w:ilvl="8" w:tplc="B0346180">
      <w:numFmt w:val="decimal"/>
      <w:lvlText w:val=""/>
      <w:lvlJc w:val="left"/>
    </w:lvl>
  </w:abstractNum>
  <w:abstractNum w:abstractNumId="5">
    <w:nsid w:val="00001238"/>
    <w:multiLevelType w:val="hybridMultilevel"/>
    <w:tmpl w:val="3A32048E"/>
    <w:lvl w:ilvl="0" w:tplc="3B36D76E">
      <w:start w:val="1"/>
      <w:numFmt w:val="bullet"/>
      <w:lvlText w:val="В"/>
      <w:lvlJc w:val="left"/>
    </w:lvl>
    <w:lvl w:ilvl="1" w:tplc="1D3CCDDE">
      <w:numFmt w:val="decimal"/>
      <w:lvlText w:val=""/>
      <w:lvlJc w:val="left"/>
    </w:lvl>
    <w:lvl w:ilvl="2" w:tplc="32763C40">
      <w:numFmt w:val="decimal"/>
      <w:lvlText w:val=""/>
      <w:lvlJc w:val="left"/>
    </w:lvl>
    <w:lvl w:ilvl="3" w:tplc="DEC2494E">
      <w:numFmt w:val="decimal"/>
      <w:lvlText w:val=""/>
      <w:lvlJc w:val="left"/>
    </w:lvl>
    <w:lvl w:ilvl="4" w:tplc="8E4EAA18">
      <w:numFmt w:val="decimal"/>
      <w:lvlText w:val=""/>
      <w:lvlJc w:val="left"/>
    </w:lvl>
    <w:lvl w:ilvl="5" w:tplc="C7F23A7A">
      <w:numFmt w:val="decimal"/>
      <w:lvlText w:val=""/>
      <w:lvlJc w:val="left"/>
    </w:lvl>
    <w:lvl w:ilvl="6" w:tplc="AB14B7FC">
      <w:numFmt w:val="decimal"/>
      <w:lvlText w:val=""/>
      <w:lvlJc w:val="left"/>
    </w:lvl>
    <w:lvl w:ilvl="7" w:tplc="C3588DB6">
      <w:numFmt w:val="decimal"/>
      <w:lvlText w:val=""/>
      <w:lvlJc w:val="left"/>
    </w:lvl>
    <w:lvl w:ilvl="8" w:tplc="1CA09100">
      <w:numFmt w:val="decimal"/>
      <w:lvlText w:val=""/>
      <w:lvlJc w:val="left"/>
    </w:lvl>
  </w:abstractNum>
  <w:abstractNum w:abstractNumId="6">
    <w:nsid w:val="00001A49"/>
    <w:multiLevelType w:val="hybridMultilevel"/>
    <w:tmpl w:val="2C540C9A"/>
    <w:lvl w:ilvl="0" w:tplc="E6E2E8A0">
      <w:start w:val="1"/>
      <w:numFmt w:val="bullet"/>
      <w:lvlText w:val="и"/>
      <w:lvlJc w:val="left"/>
    </w:lvl>
    <w:lvl w:ilvl="1" w:tplc="EACC19F0">
      <w:start w:val="1"/>
      <w:numFmt w:val="bullet"/>
      <w:lvlText w:val="с"/>
      <w:lvlJc w:val="left"/>
    </w:lvl>
    <w:lvl w:ilvl="2" w:tplc="968AD05E">
      <w:numFmt w:val="decimal"/>
      <w:lvlText w:val=""/>
      <w:lvlJc w:val="left"/>
    </w:lvl>
    <w:lvl w:ilvl="3" w:tplc="291A5900">
      <w:numFmt w:val="decimal"/>
      <w:lvlText w:val=""/>
      <w:lvlJc w:val="left"/>
    </w:lvl>
    <w:lvl w:ilvl="4" w:tplc="C52EF5A2">
      <w:numFmt w:val="decimal"/>
      <w:lvlText w:val=""/>
      <w:lvlJc w:val="left"/>
    </w:lvl>
    <w:lvl w:ilvl="5" w:tplc="E9947344">
      <w:numFmt w:val="decimal"/>
      <w:lvlText w:val=""/>
      <w:lvlJc w:val="left"/>
    </w:lvl>
    <w:lvl w:ilvl="6" w:tplc="86A613C0">
      <w:numFmt w:val="decimal"/>
      <w:lvlText w:val=""/>
      <w:lvlJc w:val="left"/>
    </w:lvl>
    <w:lvl w:ilvl="7" w:tplc="341C6EE8">
      <w:numFmt w:val="decimal"/>
      <w:lvlText w:val=""/>
      <w:lvlJc w:val="left"/>
    </w:lvl>
    <w:lvl w:ilvl="8" w:tplc="2A6A8844">
      <w:numFmt w:val="decimal"/>
      <w:lvlText w:val=""/>
      <w:lvlJc w:val="left"/>
    </w:lvl>
  </w:abstractNum>
  <w:abstractNum w:abstractNumId="7">
    <w:nsid w:val="00001AD4"/>
    <w:multiLevelType w:val="hybridMultilevel"/>
    <w:tmpl w:val="081EDCB0"/>
    <w:lvl w:ilvl="0" w:tplc="D8DC2074">
      <w:start w:val="1"/>
      <w:numFmt w:val="bullet"/>
      <w:lvlText w:val=""/>
      <w:lvlJc w:val="left"/>
    </w:lvl>
    <w:lvl w:ilvl="1" w:tplc="719AB6F2">
      <w:numFmt w:val="decimal"/>
      <w:lvlText w:val=""/>
      <w:lvlJc w:val="left"/>
    </w:lvl>
    <w:lvl w:ilvl="2" w:tplc="1A463608">
      <w:numFmt w:val="decimal"/>
      <w:lvlText w:val=""/>
      <w:lvlJc w:val="left"/>
    </w:lvl>
    <w:lvl w:ilvl="3" w:tplc="518E11B8">
      <w:numFmt w:val="decimal"/>
      <w:lvlText w:val=""/>
      <w:lvlJc w:val="left"/>
    </w:lvl>
    <w:lvl w:ilvl="4" w:tplc="0C00C56C">
      <w:numFmt w:val="decimal"/>
      <w:lvlText w:val=""/>
      <w:lvlJc w:val="left"/>
    </w:lvl>
    <w:lvl w:ilvl="5" w:tplc="7A8E1896">
      <w:numFmt w:val="decimal"/>
      <w:lvlText w:val=""/>
      <w:lvlJc w:val="left"/>
    </w:lvl>
    <w:lvl w:ilvl="6" w:tplc="A07415C0">
      <w:numFmt w:val="decimal"/>
      <w:lvlText w:val=""/>
      <w:lvlJc w:val="left"/>
    </w:lvl>
    <w:lvl w:ilvl="7" w:tplc="E1564A20">
      <w:numFmt w:val="decimal"/>
      <w:lvlText w:val=""/>
      <w:lvlJc w:val="left"/>
    </w:lvl>
    <w:lvl w:ilvl="8" w:tplc="2B54888C">
      <w:numFmt w:val="decimal"/>
      <w:lvlText w:val=""/>
      <w:lvlJc w:val="left"/>
    </w:lvl>
  </w:abstractNum>
  <w:abstractNum w:abstractNumId="8">
    <w:nsid w:val="00001E1F"/>
    <w:multiLevelType w:val="hybridMultilevel"/>
    <w:tmpl w:val="64FA2DE2"/>
    <w:lvl w:ilvl="0" w:tplc="C7825A8E">
      <w:start w:val="1"/>
      <w:numFmt w:val="bullet"/>
      <w:lvlText w:val="В"/>
      <w:lvlJc w:val="left"/>
    </w:lvl>
    <w:lvl w:ilvl="1" w:tplc="832CB234">
      <w:start w:val="1"/>
      <w:numFmt w:val="bullet"/>
      <w:lvlText w:val=""/>
      <w:lvlJc w:val="left"/>
    </w:lvl>
    <w:lvl w:ilvl="2" w:tplc="F9028288">
      <w:numFmt w:val="decimal"/>
      <w:lvlText w:val=""/>
      <w:lvlJc w:val="left"/>
    </w:lvl>
    <w:lvl w:ilvl="3" w:tplc="FDE013C2">
      <w:numFmt w:val="decimal"/>
      <w:lvlText w:val=""/>
      <w:lvlJc w:val="left"/>
    </w:lvl>
    <w:lvl w:ilvl="4" w:tplc="789C86C4">
      <w:numFmt w:val="decimal"/>
      <w:lvlText w:val=""/>
      <w:lvlJc w:val="left"/>
    </w:lvl>
    <w:lvl w:ilvl="5" w:tplc="9242504E">
      <w:numFmt w:val="decimal"/>
      <w:lvlText w:val=""/>
      <w:lvlJc w:val="left"/>
    </w:lvl>
    <w:lvl w:ilvl="6" w:tplc="19AC2B58">
      <w:numFmt w:val="decimal"/>
      <w:lvlText w:val=""/>
      <w:lvlJc w:val="left"/>
    </w:lvl>
    <w:lvl w:ilvl="7" w:tplc="1BAAAEA6">
      <w:numFmt w:val="decimal"/>
      <w:lvlText w:val=""/>
      <w:lvlJc w:val="left"/>
    </w:lvl>
    <w:lvl w:ilvl="8" w:tplc="A92CA534">
      <w:numFmt w:val="decimal"/>
      <w:lvlText w:val=""/>
      <w:lvlJc w:val="left"/>
    </w:lvl>
  </w:abstractNum>
  <w:abstractNum w:abstractNumId="9">
    <w:nsid w:val="00002213"/>
    <w:multiLevelType w:val="hybridMultilevel"/>
    <w:tmpl w:val="49328AA4"/>
    <w:lvl w:ilvl="0" w:tplc="3D7E91D2">
      <w:start w:val="1"/>
      <w:numFmt w:val="bullet"/>
      <w:lvlText w:val="В"/>
      <w:lvlJc w:val="left"/>
    </w:lvl>
    <w:lvl w:ilvl="1" w:tplc="AB7AD8C6">
      <w:numFmt w:val="decimal"/>
      <w:lvlText w:val=""/>
      <w:lvlJc w:val="left"/>
    </w:lvl>
    <w:lvl w:ilvl="2" w:tplc="DE560C12">
      <w:numFmt w:val="decimal"/>
      <w:lvlText w:val=""/>
      <w:lvlJc w:val="left"/>
    </w:lvl>
    <w:lvl w:ilvl="3" w:tplc="6D62DA7E">
      <w:numFmt w:val="decimal"/>
      <w:lvlText w:val=""/>
      <w:lvlJc w:val="left"/>
    </w:lvl>
    <w:lvl w:ilvl="4" w:tplc="BB983604">
      <w:numFmt w:val="decimal"/>
      <w:lvlText w:val=""/>
      <w:lvlJc w:val="left"/>
    </w:lvl>
    <w:lvl w:ilvl="5" w:tplc="C34606DE">
      <w:numFmt w:val="decimal"/>
      <w:lvlText w:val=""/>
      <w:lvlJc w:val="left"/>
    </w:lvl>
    <w:lvl w:ilvl="6" w:tplc="AE22E65A">
      <w:numFmt w:val="decimal"/>
      <w:lvlText w:val=""/>
      <w:lvlJc w:val="left"/>
    </w:lvl>
    <w:lvl w:ilvl="7" w:tplc="CCC6858E">
      <w:numFmt w:val="decimal"/>
      <w:lvlText w:val=""/>
      <w:lvlJc w:val="left"/>
    </w:lvl>
    <w:lvl w:ilvl="8" w:tplc="30F6D4E2">
      <w:numFmt w:val="decimal"/>
      <w:lvlText w:val=""/>
      <w:lvlJc w:val="left"/>
    </w:lvl>
  </w:abstractNum>
  <w:abstractNum w:abstractNumId="10">
    <w:nsid w:val="000022EE"/>
    <w:multiLevelType w:val="hybridMultilevel"/>
    <w:tmpl w:val="D61C85B0"/>
    <w:lvl w:ilvl="0" w:tplc="15A0F660">
      <w:start w:val="1"/>
      <w:numFmt w:val="bullet"/>
      <w:lvlText w:val="В"/>
      <w:lvlJc w:val="left"/>
    </w:lvl>
    <w:lvl w:ilvl="1" w:tplc="76DC6C2A">
      <w:numFmt w:val="decimal"/>
      <w:lvlText w:val=""/>
      <w:lvlJc w:val="left"/>
    </w:lvl>
    <w:lvl w:ilvl="2" w:tplc="27762CF0">
      <w:numFmt w:val="decimal"/>
      <w:lvlText w:val=""/>
      <w:lvlJc w:val="left"/>
    </w:lvl>
    <w:lvl w:ilvl="3" w:tplc="7D3255A0">
      <w:numFmt w:val="decimal"/>
      <w:lvlText w:val=""/>
      <w:lvlJc w:val="left"/>
    </w:lvl>
    <w:lvl w:ilvl="4" w:tplc="4D16AFB8">
      <w:numFmt w:val="decimal"/>
      <w:lvlText w:val=""/>
      <w:lvlJc w:val="left"/>
    </w:lvl>
    <w:lvl w:ilvl="5" w:tplc="BA226210">
      <w:numFmt w:val="decimal"/>
      <w:lvlText w:val=""/>
      <w:lvlJc w:val="left"/>
    </w:lvl>
    <w:lvl w:ilvl="6" w:tplc="93B408DA">
      <w:numFmt w:val="decimal"/>
      <w:lvlText w:val=""/>
      <w:lvlJc w:val="left"/>
    </w:lvl>
    <w:lvl w:ilvl="7" w:tplc="E37ED43A">
      <w:numFmt w:val="decimal"/>
      <w:lvlText w:val=""/>
      <w:lvlJc w:val="left"/>
    </w:lvl>
    <w:lvl w:ilvl="8" w:tplc="57C0F784">
      <w:numFmt w:val="decimal"/>
      <w:lvlText w:val=""/>
      <w:lvlJc w:val="left"/>
    </w:lvl>
  </w:abstractNum>
  <w:abstractNum w:abstractNumId="11">
    <w:nsid w:val="00002350"/>
    <w:multiLevelType w:val="hybridMultilevel"/>
    <w:tmpl w:val="84C85DBA"/>
    <w:lvl w:ilvl="0" w:tplc="257A38DE">
      <w:start w:val="1"/>
      <w:numFmt w:val="bullet"/>
      <w:lvlText w:val="с"/>
      <w:lvlJc w:val="left"/>
    </w:lvl>
    <w:lvl w:ilvl="1" w:tplc="03DA3F5C">
      <w:start w:val="1"/>
      <w:numFmt w:val="bullet"/>
      <w:lvlText w:val="В"/>
      <w:lvlJc w:val="left"/>
    </w:lvl>
    <w:lvl w:ilvl="2" w:tplc="F65CE4C8">
      <w:numFmt w:val="decimal"/>
      <w:lvlText w:val=""/>
      <w:lvlJc w:val="left"/>
    </w:lvl>
    <w:lvl w:ilvl="3" w:tplc="61569F84">
      <w:numFmt w:val="decimal"/>
      <w:lvlText w:val=""/>
      <w:lvlJc w:val="left"/>
    </w:lvl>
    <w:lvl w:ilvl="4" w:tplc="395493A6">
      <w:numFmt w:val="decimal"/>
      <w:lvlText w:val=""/>
      <w:lvlJc w:val="left"/>
    </w:lvl>
    <w:lvl w:ilvl="5" w:tplc="D46AA754">
      <w:numFmt w:val="decimal"/>
      <w:lvlText w:val=""/>
      <w:lvlJc w:val="left"/>
    </w:lvl>
    <w:lvl w:ilvl="6" w:tplc="E76A8F9E">
      <w:numFmt w:val="decimal"/>
      <w:lvlText w:val=""/>
      <w:lvlJc w:val="left"/>
    </w:lvl>
    <w:lvl w:ilvl="7" w:tplc="042C5714">
      <w:numFmt w:val="decimal"/>
      <w:lvlText w:val=""/>
      <w:lvlJc w:val="left"/>
    </w:lvl>
    <w:lvl w:ilvl="8" w:tplc="07C0D2FE">
      <w:numFmt w:val="decimal"/>
      <w:lvlText w:val=""/>
      <w:lvlJc w:val="left"/>
    </w:lvl>
  </w:abstractNum>
  <w:abstractNum w:abstractNumId="12">
    <w:nsid w:val="0000260D"/>
    <w:multiLevelType w:val="hybridMultilevel"/>
    <w:tmpl w:val="93CEEDDE"/>
    <w:lvl w:ilvl="0" w:tplc="DCDA55BE">
      <w:start w:val="1"/>
      <w:numFmt w:val="bullet"/>
      <w:lvlText w:val=""/>
      <w:lvlJc w:val="left"/>
    </w:lvl>
    <w:lvl w:ilvl="1" w:tplc="DF32435C">
      <w:numFmt w:val="decimal"/>
      <w:lvlText w:val=""/>
      <w:lvlJc w:val="left"/>
    </w:lvl>
    <w:lvl w:ilvl="2" w:tplc="895E3B30">
      <w:numFmt w:val="decimal"/>
      <w:lvlText w:val=""/>
      <w:lvlJc w:val="left"/>
    </w:lvl>
    <w:lvl w:ilvl="3" w:tplc="F4983486">
      <w:numFmt w:val="decimal"/>
      <w:lvlText w:val=""/>
      <w:lvlJc w:val="left"/>
    </w:lvl>
    <w:lvl w:ilvl="4" w:tplc="60728506">
      <w:numFmt w:val="decimal"/>
      <w:lvlText w:val=""/>
      <w:lvlJc w:val="left"/>
    </w:lvl>
    <w:lvl w:ilvl="5" w:tplc="DC4A86A4">
      <w:numFmt w:val="decimal"/>
      <w:lvlText w:val=""/>
      <w:lvlJc w:val="left"/>
    </w:lvl>
    <w:lvl w:ilvl="6" w:tplc="C0700842">
      <w:numFmt w:val="decimal"/>
      <w:lvlText w:val=""/>
      <w:lvlJc w:val="left"/>
    </w:lvl>
    <w:lvl w:ilvl="7" w:tplc="1676312A">
      <w:numFmt w:val="decimal"/>
      <w:lvlText w:val=""/>
      <w:lvlJc w:val="left"/>
    </w:lvl>
    <w:lvl w:ilvl="8" w:tplc="99B08F3C">
      <w:numFmt w:val="decimal"/>
      <w:lvlText w:val=""/>
      <w:lvlJc w:val="left"/>
    </w:lvl>
  </w:abstractNum>
  <w:abstractNum w:abstractNumId="13">
    <w:nsid w:val="0000301C"/>
    <w:multiLevelType w:val="hybridMultilevel"/>
    <w:tmpl w:val="3DCE608E"/>
    <w:lvl w:ilvl="0" w:tplc="A5BC9520">
      <w:start w:val="1"/>
      <w:numFmt w:val="bullet"/>
      <w:lvlText w:val=""/>
      <w:lvlJc w:val="left"/>
    </w:lvl>
    <w:lvl w:ilvl="1" w:tplc="8CA053B8">
      <w:numFmt w:val="decimal"/>
      <w:lvlText w:val=""/>
      <w:lvlJc w:val="left"/>
    </w:lvl>
    <w:lvl w:ilvl="2" w:tplc="50D6AC3C">
      <w:numFmt w:val="decimal"/>
      <w:lvlText w:val=""/>
      <w:lvlJc w:val="left"/>
    </w:lvl>
    <w:lvl w:ilvl="3" w:tplc="ECEC9F84">
      <w:numFmt w:val="decimal"/>
      <w:lvlText w:val=""/>
      <w:lvlJc w:val="left"/>
    </w:lvl>
    <w:lvl w:ilvl="4" w:tplc="F670E1F6">
      <w:numFmt w:val="decimal"/>
      <w:lvlText w:val=""/>
      <w:lvlJc w:val="left"/>
    </w:lvl>
    <w:lvl w:ilvl="5" w:tplc="28021A5C">
      <w:numFmt w:val="decimal"/>
      <w:lvlText w:val=""/>
      <w:lvlJc w:val="left"/>
    </w:lvl>
    <w:lvl w:ilvl="6" w:tplc="96D278BA">
      <w:numFmt w:val="decimal"/>
      <w:lvlText w:val=""/>
      <w:lvlJc w:val="left"/>
    </w:lvl>
    <w:lvl w:ilvl="7" w:tplc="038426D0">
      <w:numFmt w:val="decimal"/>
      <w:lvlText w:val=""/>
      <w:lvlJc w:val="left"/>
    </w:lvl>
    <w:lvl w:ilvl="8" w:tplc="7102D920">
      <w:numFmt w:val="decimal"/>
      <w:lvlText w:val=""/>
      <w:lvlJc w:val="left"/>
    </w:lvl>
  </w:abstractNum>
  <w:abstractNum w:abstractNumId="14">
    <w:nsid w:val="0000314F"/>
    <w:multiLevelType w:val="hybridMultilevel"/>
    <w:tmpl w:val="9AF4EA72"/>
    <w:lvl w:ilvl="0" w:tplc="C010CF46">
      <w:start w:val="4"/>
      <w:numFmt w:val="decimal"/>
      <w:lvlText w:val="%1."/>
      <w:lvlJc w:val="left"/>
    </w:lvl>
    <w:lvl w:ilvl="1" w:tplc="4E0CB760">
      <w:numFmt w:val="decimal"/>
      <w:lvlText w:val=""/>
      <w:lvlJc w:val="left"/>
    </w:lvl>
    <w:lvl w:ilvl="2" w:tplc="93AE19A4">
      <w:numFmt w:val="decimal"/>
      <w:lvlText w:val=""/>
      <w:lvlJc w:val="left"/>
    </w:lvl>
    <w:lvl w:ilvl="3" w:tplc="04F6A4D6">
      <w:numFmt w:val="decimal"/>
      <w:lvlText w:val=""/>
      <w:lvlJc w:val="left"/>
    </w:lvl>
    <w:lvl w:ilvl="4" w:tplc="118EDBA4">
      <w:numFmt w:val="decimal"/>
      <w:lvlText w:val=""/>
      <w:lvlJc w:val="left"/>
    </w:lvl>
    <w:lvl w:ilvl="5" w:tplc="B93CB402">
      <w:numFmt w:val="decimal"/>
      <w:lvlText w:val=""/>
      <w:lvlJc w:val="left"/>
    </w:lvl>
    <w:lvl w:ilvl="6" w:tplc="3B0451BC">
      <w:numFmt w:val="decimal"/>
      <w:lvlText w:val=""/>
      <w:lvlJc w:val="left"/>
    </w:lvl>
    <w:lvl w:ilvl="7" w:tplc="0778BF38">
      <w:numFmt w:val="decimal"/>
      <w:lvlText w:val=""/>
      <w:lvlJc w:val="left"/>
    </w:lvl>
    <w:lvl w:ilvl="8" w:tplc="80D4C0FC">
      <w:numFmt w:val="decimal"/>
      <w:lvlText w:val=""/>
      <w:lvlJc w:val="left"/>
    </w:lvl>
  </w:abstractNum>
  <w:abstractNum w:abstractNumId="15">
    <w:nsid w:val="0000323B"/>
    <w:multiLevelType w:val="hybridMultilevel"/>
    <w:tmpl w:val="8F02A468"/>
    <w:lvl w:ilvl="0" w:tplc="A39C46FE">
      <w:start w:val="2"/>
      <w:numFmt w:val="decimal"/>
      <w:lvlText w:val="%1."/>
      <w:lvlJc w:val="left"/>
    </w:lvl>
    <w:lvl w:ilvl="1" w:tplc="12EE9618">
      <w:numFmt w:val="decimal"/>
      <w:lvlText w:val=""/>
      <w:lvlJc w:val="left"/>
    </w:lvl>
    <w:lvl w:ilvl="2" w:tplc="7FA0812E">
      <w:numFmt w:val="decimal"/>
      <w:lvlText w:val=""/>
      <w:lvlJc w:val="left"/>
    </w:lvl>
    <w:lvl w:ilvl="3" w:tplc="3F46D5E0">
      <w:numFmt w:val="decimal"/>
      <w:lvlText w:val=""/>
      <w:lvlJc w:val="left"/>
    </w:lvl>
    <w:lvl w:ilvl="4" w:tplc="AF641880">
      <w:numFmt w:val="decimal"/>
      <w:lvlText w:val=""/>
      <w:lvlJc w:val="left"/>
    </w:lvl>
    <w:lvl w:ilvl="5" w:tplc="455C4548">
      <w:numFmt w:val="decimal"/>
      <w:lvlText w:val=""/>
      <w:lvlJc w:val="left"/>
    </w:lvl>
    <w:lvl w:ilvl="6" w:tplc="608AE572">
      <w:numFmt w:val="decimal"/>
      <w:lvlText w:val=""/>
      <w:lvlJc w:val="left"/>
    </w:lvl>
    <w:lvl w:ilvl="7" w:tplc="E3549788">
      <w:numFmt w:val="decimal"/>
      <w:lvlText w:val=""/>
      <w:lvlJc w:val="left"/>
    </w:lvl>
    <w:lvl w:ilvl="8" w:tplc="D294FD5C">
      <w:numFmt w:val="decimal"/>
      <w:lvlText w:val=""/>
      <w:lvlJc w:val="left"/>
    </w:lvl>
  </w:abstractNum>
  <w:abstractNum w:abstractNumId="16">
    <w:nsid w:val="00003A9E"/>
    <w:multiLevelType w:val="hybridMultilevel"/>
    <w:tmpl w:val="CC20937E"/>
    <w:lvl w:ilvl="0" w:tplc="EA3C8602">
      <w:start w:val="1"/>
      <w:numFmt w:val="bullet"/>
      <w:lvlText w:val="в"/>
      <w:lvlJc w:val="left"/>
    </w:lvl>
    <w:lvl w:ilvl="1" w:tplc="952C4EF8">
      <w:numFmt w:val="decimal"/>
      <w:lvlText w:val=""/>
      <w:lvlJc w:val="left"/>
    </w:lvl>
    <w:lvl w:ilvl="2" w:tplc="DE3E6F3A">
      <w:numFmt w:val="decimal"/>
      <w:lvlText w:val=""/>
      <w:lvlJc w:val="left"/>
    </w:lvl>
    <w:lvl w:ilvl="3" w:tplc="89005E1C">
      <w:numFmt w:val="decimal"/>
      <w:lvlText w:val=""/>
      <w:lvlJc w:val="left"/>
    </w:lvl>
    <w:lvl w:ilvl="4" w:tplc="E21AC0A8">
      <w:numFmt w:val="decimal"/>
      <w:lvlText w:val=""/>
      <w:lvlJc w:val="left"/>
    </w:lvl>
    <w:lvl w:ilvl="5" w:tplc="872625F2">
      <w:numFmt w:val="decimal"/>
      <w:lvlText w:val=""/>
      <w:lvlJc w:val="left"/>
    </w:lvl>
    <w:lvl w:ilvl="6" w:tplc="264A3F94">
      <w:numFmt w:val="decimal"/>
      <w:lvlText w:val=""/>
      <w:lvlJc w:val="left"/>
    </w:lvl>
    <w:lvl w:ilvl="7" w:tplc="8CEA8AAC">
      <w:numFmt w:val="decimal"/>
      <w:lvlText w:val=""/>
      <w:lvlJc w:val="left"/>
    </w:lvl>
    <w:lvl w:ilvl="8" w:tplc="6C00A7FC">
      <w:numFmt w:val="decimal"/>
      <w:lvlText w:val=""/>
      <w:lvlJc w:val="left"/>
    </w:lvl>
  </w:abstractNum>
  <w:abstractNum w:abstractNumId="17">
    <w:nsid w:val="00003B25"/>
    <w:multiLevelType w:val="hybridMultilevel"/>
    <w:tmpl w:val="4EA0D0B0"/>
    <w:lvl w:ilvl="0" w:tplc="77AECC6A">
      <w:start w:val="1"/>
      <w:numFmt w:val="bullet"/>
      <w:lvlText w:val=""/>
      <w:lvlJc w:val="left"/>
    </w:lvl>
    <w:lvl w:ilvl="1" w:tplc="8836FA7A">
      <w:numFmt w:val="decimal"/>
      <w:lvlText w:val=""/>
      <w:lvlJc w:val="left"/>
    </w:lvl>
    <w:lvl w:ilvl="2" w:tplc="D214E5E2">
      <w:numFmt w:val="decimal"/>
      <w:lvlText w:val=""/>
      <w:lvlJc w:val="left"/>
    </w:lvl>
    <w:lvl w:ilvl="3" w:tplc="8D36E542">
      <w:numFmt w:val="decimal"/>
      <w:lvlText w:val=""/>
      <w:lvlJc w:val="left"/>
    </w:lvl>
    <w:lvl w:ilvl="4" w:tplc="B394DD60">
      <w:numFmt w:val="decimal"/>
      <w:lvlText w:val=""/>
      <w:lvlJc w:val="left"/>
    </w:lvl>
    <w:lvl w:ilvl="5" w:tplc="41CEDBA6">
      <w:numFmt w:val="decimal"/>
      <w:lvlText w:val=""/>
      <w:lvlJc w:val="left"/>
    </w:lvl>
    <w:lvl w:ilvl="6" w:tplc="04A6CE02">
      <w:numFmt w:val="decimal"/>
      <w:lvlText w:val=""/>
      <w:lvlJc w:val="left"/>
    </w:lvl>
    <w:lvl w:ilvl="7" w:tplc="D43CC1EC">
      <w:numFmt w:val="decimal"/>
      <w:lvlText w:val=""/>
      <w:lvlJc w:val="left"/>
    </w:lvl>
    <w:lvl w:ilvl="8" w:tplc="1C4CE540">
      <w:numFmt w:val="decimal"/>
      <w:lvlText w:val=""/>
      <w:lvlJc w:val="left"/>
    </w:lvl>
  </w:abstractNum>
  <w:abstractNum w:abstractNumId="18">
    <w:nsid w:val="00003BF6"/>
    <w:multiLevelType w:val="hybridMultilevel"/>
    <w:tmpl w:val="698EEE0A"/>
    <w:lvl w:ilvl="0" w:tplc="78A02116">
      <w:start w:val="1"/>
      <w:numFmt w:val="bullet"/>
      <w:lvlText w:val=""/>
      <w:lvlJc w:val="left"/>
    </w:lvl>
    <w:lvl w:ilvl="1" w:tplc="A4F4BDBC">
      <w:numFmt w:val="decimal"/>
      <w:lvlText w:val=""/>
      <w:lvlJc w:val="left"/>
    </w:lvl>
    <w:lvl w:ilvl="2" w:tplc="4BA8E1DA">
      <w:numFmt w:val="decimal"/>
      <w:lvlText w:val=""/>
      <w:lvlJc w:val="left"/>
    </w:lvl>
    <w:lvl w:ilvl="3" w:tplc="FDA438F2">
      <w:numFmt w:val="decimal"/>
      <w:lvlText w:val=""/>
      <w:lvlJc w:val="left"/>
    </w:lvl>
    <w:lvl w:ilvl="4" w:tplc="0582A8A0">
      <w:numFmt w:val="decimal"/>
      <w:lvlText w:val=""/>
      <w:lvlJc w:val="left"/>
    </w:lvl>
    <w:lvl w:ilvl="5" w:tplc="9586A9EC">
      <w:numFmt w:val="decimal"/>
      <w:lvlText w:val=""/>
      <w:lvlJc w:val="left"/>
    </w:lvl>
    <w:lvl w:ilvl="6" w:tplc="2FFAD75E">
      <w:numFmt w:val="decimal"/>
      <w:lvlText w:val=""/>
      <w:lvlJc w:val="left"/>
    </w:lvl>
    <w:lvl w:ilvl="7" w:tplc="BE5A1434">
      <w:numFmt w:val="decimal"/>
      <w:lvlText w:val=""/>
      <w:lvlJc w:val="left"/>
    </w:lvl>
    <w:lvl w:ilvl="8" w:tplc="5CC2FC26">
      <w:numFmt w:val="decimal"/>
      <w:lvlText w:val=""/>
      <w:lvlJc w:val="left"/>
    </w:lvl>
  </w:abstractNum>
  <w:abstractNum w:abstractNumId="19">
    <w:nsid w:val="00003E12"/>
    <w:multiLevelType w:val="hybridMultilevel"/>
    <w:tmpl w:val="896C9DA8"/>
    <w:lvl w:ilvl="0" w:tplc="D4C63038">
      <w:start w:val="1"/>
      <w:numFmt w:val="bullet"/>
      <w:lvlText w:val="и"/>
      <w:lvlJc w:val="left"/>
    </w:lvl>
    <w:lvl w:ilvl="1" w:tplc="1AC20C9C">
      <w:numFmt w:val="decimal"/>
      <w:lvlText w:val=""/>
      <w:lvlJc w:val="left"/>
    </w:lvl>
    <w:lvl w:ilvl="2" w:tplc="36FE1E18">
      <w:numFmt w:val="decimal"/>
      <w:lvlText w:val=""/>
      <w:lvlJc w:val="left"/>
    </w:lvl>
    <w:lvl w:ilvl="3" w:tplc="E878D3A4">
      <w:numFmt w:val="decimal"/>
      <w:lvlText w:val=""/>
      <w:lvlJc w:val="left"/>
    </w:lvl>
    <w:lvl w:ilvl="4" w:tplc="E662F69C">
      <w:numFmt w:val="decimal"/>
      <w:lvlText w:val=""/>
      <w:lvlJc w:val="left"/>
    </w:lvl>
    <w:lvl w:ilvl="5" w:tplc="80969586">
      <w:numFmt w:val="decimal"/>
      <w:lvlText w:val=""/>
      <w:lvlJc w:val="left"/>
    </w:lvl>
    <w:lvl w:ilvl="6" w:tplc="D984209A">
      <w:numFmt w:val="decimal"/>
      <w:lvlText w:val=""/>
      <w:lvlJc w:val="left"/>
    </w:lvl>
    <w:lvl w:ilvl="7" w:tplc="F68E69C6">
      <w:numFmt w:val="decimal"/>
      <w:lvlText w:val=""/>
      <w:lvlJc w:val="left"/>
    </w:lvl>
    <w:lvl w:ilvl="8" w:tplc="6E7266B2">
      <w:numFmt w:val="decimal"/>
      <w:lvlText w:val=""/>
      <w:lvlJc w:val="left"/>
    </w:lvl>
  </w:abstractNum>
  <w:abstractNum w:abstractNumId="20">
    <w:nsid w:val="00004509"/>
    <w:multiLevelType w:val="hybridMultilevel"/>
    <w:tmpl w:val="A4A60686"/>
    <w:lvl w:ilvl="0" w:tplc="9B50C54E">
      <w:start w:val="1"/>
      <w:numFmt w:val="bullet"/>
      <w:lvlText w:val=""/>
      <w:lvlJc w:val="left"/>
    </w:lvl>
    <w:lvl w:ilvl="1" w:tplc="CA247AE0">
      <w:start w:val="1"/>
      <w:numFmt w:val="bullet"/>
      <w:lvlText w:val="В"/>
      <w:lvlJc w:val="left"/>
    </w:lvl>
    <w:lvl w:ilvl="2" w:tplc="4B404BFC">
      <w:numFmt w:val="decimal"/>
      <w:lvlText w:val=""/>
      <w:lvlJc w:val="left"/>
    </w:lvl>
    <w:lvl w:ilvl="3" w:tplc="7B06F29E">
      <w:numFmt w:val="decimal"/>
      <w:lvlText w:val=""/>
      <w:lvlJc w:val="left"/>
    </w:lvl>
    <w:lvl w:ilvl="4" w:tplc="3A90347C">
      <w:numFmt w:val="decimal"/>
      <w:lvlText w:val=""/>
      <w:lvlJc w:val="left"/>
    </w:lvl>
    <w:lvl w:ilvl="5" w:tplc="C15A20F8">
      <w:numFmt w:val="decimal"/>
      <w:lvlText w:val=""/>
      <w:lvlJc w:val="left"/>
    </w:lvl>
    <w:lvl w:ilvl="6" w:tplc="40D81342">
      <w:numFmt w:val="decimal"/>
      <w:lvlText w:val=""/>
      <w:lvlJc w:val="left"/>
    </w:lvl>
    <w:lvl w:ilvl="7" w:tplc="4B36DDF0">
      <w:numFmt w:val="decimal"/>
      <w:lvlText w:val=""/>
      <w:lvlJc w:val="left"/>
    </w:lvl>
    <w:lvl w:ilvl="8" w:tplc="BE7E5A94">
      <w:numFmt w:val="decimal"/>
      <w:lvlText w:val=""/>
      <w:lvlJc w:val="left"/>
    </w:lvl>
  </w:abstractNum>
  <w:abstractNum w:abstractNumId="21">
    <w:nsid w:val="00004B40"/>
    <w:multiLevelType w:val="hybridMultilevel"/>
    <w:tmpl w:val="438E0530"/>
    <w:lvl w:ilvl="0" w:tplc="3E746B06">
      <w:start w:val="1"/>
      <w:numFmt w:val="bullet"/>
      <w:lvlText w:val="в"/>
      <w:lvlJc w:val="left"/>
    </w:lvl>
    <w:lvl w:ilvl="1" w:tplc="1C70345E">
      <w:start w:val="1"/>
      <w:numFmt w:val="bullet"/>
      <w:lvlText w:val="В"/>
      <w:lvlJc w:val="left"/>
    </w:lvl>
    <w:lvl w:ilvl="2" w:tplc="6B900FB2">
      <w:numFmt w:val="decimal"/>
      <w:lvlText w:val=""/>
      <w:lvlJc w:val="left"/>
    </w:lvl>
    <w:lvl w:ilvl="3" w:tplc="938E4D92">
      <w:numFmt w:val="decimal"/>
      <w:lvlText w:val=""/>
      <w:lvlJc w:val="left"/>
    </w:lvl>
    <w:lvl w:ilvl="4" w:tplc="2B7CC142">
      <w:numFmt w:val="decimal"/>
      <w:lvlText w:val=""/>
      <w:lvlJc w:val="left"/>
    </w:lvl>
    <w:lvl w:ilvl="5" w:tplc="A3FC6598">
      <w:numFmt w:val="decimal"/>
      <w:lvlText w:val=""/>
      <w:lvlJc w:val="left"/>
    </w:lvl>
    <w:lvl w:ilvl="6" w:tplc="D848FC7A">
      <w:numFmt w:val="decimal"/>
      <w:lvlText w:val=""/>
      <w:lvlJc w:val="left"/>
    </w:lvl>
    <w:lvl w:ilvl="7" w:tplc="82AED2EC">
      <w:numFmt w:val="decimal"/>
      <w:lvlText w:val=""/>
      <w:lvlJc w:val="left"/>
    </w:lvl>
    <w:lvl w:ilvl="8" w:tplc="56C4F9AC">
      <w:numFmt w:val="decimal"/>
      <w:lvlText w:val=""/>
      <w:lvlJc w:val="left"/>
    </w:lvl>
  </w:abstractNum>
  <w:abstractNum w:abstractNumId="22">
    <w:nsid w:val="00004CAD"/>
    <w:multiLevelType w:val="hybridMultilevel"/>
    <w:tmpl w:val="076041E2"/>
    <w:lvl w:ilvl="0" w:tplc="E2FEC0DA">
      <w:start w:val="1"/>
      <w:numFmt w:val="decimal"/>
      <w:lvlText w:val="%1."/>
      <w:lvlJc w:val="left"/>
    </w:lvl>
    <w:lvl w:ilvl="1" w:tplc="21BEFB5A">
      <w:numFmt w:val="decimal"/>
      <w:lvlText w:val=""/>
      <w:lvlJc w:val="left"/>
    </w:lvl>
    <w:lvl w:ilvl="2" w:tplc="410CB4AE">
      <w:numFmt w:val="decimal"/>
      <w:lvlText w:val=""/>
      <w:lvlJc w:val="left"/>
    </w:lvl>
    <w:lvl w:ilvl="3" w:tplc="FDEC02CC">
      <w:numFmt w:val="decimal"/>
      <w:lvlText w:val=""/>
      <w:lvlJc w:val="left"/>
    </w:lvl>
    <w:lvl w:ilvl="4" w:tplc="8E12DB0C">
      <w:numFmt w:val="decimal"/>
      <w:lvlText w:val=""/>
      <w:lvlJc w:val="left"/>
    </w:lvl>
    <w:lvl w:ilvl="5" w:tplc="027A6BA4">
      <w:numFmt w:val="decimal"/>
      <w:lvlText w:val=""/>
      <w:lvlJc w:val="left"/>
    </w:lvl>
    <w:lvl w:ilvl="6" w:tplc="E8F6AB5C">
      <w:numFmt w:val="decimal"/>
      <w:lvlText w:val=""/>
      <w:lvlJc w:val="left"/>
    </w:lvl>
    <w:lvl w:ilvl="7" w:tplc="914803DA">
      <w:numFmt w:val="decimal"/>
      <w:lvlText w:val=""/>
      <w:lvlJc w:val="left"/>
    </w:lvl>
    <w:lvl w:ilvl="8" w:tplc="202A40BA">
      <w:numFmt w:val="decimal"/>
      <w:lvlText w:val=""/>
      <w:lvlJc w:val="left"/>
    </w:lvl>
  </w:abstractNum>
  <w:abstractNum w:abstractNumId="23">
    <w:nsid w:val="00004DF2"/>
    <w:multiLevelType w:val="hybridMultilevel"/>
    <w:tmpl w:val="EBC48128"/>
    <w:lvl w:ilvl="0" w:tplc="5B0AFDAC">
      <w:start w:val="8"/>
      <w:numFmt w:val="decimal"/>
      <w:lvlText w:val="%1."/>
      <w:lvlJc w:val="left"/>
    </w:lvl>
    <w:lvl w:ilvl="1" w:tplc="3C46A4A6">
      <w:numFmt w:val="decimal"/>
      <w:lvlText w:val=""/>
      <w:lvlJc w:val="left"/>
    </w:lvl>
    <w:lvl w:ilvl="2" w:tplc="016871E8">
      <w:numFmt w:val="decimal"/>
      <w:lvlText w:val=""/>
      <w:lvlJc w:val="left"/>
    </w:lvl>
    <w:lvl w:ilvl="3" w:tplc="73A60788">
      <w:numFmt w:val="decimal"/>
      <w:lvlText w:val=""/>
      <w:lvlJc w:val="left"/>
    </w:lvl>
    <w:lvl w:ilvl="4" w:tplc="5B6CA57C">
      <w:numFmt w:val="decimal"/>
      <w:lvlText w:val=""/>
      <w:lvlJc w:val="left"/>
    </w:lvl>
    <w:lvl w:ilvl="5" w:tplc="394A5CFA">
      <w:numFmt w:val="decimal"/>
      <w:lvlText w:val=""/>
      <w:lvlJc w:val="left"/>
    </w:lvl>
    <w:lvl w:ilvl="6" w:tplc="7E68E176">
      <w:numFmt w:val="decimal"/>
      <w:lvlText w:val=""/>
      <w:lvlJc w:val="left"/>
    </w:lvl>
    <w:lvl w:ilvl="7" w:tplc="200CE886">
      <w:numFmt w:val="decimal"/>
      <w:lvlText w:val=""/>
      <w:lvlJc w:val="left"/>
    </w:lvl>
    <w:lvl w:ilvl="8" w:tplc="ECE24BB6">
      <w:numFmt w:val="decimal"/>
      <w:lvlText w:val=""/>
      <w:lvlJc w:val="left"/>
    </w:lvl>
  </w:abstractNum>
  <w:abstractNum w:abstractNumId="24">
    <w:nsid w:val="00004E45"/>
    <w:multiLevelType w:val="hybridMultilevel"/>
    <w:tmpl w:val="0CB601EA"/>
    <w:lvl w:ilvl="0" w:tplc="DD049AA2">
      <w:start w:val="1"/>
      <w:numFmt w:val="bullet"/>
      <w:lvlText w:val=""/>
      <w:lvlJc w:val="left"/>
    </w:lvl>
    <w:lvl w:ilvl="1" w:tplc="C81209F6">
      <w:numFmt w:val="decimal"/>
      <w:lvlText w:val=""/>
      <w:lvlJc w:val="left"/>
    </w:lvl>
    <w:lvl w:ilvl="2" w:tplc="7B60B8D8">
      <w:numFmt w:val="decimal"/>
      <w:lvlText w:val=""/>
      <w:lvlJc w:val="left"/>
    </w:lvl>
    <w:lvl w:ilvl="3" w:tplc="BF2A64E4">
      <w:numFmt w:val="decimal"/>
      <w:lvlText w:val=""/>
      <w:lvlJc w:val="left"/>
    </w:lvl>
    <w:lvl w:ilvl="4" w:tplc="01906F72">
      <w:numFmt w:val="decimal"/>
      <w:lvlText w:val=""/>
      <w:lvlJc w:val="left"/>
    </w:lvl>
    <w:lvl w:ilvl="5" w:tplc="E7BA59F8">
      <w:numFmt w:val="decimal"/>
      <w:lvlText w:val=""/>
      <w:lvlJc w:val="left"/>
    </w:lvl>
    <w:lvl w:ilvl="6" w:tplc="1C821028">
      <w:numFmt w:val="decimal"/>
      <w:lvlText w:val=""/>
      <w:lvlJc w:val="left"/>
    </w:lvl>
    <w:lvl w:ilvl="7" w:tplc="4A3E7D32">
      <w:numFmt w:val="decimal"/>
      <w:lvlText w:val=""/>
      <w:lvlJc w:val="left"/>
    </w:lvl>
    <w:lvl w:ilvl="8" w:tplc="753E4690">
      <w:numFmt w:val="decimal"/>
      <w:lvlText w:val=""/>
      <w:lvlJc w:val="left"/>
    </w:lvl>
  </w:abstractNum>
  <w:abstractNum w:abstractNumId="25">
    <w:nsid w:val="000056AE"/>
    <w:multiLevelType w:val="hybridMultilevel"/>
    <w:tmpl w:val="B11E7F0C"/>
    <w:lvl w:ilvl="0" w:tplc="4F1A09A0">
      <w:start w:val="1"/>
      <w:numFmt w:val="bullet"/>
      <w:lvlText w:val="в"/>
      <w:lvlJc w:val="left"/>
    </w:lvl>
    <w:lvl w:ilvl="1" w:tplc="86C6F8DA">
      <w:numFmt w:val="decimal"/>
      <w:lvlText w:val=""/>
      <w:lvlJc w:val="left"/>
    </w:lvl>
    <w:lvl w:ilvl="2" w:tplc="8C88E650">
      <w:numFmt w:val="decimal"/>
      <w:lvlText w:val=""/>
      <w:lvlJc w:val="left"/>
    </w:lvl>
    <w:lvl w:ilvl="3" w:tplc="07F49FEE">
      <w:numFmt w:val="decimal"/>
      <w:lvlText w:val=""/>
      <w:lvlJc w:val="left"/>
    </w:lvl>
    <w:lvl w:ilvl="4" w:tplc="DC0434E6">
      <w:numFmt w:val="decimal"/>
      <w:lvlText w:val=""/>
      <w:lvlJc w:val="left"/>
    </w:lvl>
    <w:lvl w:ilvl="5" w:tplc="B566AB8A">
      <w:numFmt w:val="decimal"/>
      <w:lvlText w:val=""/>
      <w:lvlJc w:val="left"/>
    </w:lvl>
    <w:lvl w:ilvl="6" w:tplc="51604CE4">
      <w:numFmt w:val="decimal"/>
      <w:lvlText w:val=""/>
      <w:lvlJc w:val="left"/>
    </w:lvl>
    <w:lvl w:ilvl="7" w:tplc="2BEAFEC2">
      <w:numFmt w:val="decimal"/>
      <w:lvlText w:val=""/>
      <w:lvlJc w:val="left"/>
    </w:lvl>
    <w:lvl w:ilvl="8" w:tplc="0EE2572E">
      <w:numFmt w:val="decimal"/>
      <w:lvlText w:val=""/>
      <w:lvlJc w:val="left"/>
    </w:lvl>
  </w:abstractNum>
  <w:abstractNum w:abstractNumId="26">
    <w:nsid w:val="00005878"/>
    <w:multiLevelType w:val="hybridMultilevel"/>
    <w:tmpl w:val="CD1E9C86"/>
    <w:lvl w:ilvl="0" w:tplc="55F04CEC">
      <w:start w:val="1"/>
      <w:numFmt w:val="bullet"/>
      <w:lvlText w:val="у"/>
      <w:lvlJc w:val="left"/>
    </w:lvl>
    <w:lvl w:ilvl="1" w:tplc="8C588D0C">
      <w:start w:val="1"/>
      <w:numFmt w:val="bullet"/>
      <w:lvlText w:val=""/>
      <w:lvlJc w:val="left"/>
    </w:lvl>
    <w:lvl w:ilvl="2" w:tplc="781C697C">
      <w:numFmt w:val="decimal"/>
      <w:lvlText w:val=""/>
      <w:lvlJc w:val="left"/>
    </w:lvl>
    <w:lvl w:ilvl="3" w:tplc="1428CB02">
      <w:numFmt w:val="decimal"/>
      <w:lvlText w:val=""/>
      <w:lvlJc w:val="left"/>
    </w:lvl>
    <w:lvl w:ilvl="4" w:tplc="B69C087C">
      <w:numFmt w:val="decimal"/>
      <w:lvlText w:val=""/>
      <w:lvlJc w:val="left"/>
    </w:lvl>
    <w:lvl w:ilvl="5" w:tplc="C0B43D98">
      <w:numFmt w:val="decimal"/>
      <w:lvlText w:val=""/>
      <w:lvlJc w:val="left"/>
    </w:lvl>
    <w:lvl w:ilvl="6" w:tplc="5692B534">
      <w:numFmt w:val="decimal"/>
      <w:lvlText w:val=""/>
      <w:lvlJc w:val="left"/>
    </w:lvl>
    <w:lvl w:ilvl="7" w:tplc="01A6A0DA">
      <w:numFmt w:val="decimal"/>
      <w:lvlText w:val=""/>
      <w:lvlJc w:val="left"/>
    </w:lvl>
    <w:lvl w:ilvl="8" w:tplc="5248FE22">
      <w:numFmt w:val="decimal"/>
      <w:lvlText w:val=""/>
      <w:lvlJc w:val="left"/>
    </w:lvl>
  </w:abstractNum>
  <w:abstractNum w:abstractNumId="27">
    <w:nsid w:val="00005CFD"/>
    <w:multiLevelType w:val="hybridMultilevel"/>
    <w:tmpl w:val="D8327EFA"/>
    <w:lvl w:ilvl="0" w:tplc="E25C8C1E">
      <w:start w:val="1"/>
      <w:numFmt w:val="bullet"/>
      <w:lvlText w:val=""/>
      <w:lvlJc w:val="left"/>
    </w:lvl>
    <w:lvl w:ilvl="1" w:tplc="FF4A7E86">
      <w:numFmt w:val="decimal"/>
      <w:lvlText w:val=""/>
      <w:lvlJc w:val="left"/>
    </w:lvl>
    <w:lvl w:ilvl="2" w:tplc="5FD4D84E">
      <w:numFmt w:val="decimal"/>
      <w:lvlText w:val=""/>
      <w:lvlJc w:val="left"/>
    </w:lvl>
    <w:lvl w:ilvl="3" w:tplc="A858A2A4">
      <w:numFmt w:val="decimal"/>
      <w:lvlText w:val=""/>
      <w:lvlJc w:val="left"/>
    </w:lvl>
    <w:lvl w:ilvl="4" w:tplc="04B61352">
      <w:numFmt w:val="decimal"/>
      <w:lvlText w:val=""/>
      <w:lvlJc w:val="left"/>
    </w:lvl>
    <w:lvl w:ilvl="5" w:tplc="A70C0F18">
      <w:numFmt w:val="decimal"/>
      <w:lvlText w:val=""/>
      <w:lvlJc w:val="left"/>
    </w:lvl>
    <w:lvl w:ilvl="6" w:tplc="559A4B42">
      <w:numFmt w:val="decimal"/>
      <w:lvlText w:val=""/>
      <w:lvlJc w:val="left"/>
    </w:lvl>
    <w:lvl w:ilvl="7" w:tplc="8C54E676">
      <w:numFmt w:val="decimal"/>
      <w:lvlText w:val=""/>
      <w:lvlJc w:val="left"/>
    </w:lvl>
    <w:lvl w:ilvl="8" w:tplc="E19CC860">
      <w:numFmt w:val="decimal"/>
      <w:lvlText w:val=""/>
      <w:lvlJc w:val="left"/>
    </w:lvl>
  </w:abstractNum>
  <w:abstractNum w:abstractNumId="28">
    <w:nsid w:val="00005E14"/>
    <w:multiLevelType w:val="hybridMultilevel"/>
    <w:tmpl w:val="21700B48"/>
    <w:lvl w:ilvl="0" w:tplc="28CEB260">
      <w:start w:val="1"/>
      <w:numFmt w:val="decimal"/>
      <w:lvlText w:val="%1."/>
      <w:lvlJc w:val="left"/>
    </w:lvl>
    <w:lvl w:ilvl="1" w:tplc="9C26051E">
      <w:numFmt w:val="decimal"/>
      <w:lvlText w:val=""/>
      <w:lvlJc w:val="left"/>
    </w:lvl>
    <w:lvl w:ilvl="2" w:tplc="93DA7A66">
      <w:numFmt w:val="decimal"/>
      <w:lvlText w:val=""/>
      <w:lvlJc w:val="left"/>
    </w:lvl>
    <w:lvl w:ilvl="3" w:tplc="04A44FD4">
      <w:numFmt w:val="decimal"/>
      <w:lvlText w:val=""/>
      <w:lvlJc w:val="left"/>
    </w:lvl>
    <w:lvl w:ilvl="4" w:tplc="DFA09DA0">
      <w:numFmt w:val="decimal"/>
      <w:lvlText w:val=""/>
      <w:lvlJc w:val="left"/>
    </w:lvl>
    <w:lvl w:ilvl="5" w:tplc="93826532">
      <w:numFmt w:val="decimal"/>
      <w:lvlText w:val=""/>
      <w:lvlJc w:val="left"/>
    </w:lvl>
    <w:lvl w:ilvl="6" w:tplc="8E0E5870">
      <w:numFmt w:val="decimal"/>
      <w:lvlText w:val=""/>
      <w:lvlJc w:val="left"/>
    </w:lvl>
    <w:lvl w:ilvl="7" w:tplc="24B8F59E">
      <w:numFmt w:val="decimal"/>
      <w:lvlText w:val=""/>
      <w:lvlJc w:val="left"/>
    </w:lvl>
    <w:lvl w:ilvl="8" w:tplc="657A9A4C">
      <w:numFmt w:val="decimal"/>
      <w:lvlText w:val=""/>
      <w:lvlJc w:val="left"/>
    </w:lvl>
  </w:abstractNum>
  <w:abstractNum w:abstractNumId="29">
    <w:nsid w:val="00005F32"/>
    <w:multiLevelType w:val="hybridMultilevel"/>
    <w:tmpl w:val="001A27FE"/>
    <w:lvl w:ilvl="0" w:tplc="AEEE5734">
      <w:start w:val="1"/>
      <w:numFmt w:val="bullet"/>
      <w:lvlText w:val="и"/>
      <w:lvlJc w:val="left"/>
    </w:lvl>
    <w:lvl w:ilvl="1" w:tplc="B674011E">
      <w:start w:val="1"/>
      <w:numFmt w:val="bullet"/>
      <w:lvlText w:val="с"/>
      <w:lvlJc w:val="left"/>
    </w:lvl>
    <w:lvl w:ilvl="2" w:tplc="2D6A9C56">
      <w:numFmt w:val="decimal"/>
      <w:lvlText w:val=""/>
      <w:lvlJc w:val="left"/>
    </w:lvl>
    <w:lvl w:ilvl="3" w:tplc="25F0B2BA">
      <w:numFmt w:val="decimal"/>
      <w:lvlText w:val=""/>
      <w:lvlJc w:val="left"/>
    </w:lvl>
    <w:lvl w:ilvl="4" w:tplc="16B0E6A0">
      <w:numFmt w:val="decimal"/>
      <w:lvlText w:val=""/>
      <w:lvlJc w:val="left"/>
    </w:lvl>
    <w:lvl w:ilvl="5" w:tplc="27429BA8">
      <w:numFmt w:val="decimal"/>
      <w:lvlText w:val=""/>
      <w:lvlJc w:val="left"/>
    </w:lvl>
    <w:lvl w:ilvl="6" w:tplc="F5FA292A">
      <w:numFmt w:val="decimal"/>
      <w:lvlText w:val=""/>
      <w:lvlJc w:val="left"/>
    </w:lvl>
    <w:lvl w:ilvl="7" w:tplc="AD18038E">
      <w:numFmt w:val="decimal"/>
      <w:lvlText w:val=""/>
      <w:lvlJc w:val="left"/>
    </w:lvl>
    <w:lvl w:ilvl="8" w:tplc="C598149E">
      <w:numFmt w:val="decimal"/>
      <w:lvlText w:val=""/>
      <w:lvlJc w:val="left"/>
    </w:lvl>
  </w:abstractNum>
  <w:abstractNum w:abstractNumId="30">
    <w:nsid w:val="00005F49"/>
    <w:multiLevelType w:val="hybridMultilevel"/>
    <w:tmpl w:val="61383F40"/>
    <w:lvl w:ilvl="0" w:tplc="FC1C4956">
      <w:start w:val="1"/>
      <w:numFmt w:val="bullet"/>
      <w:lvlText w:val="✓"/>
      <w:lvlJc w:val="left"/>
    </w:lvl>
    <w:lvl w:ilvl="1" w:tplc="DF5ED686">
      <w:numFmt w:val="decimal"/>
      <w:lvlText w:val=""/>
      <w:lvlJc w:val="left"/>
    </w:lvl>
    <w:lvl w:ilvl="2" w:tplc="4AD08834">
      <w:numFmt w:val="decimal"/>
      <w:lvlText w:val=""/>
      <w:lvlJc w:val="left"/>
    </w:lvl>
    <w:lvl w:ilvl="3" w:tplc="D8E8BA5E">
      <w:numFmt w:val="decimal"/>
      <w:lvlText w:val=""/>
      <w:lvlJc w:val="left"/>
    </w:lvl>
    <w:lvl w:ilvl="4" w:tplc="16AE829A">
      <w:numFmt w:val="decimal"/>
      <w:lvlText w:val=""/>
      <w:lvlJc w:val="left"/>
    </w:lvl>
    <w:lvl w:ilvl="5" w:tplc="B70E04A4">
      <w:numFmt w:val="decimal"/>
      <w:lvlText w:val=""/>
      <w:lvlJc w:val="left"/>
    </w:lvl>
    <w:lvl w:ilvl="6" w:tplc="52BC6EEC">
      <w:numFmt w:val="decimal"/>
      <w:lvlText w:val=""/>
      <w:lvlJc w:val="left"/>
    </w:lvl>
    <w:lvl w:ilvl="7" w:tplc="EE408DAA">
      <w:numFmt w:val="decimal"/>
      <w:lvlText w:val=""/>
      <w:lvlJc w:val="left"/>
    </w:lvl>
    <w:lvl w:ilvl="8" w:tplc="29F04A6C">
      <w:numFmt w:val="decimal"/>
      <w:lvlText w:val=""/>
      <w:lvlJc w:val="left"/>
    </w:lvl>
  </w:abstractNum>
  <w:abstractNum w:abstractNumId="31">
    <w:nsid w:val="000063CB"/>
    <w:multiLevelType w:val="hybridMultilevel"/>
    <w:tmpl w:val="CFCE9FA6"/>
    <w:lvl w:ilvl="0" w:tplc="4502AC36">
      <w:start w:val="1"/>
      <w:numFmt w:val="bullet"/>
      <w:lvlText w:val=""/>
      <w:lvlJc w:val="left"/>
    </w:lvl>
    <w:lvl w:ilvl="1" w:tplc="11206C1A">
      <w:numFmt w:val="decimal"/>
      <w:lvlText w:val=""/>
      <w:lvlJc w:val="left"/>
    </w:lvl>
    <w:lvl w:ilvl="2" w:tplc="C1CAF2E6">
      <w:numFmt w:val="decimal"/>
      <w:lvlText w:val=""/>
      <w:lvlJc w:val="left"/>
    </w:lvl>
    <w:lvl w:ilvl="3" w:tplc="F8F8F350">
      <w:numFmt w:val="decimal"/>
      <w:lvlText w:val=""/>
      <w:lvlJc w:val="left"/>
    </w:lvl>
    <w:lvl w:ilvl="4" w:tplc="CE3A3128">
      <w:numFmt w:val="decimal"/>
      <w:lvlText w:val=""/>
      <w:lvlJc w:val="left"/>
    </w:lvl>
    <w:lvl w:ilvl="5" w:tplc="2B6634EE">
      <w:numFmt w:val="decimal"/>
      <w:lvlText w:val=""/>
      <w:lvlJc w:val="left"/>
    </w:lvl>
    <w:lvl w:ilvl="6" w:tplc="DBEC8768">
      <w:numFmt w:val="decimal"/>
      <w:lvlText w:val=""/>
      <w:lvlJc w:val="left"/>
    </w:lvl>
    <w:lvl w:ilvl="7" w:tplc="1060A8CE">
      <w:numFmt w:val="decimal"/>
      <w:lvlText w:val=""/>
      <w:lvlJc w:val="left"/>
    </w:lvl>
    <w:lvl w:ilvl="8" w:tplc="82C43438">
      <w:numFmt w:val="decimal"/>
      <w:lvlText w:val=""/>
      <w:lvlJc w:val="left"/>
    </w:lvl>
  </w:abstractNum>
  <w:abstractNum w:abstractNumId="32">
    <w:nsid w:val="00006B36"/>
    <w:multiLevelType w:val="hybridMultilevel"/>
    <w:tmpl w:val="038E9EA2"/>
    <w:lvl w:ilvl="0" w:tplc="1D42BEA2">
      <w:start w:val="1"/>
      <w:numFmt w:val="bullet"/>
      <w:lvlText w:val=""/>
      <w:lvlJc w:val="left"/>
    </w:lvl>
    <w:lvl w:ilvl="1" w:tplc="C486D918">
      <w:numFmt w:val="decimal"/>
      <w:lvlText w:val=""/>
      <w:lvlJc w:val="left"/>
    </w:lvl>
    <w:lvl w:ilvl="2" w:tplc="F48EA17A">
      <w:numFmt w:val="decimal"/>
      <w:lvlText w:val=""/>
      <w:lvlJc w:val="left"/>
    </w:lvl>
    <w:lvl w:ilvl="3" w:tplc="39028DEC">
      <w:numFmt w:val="decimal"/>
      <w:lvlText w:val=""/>
      <w:lvlJc w:val="left"/>
    </w:lvl>
    <w:lvl w:ilvl="4" w:tplc="2572D1B2">
      <w:numFmt w:val="decimal"/>
      <w:lvlText w:val=""/>
      <w:lvlJc w:val="left"/>
    </w:lvl>
    <w:lvl w:ilvl="5" w:tplc="27CC0CDA">
      <w:numFmt w:val="decimal"/>
      <w:lvlText w:val=""/>
      <w:lvlJc w:val="left"/>
    </w:lvl>
    <w:lvl w:ilvl="6" w:tplc="6540AE18">
      <w:numFmt w:val="decimal"/>
      <w:lvlText w:val=""/>
      <w:lvlJc w:val="left"/>
    </w:lvl>
    <w:lvl w:ilvl="7" w:tplc="7BA26614">
      <w:numFmt w:val="decimal"/>
      <w:lvlText w:val=""/>
      <w:lvlJc w:val="left"/>
    </w:lvl>
    <w:lvl w:ilvl="8" w:tplc="85FED758">
      <w:numFmt w:val="decimal"/>
      <w:lvlText w:val=""/>
      <w:lvlJc w:val="left"/>
    </w:lvl>
  </w:abstractNum>
  <w:abstractNum w:abstractNumId="33">
    <w:nsid w:val="00006B89"/>
    <w:multiLevelType w:val="hybridMultilevel"/>
    <w:tmpl w:val="8B8C031A"/>
    <w:lvl w:ilvl="0" w:tplc="5882FD12">
      <w:start w:val="1"/>
      <w:numFmt w:val="bullet"/>
      <w:lvlText w:val=""/>
      <w:lvlJc w:val="left"/>
    </w:lvl>
    <w:lvl w:ilvl="1" w:tplc="4DBEF874">
      <w:numFmt w:val="decimal"/>
      <w:lvlText w:val=""/>
      <w:lvlJc w:val="left"/>
    </w:lvl>
    <w:lvl w:ilvl="2" w:tplc="448AD8E6">
      <w:numFmt w:val="decimal"/>
      <w:lvlText w:val=""/>
      <w:lvlJc w:val="left"/>
    </w:lvl>
    <w:lvl w:ilvl="3" w:tplc="80F26CC6">
      <w:numFmt w:val="decimal"/>
      <w:lvlText w:val=""/>
      <w:lvlJc w:val="left"/>
    </w:lvl>
    <w:lvl w:ilvl="4" w:tplc="898E6CCA">
      <w:numFmt w:val="decimal"/>
      <w:lvlText w:val=""/>
      <w:lvlJc w:val="left"/>
    </w:lvl>
    <w:lvl w:ilvl="5" w:tplc="FDD6C1F0">
      <w:numFmt w:val="decimal"/>
      <w:lvlText w:val=""/>
      <w:lvlJc w:val="left"/>
    </w:lvl>
    <w:lvl w:ilvl="6" w:tplc="C7CA419A">
      <w:numFmt w:val="decimal"/>
      <w:lvlText w:val=""/>
      <w:lvlJc w:val="left"/>
    </w:lvl>
    <w:lvl w:ilvl="7" w:tplc="30442D88">
      <w:numFmt w:val="decimal"/>
      <w:lvlText w:val=""/>
      <w:lvlJc w:val="left"/>
    </w:lvl>
    <w:lvl w:ilvl="8" w:tplc="344EFF44">
      <w:numFmt w:val="decimal"/>
      <w:lvlText w:val=""/>
      <w:lvlJc w:val="left"/>
    </w:lvl>
  </w:abstractNum>
  <w:abstractNum w:abstractNumId="34">
    <w:nsid w:val="00006BFC"/>
    <w:multiLevelType w:val="hybridMultilevel"/>
    <w:tmpl w:val="8F4E0D60"/>
    <w:lvl w:ilvl="0" w:tplc="9E6C3300">
      <w:start w:val="1"/>
      <w:numFmt w:val="bullet"/>
      <w:lvlText w:val=""/>
      <w:lvlJc w:val="left"/>
    </w:lvl>
    <w:lvl w:ilvl="1" w:tplc="DD1047A4">
      <w:numFmt w:val="decimal"/>
      <w:lvlText w:val=""/>
      <w:lvlJc w:val="left"/>
    </w:lvl>
    <w:lvl w:ilvl="2" w:tplc="E8AE1360">
      <w:numFmt w:val="decimal"/>
      <w:lvlText w:val=""/>
      <w:lvlJc w:val="left"/>
    </w:lvl>
    <w:lvl w:ilvl="3" w:tplc="95DEDEF0">
      <w:numFmt w:val="decimal"/>
      <w:lvlText w:val=""/>
      <w:lvlJc w:val="left"/>
    </w:lvl>
    <w:lvl w:ilvl="4" w:tplc="622C8BAC">
      <w:numFmt w:val="decimal"/>
      <w:lvlText w:val=""/>
      <w:lvlJc w:val="left"/>
    </w:lvl>
    <w:lvl w:ilvl="5" w:tplc="BB94C70E">
      <w:numFmt w:val="decimal"/>
      <w:lvlText w:val=""/>
      <w:lvlJc w:val="left"/>
    </w:lvl>
    <w:lvl w:ilvl="6" w:tplc="F9CEF9E6">
      <w:numFmt w:val="decimal"/>
      <w:lvlText w:val=""/>
      <w:lvlJc w:val="left"/>
    </w:lvl>
    <w:lvl w:ilvl="7" w:tplc="838290DC">
      <w:numFmt w:val="decimal"/>
      <w:lvlText w:val=""/>
      <w:lvlJc w:val="left"/>
    </w:lvl>
    <w:lvl w:ilvl="8" w:tplc="CFEAE3FA">
      <w:numFmt w:val="decimal"/>
      <w:lvlText w:val=""/>
      <w:lvlJc w:val="left"/>
    </w:lvl>
  </w:abstractNum>
  <w:abstractNum w:abstractNumId="35">
    <w:nsid w:val="00006E5D"/>
    <w:multiLevelType w:val="hybridMultilevel"/>
    <w:tmpl w:val="6AFE0D98"/>
    <w:lvl w:ilvl="0" w:tplc="E398F2F6">
      <w:start w:val="1"/>
      <w:numFmt w:val="bullet"/>
      <w:lvlText w:val=""/>
      <w:lvlJc w:val="left"/>
    </w:lvl>
    <w:lvl w:ilvl="1" w:tplc="537AC59A">
      <w:numFmt w:val="decimal"/>
      <w:lvlText w:val=""/>
      <w:lvlJc w:val="left"/>
    </w:lvl>
    <w:lvl w:ilvl="2" w:tplc="46F8E600">
      <w:numFmt w:val="decimal"/>
      <w:lvlText w:val=""/>
      <w:lvlJc w:val="left"/>
    </w:lvl>
    <w:lvl w:ilvl="3" w:tplc="28104AC4">
      <w:numFmt w:val="decimal"/>
      <w:lvlText w:val=""/>
      <w:lvlJc w:val="left"/>
    </w:lvl>
    <w:lvl w:ilvl="4" w:tplc="9DF2EC06">
      <w:numFmt w:val="decimal"/>
      <w:lvlText w:val=""/>
      <w:lvlJc w:val="left"/>
    </w:lvl>
    <w:lvl w:ilvl="5" w:tplc="2CE22B90">
      <w:numFmt w:val="decimal"/>
      <w:lvlText w:val=""/>
      <w:lvlJc w:val="left"/>
    </w:lvl>
    <w:lvl w:ilvl="6" w:tplc="95123EF8">
      <w:numFmt w:val="decimal"/>
      <w:lvlText w:val=""/>
      <w:lvlJc w:val="left"/>
    </w:lvl>
    <w:lvl w:ilvl="7" w:tplc="1A14F80A">
      <w:numFmt w:val="decimal"/>
      <w:lvlText w:val=""/>
      <w:lvlJc w:val="left"/>
    </w:lvl>
    <w:lvl w:ilvl="8" w:tplc="34644A48">
      <w:numFmt w:val="decimal"/>
      <w:lvlText w:val=""/>
      <w:lvlJc w:val="left"/>
    </w:lvl>
  </w:abstractNum>
  <w:abstractNum w:abstractNumId="36">
    <w:nsid w:val="0000759A"/>
    <w:multiLevelType w:val="hybridMultilevel"/>
    <w:tmpl w:val="219A693C"/>
    <w:lvl w:ilvl="0" w:tplc="8F789BF6">
      <w:start w:val="1"/>
      <w:numFmt w:val="bullet"/>
      <w:lvlText w:val=""/>
      <w:lvlJc w:val="left"/>
    </w:lvl>
    <w:lvl w:ilvl="1" w:tplc="B70CF3A6">
      <w:numFmt w:val="decimal"/>
      <w:lvlText w:val=""/>
      <w:lvlJc w:val="left"/>
    </w:lvl>
    <w:lvl w:ilvl="2" w:tplc="C3589080">
      <w:numFmt w:val="decimal"/>
      <w:lvlText w:val=""/>
      <w:lvlJc w:val="left"/>
    </w:lvl>
    <w:lvl w:ilvl="3" w:tplc="EA4055C0">
      <w:numFmt w:val="decimal"/>
      <w:lvlText w:val=""/>
      <w:lvlJc w:val="left"/>
    </w:lvl>
    <w:lvl w:ilvl="4" w:tplc="2DC2C79A">
      <w:numFmt w:val="decimal"/>
      <w:lvlText w:val=""/>
      <w:lvlJc w:val="left"/>
    </w:lvl>
    <w:lvl w:ilvl="5" w:tplc="D640CCB2">
      <w:numFmt w:val="decimal"/>
      <w:lvlText w:val=""/>
      <w:lvlJc w:val="left"/>
    </w:lvl>
    <w:lvl w:ilvl="6" w:tplc="5D948390">
      <w:numFmt w:val="decimal"/>
      <w:lvlText w:val=""/>
      <w:lvlJc w:val="left"/>
    </w:lvl>
    <w:lvl w:ilvl="7" w:tplc="ACDAB71C">
      <w:numFmt w:val="decimal"/>
      <w:lvlText w:val=""/>
      <w:lvlJc w:val="left"/>
    </w:lvl>
    <w:lvl w:ilvl="8" w:tplc="3A16E040">
      <w:numFmt w:val="decimal"/>
      <w:lvlText w:val=""/>
      <w:lvlJc w:val="left"/>
    </w:lvl>
  </w:abstractNum>
  <w:abstractNum w:abstractNumId="37">
    <w:nsid w:val="0000767D"/>
    <w:multiLevelType w:val="hybridMultilevel"/>
    <w:tmpl w:val="AB5A0EB2"/>
    <w:lvl w:ilvl="0" w:tplc="FDF0A534">
      <w:start w:val="9"/>
      <w:numFmt w:val="upperLetter"/>
      <w:lvlText w:val="%1."/>
      <w:lvlJc w:val="left"/>
    </w:lvl>
    <w:lvl w:ilvl="1" w:tplc="381CF266">
      <w:numFmt w:val="decimal"/>
      <w:lvlText w:val=""/>
      <w:lvlJc w:val="left"/>
    </w:lvl>
    <w:lvl w:ilvl="2" w:tplc="D6A4FDBC">
      <w:numFmt w:val="decimal"/>
      <w:lvlText w:val=""/>
      <w:lvlJc w:val="left"/>
    </w:lvl>
    <w:lvl w:ilvl="3" w:tplc="B3A8A3DC">
      <w:numFmt w:val="decimal"/>
      <w:lvlText w:val=""/>
      <w:lvlJc w:val="left"/>
    </w:lvl>
    <w:lvl w:ilvl="4" w:tplc="D0F4E13E">
      <w:numFmt w:val="decimal"/>
      <w:lvlText w:val=""/>
      <w:lvlJc w:val="left"/>
    </w:lvl>
    <w:lvl w:ilvl="5" w:tplc="B074EEA2">
      <w:numFmt w:val="decimal"/>
      <w:lvlText w:val=""/>
      <w:lvlJc w:val="left"/>
    </w:lvl>
    <w:lvl w:ilvl="6" w:tplc="40149A70">
      <w:numFmt w:val="decimal"/>
      <w:lvlText w:val=""/>
      <w:lvlJc w:val="left"/>
    </w:lvl>
    <w:lvl w:ilvl="7" w:tplc="3434F80E">
      <w:numFmt w:val="decimal"/>
      <w:lvlText w:val=""/>
      <w:lvlJc w:val="left"/>
    </w:lvl>
    <w:lvl w:ilvl="8" w:tplc="C2E41DC6">
      <w:numFmt w:val="decimal"/>
      <w:lvlText w:val=""/>
      <w:lvlJc w:val="left"/>
    </w:lvl>
  </w:abstractNum>
  <w:abstractNum w:abstractNumId="38">
    <w:nsid w:val="0000797D"/>
    <w:multiLevelType w:val="hybridMultilevel"/>
    <w:tmpl w:val="058C3166"/>
    <w:lvl w:ilvl="0" w:tplc="747E68E6">
      <w:start w:val="1"/>
      <w:numFmt w:val="bullet"/>
      <w:lvlText w:val="с"/>
      <w:lvlJc w:val="left"/>
    </w:lvl>
    <w:lvl w:ilvl="1" w:tplc="A5AE9058">
      <w:numFmt w:val="decimal"/>
      <w:lvlText w:val=""/>
      <w:lvlJc w:val="left"/>
    </w:lvl>
    <w:lvl w:ilvl="2" w:tplc="0B2CE32C">
      <w:numFmt w:val="decimal"/>
      <w:lvlText w:val=""/>
      <w:lvlJc w:val="left"/>
    </w:lvl>
    <w:lvl w:ilvl="3" w:tplc="C9567E28">
      <w:numFmt w:val="decimal"/>
      <w:lvlText w:val=""/>
      <w:lvlJc w:val="left"/>
    </w:lvl>
    <w:lvl w:ilvl="4" w:tplc="68AAC6F4">
      <w:numFmt w:val="decimal"/>
      <w:lvlText w:val=""/>
      <w:lvlJc w:val="left"/>
    </w:lvl>
    <w:lvl w:ilvl="5" w:tplc="04929214">
      <w:numFmt w:val="decimal"/>
      <w:lvlText w:val=""/>
      <w:lvlJc w:val="left"/>
    </w:lvl>
    <w:lvl w:ilvl="6" w:tplc="94A4DB36">
      <w:numFmt w:val="decimal"/>
      <w:lvlText w:val=""/>
      <w:lvlJc w:val="left"/>
    </w:lvl>
    <w:lvl w:ilvl="7" w:tplc="43E062BC">
      <w:numFmt w:val="decimal"/>
      <w:lvlText w:val=""/>
      <w:lvlJc w:val="left"/>
    </w:lvl>
    <w:lvl w:ilvl="8" w:tplc="257A22A4">
      <w:numFmt w:val="decimal"/>
      <w:lvlText w:val=""/>
      <w:lvlJc w:val="left"/>
    </w:lvl>
  </w:abstractNum>
  <w:abstractNum w:abstractNumId="39">
    <w:nsid w:val="00007F96"/>
    <w:multiLevelType w:val="hybridMultilevel"/>
    <w:tmpl w:val="A82063F8"/>
    <w:lvl w:ilvl="0" w:tplc="7714B73A">
      <w:start w:val="1"/>
      <w:numFmt w:val="bullet"/>
      <w:lvlText w:val=""/>
      <w:lvlJc w:val="left"/>
    </w:lvl>
    <w:lvl w:ilvl="1" w:tplc="A3E88646">
      <w:numFmt w:val="decimal"/>
      <w:lvlText w:val=""/>
      <w:lvlJc w:val="left"/>
    </w:lvl>
    <w:lvl w:ilvl="2" w:tplc="8BFE37E0">
      <w:numFmt w:val="decimal"/>
      <w:lvlText w:val=""/>
      <w:lvlJc w:val="left"/>
    </w:lvl>
    <w:lvl w:ilvl="3" w:tplc="DF705058">
      <w:numFmt w:val="decimal"/>
      <w:lvlText w:val=""/>
      <w:lvlJc w:val="left"/>
    </w:lvl>
    <w:lvl w:ilvl="4" w:tplc="990E2C8C">
      <w:numFmt w:val="decimal"/>
      <w:lvlText w:val=""/>
      <w:lvlJc w:val="left"/>
    </w:lvl>
    <w:lvl w:ilvl="5" w:tplc="51A2230C">
      <w:numFmt w:val="decimal"/>
      <w:lvlText w:val=""/>
      <w:lvlJc w:val="left"/>
    </w:lvl>
    <w:lvl w:ilvl="6" w:tplc="F37C8D90">
      <w:numFmt w:val="decimal"/>
      <w:lvlText w:val=""/>
      <w:lvlJc w:val="left"/>
    </w:lvl>
    <w:lvl w:ilvl="7" w:tplc="461AE4DA">
      <w:numFmt w:val="decimal"/>
      <w:lvlText w:val=""/>
      <w:lvlJc w:val="left"/>
    </w:lvl>
    <w:lvl w:ilvl="8" w:tplc="FF2840A8">
      <w:numFmt w:val="decimal"/>
      <w:lvlText w:val=""/>
      <w:lvlJc w:val="left"/>
    </w:lvl>
  </w:abstractNum>
  <w:abstractNum w:abstractNumId="40">
    <w:nsid w:val="00007FF5"/>
    <w:multiLevelType w:val="hybridMultilevel"/>
    <w:tmpl w:val="EB4EA04E"/>
    <w:lvl w:ilvl="0" w:tplc="58D41FD6">
      <w:start w:val="1"/>
      <w:numFmt w:val="bullet"/>
      <w:lvlText w:val=""/>
      <w:lvlJc w:val="left"/>
    </w:lvl>
    <w:lvl w:ilvl="1" w:tplc="9ECED658">
      <w:numFmt w:val="decimal"/>
      <w:lvlText w:val=""/>
      <w:lvlJc w:val="left"/>
    </w:lvl>
    <w:lvl w:ilvl="2" w:tplc="8E96B58E">
      <w:numFmt w:val="decimal"/>
      <w:lvlText w:val=""/>
      <w:lvlJc w:val="left"/>
    </w:lvl>
    <w:lvl w:ilvl="3" w:tplc="A9D83DE8">
      <w:numFmt w:val="decimal"/>
      <w:lvlText w:val=""/>
      <w:lvlJc w:val="left"/>
    </w:lvl>
    <w:lvl w:ilvl="4" w:tplc="6C2C2C2C">
      <w:numFmt w:val="decimal"/>
      <w:lvlText w:val=""/>
      <w:lvlJc w:val="left"/>
    </w:lvl>
    <w:lvl w:ilvl="5" w:tplc="20362030">
      <w:numFmt w:val="decimal"/>
      <w:lvlText w:val=""/>
      <w:lvlJc w:val="left"/>
    </w:lvl>
    <w:lvl w:ilvl="6" w:tplc="1932F25E">
      <w:numFmt w:val="decimal"/>
      <w:lvlText w:val=""/>
      <w:lvlJc w:val="left"/>
    </w:lvl>
    <w:lvl w:ilvl="7" w:tplc="C1649DC8">
      <w:numFmt w:val="decimal"/>
      <w:lvlText w:val=""/>
      <w:lvlJc w:val="left"/>
    </w:lvl>
    <w:lvl w:ilvl="8" w:tplc="AAC4CBCC">
      <w:numFmt w:val="decimal"/>
      <w:lvlText w:val=""/>
      <w:lvlJc w:val="left"/>
    </w:lvl>
  </w:abstractNum>
  <w:abstractNum w:abstractNumId="41">
    <w:nsid w:val="02BF7FC6"/>
    <w:multiLevelType w:val="hybridMultilevel"/>
    <w:tmpl w:val="351256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03B13B95"/>
    <w:multiLevelType w:val="hybridMultilevel"/>
    <w:tmpl w:val="274C0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2AD14551"/>
    <w:multiLevelType w:val="multilevel"/>
    <w:tmpl w:val="D82C91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44">
    <w:nsid w:val="36D536B8"/>
    <w:multiLevelType w:val="hybridMultilevel"/>
    <w:tmpl w:val="DB8C4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9CF7F68"/>
    <w:multiLevelType w:val="hybridMultilevel"/>
    <w:tmpl w:val="F558FAA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6">
    <w:nsid w:val="39EF4869"/>
    <w:multiLevelType w:val="hybridMultilevel"/>
    <w:tmpl w:val="742EA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536B018C"/>
    <w:multiLevelType w:val="hybridMultilevel"/>
    <w:tmpl w:val="F87A26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94A61E9"/>
    <w:multiLevelType w:val="hybridMultilevel"/>
    <w:tmpl w:val="ED707D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0"/>
  </w:num>
  <w:num w:numId="3">
    <w:abstractNumId w:val="5"/>
  </w:num>
  <w:num w:numId="4">
    <w:abstractNumId w:val="17"/>
  </w:num>
  <w:num w:numId="5">
    <w:abstractNumId w:val="8"/>
  </w:num>
  <w:num w:numId="6">
    <w:abstractNumId w:val="35"/>
  </w:num>
  <w:num w:numId="7">
    <w:abstractNumId w:val="7"/>
  </w:num>
  <w:num w:numId="8">
    <w:abstractNumId w:val="31"/>
  </w:num>
  <w:num w:numId="9">
    <w:abstractNumId w:val="34"/>
  </w:num>
  <w:num w:numId="10">
    <w:abstractNumId w:val="39"/>
  </w:num>
  <w:num w:numId="11">
    <w:abstractNumId w:val="40"/>
  </w:num>
  <w:num w:numId="12">
    <w:abstractNumId w:val="24"/>
  </w:num>
  <w:num w:numId="13">
    <w:abstractNumId w:val="15"/>
  </w:num>
  <w:num w:numId="14">
    <w:abstractNumId w:val="9"/>
  </w:num>
  <w:num w:numId="15">
    <w:abstractNumId w:val="12"/>
  </w:num>
  <w:num w:numId="16">
    <w:abstractNumId w:val="33"/>
  </w:num>
  <w:num w:numId="17">
    <w:abstractNumId w:val="1"/>
  </w:num>
  <w:num w:numId="18">
    <w:abstractNumId w:val="13"/>
  </w:num>
  <w:num w:numId="19">
    <w:abstractNumId w:val="3"/>
  </w:num>
  <w:num w:numId="20">
    <w:abstractNumId w:val="25"/>
  </w:num>
  <w:num w:numId="21">
    <w:abstractNumId w:val="2"/>
  </w:num>
  <w:num w:numId="22">
    <w:abstractNumId w:val="0"/>
  </w:num>
  <w:num w:numId="23">
    <w:abstractNumId w:val="36"/>
  </w:num>
  <w:num w:numId="24">
    <w:abstractNumId w:val="11"/>
  </w:num>
  <w:num w:numId="25">
    <w:abstractNumId w:val="10"/>
  </w:num>
  <w:num w:numId="26">
    <w:abstractNumId w:val="21"/>
  </w:num>
  <w:num w:numId="27">
    <w:abstractNumId w:val="26"/>
  </w:num>
  <w:num w:numId="28">
    <w:abstractNumId w:val="32"/>
  </w:num>
  <w:num w:numId="29">
    <w:abstractNumId w:val="27"/>
  </w:num>
  <w:num w:numId="30">
    <w:abstractNumId w:val="19"/>
  </w:num>
  <w:num w:numId="31">
    <w:abstractNumId w:val="6"/>
  </w:num>
  <w:num w:numId="32">
    <w:abstractNumId w:val="29"/>
  </w:num>
  <w:num w:numId="33">
    <w:abstractNumId w:val="18"/>
  </w:num>
  <w:num w:numId="34">
    <w:abstractNumId w:val="16"/>
  </w:num>
  <w:num w:numId="35">
    <w:abstractNumId w:val="38"/>
  </w:num>
  <w:num w:numId="36">
    <w:abstractNumId w:val="30"/>
  </w:num>
  <w:num w:numId="37">
    <w:abstractNumId w:val="4"/>
  </w:num>
  <w:num w:numId="38">
    <w:abstractNumId w:val="22"/>
  </w:num>
  <w:num w:numId="39">
    <w:abstractNumId w:val="14"/>
  </w:num>
  <w:num w:numId="40">
    <w:abstractNumId w:val="28"/>
  </w:num>
  <w:num w:numId="41">
    <w:abstractNumId w:val="23"/>
  </w:num>
  <w:num w:numId="42">
    <w:abstractNumId w:val="47"/>
  </w:num>
  <w:num w:numId="43">
    <w:abstractNumId w:val="48"/>
  </w:num>
  <w:num w:numId="44">
    <w:abstractNumId w:val="41"/>
  </w:num>
  <w:num w:numId="45">
    <w:abstractNumId w:val="44"/>
  </w:num>
  <w:num w:numId="46">
    <w:abstractNumId w:val="42"/>
  </w:num>
  <w:num w:numId="47">
    <w:abstractNumId w:val="45"/>
  </w:num>
  <w:num w:numId="48">
    <w:abstractNumId w:val="46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311"/>
    <w:rsid w:val="00062445"/>
    <w:rsid w:val="00066FA5"/>
    <w:rsid w:val="000B1857"/>
    <w:rsid w:val="000C592B"/>
    <w:rsid w:val="000E2DC6"/>
    <w:rsid w:val="000E674C"/>
    <w:rsid w:val="000F40E8"/>
    <w:rsid w:val="00113B6E"/>
    <w:rsid w:val="00150DF3"/>
    <w:rsid w:val="00194837"/>
    <w:rsid w:val="002876A5"/>
    <w:rsid w:val="002C5FB1"/>
    <w:rsid w:val="002C6836"/>
    <w:rsid w:val="00375FD0"/>
    <w:rsid w:val="00380498"/>
    <w:rsid w:val="003A1D16"/>
    <w:rsid w:val="003C523B"/>
    <w:rsid w:val="00430F48"/>
    <w:rsid w:val="00471FCE"/>
    <w:rsid w:val="0048685B"/>
    <w:rsid w:val="004D5FCA"/>
    <w:rsid w:val="00530895"/>
    <w:rsid w:val="00536311"/>
    <w:rsid w:val="005C29FF"/>
    <w:rsid w:val="005C767A"/>
    <w:rsid w:val="005D5CB9"/>
    <w:rsid w:val="005D69A3"/>
    <w:rsid w:val="005F7623"/>
    <w:rsid w:val="00656C85"/>
    <w:rsid w:val="006722E2"/>
    <w:rsid w:val="00686278"/>
    <w:rsid w:val="00693E87"/>
    <w:rsid w:val="006E2FE3"/>
    <w:rsid w:val="006F7259"/>
    <w:rsid w:val="00701AA5"/>
    <w:rsid w:val="00714281"/>
    <w:rsid w:val="00725DCC"/>
    <w:rsid w:val="007419EE"/>
    <w:rsid w:val="00747281"/>
    <w:rsid w:val="00752145"/>
    <w:rsid w:val="00777491"/>
    <w:rsid w:val="007A5457"/>
    <w:rsid w:val="007C7E8E"/>
    <w:rsid w:val="007E2998"/>
    <w:rsid w:val="008138CD"/>
    <w:rsid w:val="008162DC"/>
    <w:rsid w:val="008257E1"/>
    <w:rsid w:val="00827991"/>
    <w:rsid w:val="00974096"/>
    <w:rsid w:val="00976726"/>
    <w:rsid w:val="00982039"/>
    <w:rsid w:val="00A21AFC"/>
    <w:rsid w:val="00AC7B10"/>
    <w:rsid w:val="00B10491"/>
    <w:rsid w:val="00B34BC2"/>
    <w:rsid w:val="00B37E2B"/>
    <w:rsid w:val="00B435CC"/>
    <w:rsid w:val="00B6603D"/>
    <w:rsid w:val="00B84FED"/>
    <w:rsid w:val="00B86B69"/>
    <w:rsid w:val="00BB636E"/>
    <w:rsid w:val="00C73FCE"/>
    <w:rsid w:val="00CC3047"/>
    <w:rsid w:val="00D04688"/>
    <w:rsid w:val="00D56415"/>
    <w:rsid w:val="00D71E3B"/>
    <w:rsid w:val="00DA203C"/>
    <w:rsid w:val="00DB6691"/>
    <w:rsid w:val="00DC15C7"/>
    <w:rsid w:val="00E279DE"/>
    <w:rsid w:val="00E457A8"/>
    <w:rsid w:val="00E6635A"/>
    <w:rsid w:val="00E73921"/>
    <w:rsid w:val="00EB6F3F"/>
    <w:rsid w:val="00EE5DFF"/>
    <w:rsid w:val="00F6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26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2DC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2DC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B1857"/>
    <w:pPr>
      <w:ind w:left="720"/>
      <w:contextualSpacing/>
    </w:pPr>
  </w:style>
  <w:style w:type="table" w:styleId="a7">
    <w:name w:val="Table Grid"/>
    <w:basedOn w:val="a1"/>
    <w:uiPriority w:val="59"/>
    <w:rsid w:val="008279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656C85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39"/>
    <w:rsid w:val="007C7E8E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2DC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2DC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B1857"/>
    <w:pPr>
      <w:ind w:left="720"/>
      <w:contextualSpacing/>
    </w:pPr>
  </w:style>
  <w:style w:type="table" w:styleId="a7">
    <w:name w:val="Table Grid"/>
    <w:basedOn w:val="a1"/>
    <w:uiPriority w:val="59"/>
    <w:rsid w:val="008279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656C85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39"/>
    <w:rsid w:val="007C7E8E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6093</Words>
  <Characters>34734</Characters>
  <Application>Microsoft Office Word</Application>
  <DocSecurity>0</DocSecurity>
  <Lines>289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ZavHoz</cp:lastModifiedBy>
  <cp:revision>2</cp:revision>
  <cp:lastPrinted>2021-01-13T05:25:00Z</cp:lastPrinted>
  <dcterms:created xsi:type="dcterms:W3CDTF">2022-11-19T16:27:00Z</dcterms:created>
  <dcterms:modified xsi:type="dcterms:W3CDTF">2022-11-19T16:27:00Z</dcterms:modified>
</cp:coreProperties>
</file>